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00"/>
        <w:gridCol w:w="1705"/>
        <w:gridCol w:w="1691"/>
        <w:gridCol w:w="907"/>
        <w:gridCol w:w="2692"/>
        <w:gridCol w:w="1706"/>
      </w:tblGrid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 w:rsidP="00081B8D">
            <w:pPr>
              <w:rPr>
                <w:b/>
                <w:bCs/>
              </w:rPr>
            </w:pPr>
            <w:r w:rsidRPr="00081B8D">
              <w:rPr>
                <w:b/>
                <w:bCs/>
              </w:rPr>
              <w:t>ФИО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 w:rsidP="00081B8D">
            <w:pPr>
              <w:rPr>
                <w:b/>
                <w:bCs/>
              </w:rPr>
            </w:pPr>
            <w:r w:rsidRPr="00081B8D">
              <w:rPr>
                <w:b/>
                <w:bCs/>
              </w:rPr>
              <w:t>Какое учебное заведение и в каком году окончили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 w:rsidP="00081B8D">
            <w:pPr>
              <w:rPr>
                <w:b/>
                <w:bCs/>
              </w:rPr>
            </w:pPr>
            <w:r w:rsidRPr="00081B8D">
              <w:rPr>
                <w:b/>
                <w:bCs/>
              </w:rPr>
              <w:t>Специальность по диплому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 w:rsidP="00081B8D">
            <w:pPr>
              <w:rPr>
                <w:b/>
                <w:bCs/>
              </w:rPr>
            </w:pPr>
            <w:r w:rsidRPr="00081B8D">
              <w:rPr>
                <w:b/>
                <w:bCs/>
              </w:rPr>
              <w:t>Категория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 w:rsidP="00081B8D">
            <w:pPr>
              <w:rPr>
                <w:b/>
                <w:bCs/>
              </w:rPr>
            </w:pPr>
            <w:r w:rsidRPr="00081B8D">
              <w:rPr>
                <w:b/>
                <w:bCs/>
              </w:rPr>
              <w:t>Повышение квалификации за последние 2 года: название программы, количество часов, где проходили, дата окончания курсов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 w:rsidP="00081B8D">
            <w:pPr>
              <w:rPr>
                <w:b/>
                <w:bCs/>
              </w:rPr>
            </w:pPr>
            <w:r w:rsidRPr="00081B8D">
              <w:rPr>
                <w:b/>
                <w:bCs/>
              </w:rPr>
              <w:t>Преподаваемый предмет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Рязанова Татьяна Николаевна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Ростовский на Дону Государственный Педагогический Институт, 1991 г.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История, обществознание, советское  право.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Методика преподавания истории, инструменты оценки учебных достижений учащихся и мониторинг эффективности обучения в условиях реализации ФГОС, 144 ч. Ижевск 19.01.2022г.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История</w:t>
            </w:r>
          </w:p>
        </w:tc>
        <w:bookmarkStart w:id="0" w:name="_GoBack"/>
        <w:bookmarkEnd w:id="0"/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Манукян</w:t>
            </w:r>
            <w:proofErr w:type="spellEnd"/>
            <w:r w:rsidRPr="00081B8D">
              <w:t xml:space="preserve"> Герман Артурович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ЮФУ, 2021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IT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-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Математика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Черемушкин Александр Михайлович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Каменский педагогический колледж в 2021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Учитель по физической культуре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Оказание первой медицинской помощи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Физическая культура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Волченко Елена Николаевна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РГПИ, 1986, РГПУ, 1996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русского языка, литературы с дополнительной специальностью иностранный (испанский) язык. Учитель-логопед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"Оценивание заданий с развернутым ответом по русскому языку в формате ОГЭ", 72 ч. ИПК и ПРО, апрель 2021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Родной русский, родная литература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Бушуева Екатерина Александровна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Ещё учусь, ЮФУ 4 курс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математики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Математика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Овсянникова Анастасия Станиславовна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РГЭУ (РИНХ), 2021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Лингвистика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Нет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Английский язык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Кукорека</w:t>
            </w:r>
            <w:proofErr w:type="spellEnd"/>
            <w:r w:rsidRPr="00081B8D">
              <w:t xml:space="preserve"> Дарья Александровна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ФГАОУ ВО ЮФУ 2023 (последний курс)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Диплом бакалавра </w:t>
            </w:r>
            <w:r w:rsidRPr="00081B8D">
              <w:br/>
              <w:t>педагогическое образование ( с двумя профилями подготовки) история и обществознание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-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История и обществознание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Тимофеева Виктория </w:t>
            </w:r>
            <w:r w:rsidRPr="00081B8D">
              <w:lastRenderedPageBreak/>
              <w:t>Вячеславовна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ЮФУ, </w:t>
            </w:r>
            <w:proofErr w:type="spellStart"/>
            <w:r w:rsidRPr="00081B8D">
              <w:t>ИММиКН</w:t>
            </w:r>
            <w:proofErr w:type="spellEnd"/>
            <w:r w:rsidRPr="00081B8D">
              <w:t xml:space="preserve"> им. И. И. </w:t>
            </w:r>
            <w:proofErr w:type="spellStart"/>
            <w:r w:rsidRPr="00081B8D">
              <w:lastRenderedPageBreak/>
              <w:t>Воровича</w:t>
            </w:r>
            <w:proofErr w:type="spellEnd"/>
            <w:r w:rsidRPr="00081B8D">
              <w:t>, 2021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lastRenderedPageBreak/>
              <w:t>Учитель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Магистратура, ЮФУ, </w:t>
            </w:r>
            <w:proofErr w:type="spellStart"/>
            <w:r w:rsidRPr="00081B8D">
              <w:t>ИММиКН</w:t>
            </w:r>
            <w:proofErr w:type="spellEnd"/>
            <w:r w:rsidRPr="00081B8D">
              <w:t xml:space="preserve"> им. И. И. </w:t>
            </w:r>
            <w:proofErr w:type="spellStart"/>
            <w:r w:rsidRPr="00081B8D">
              <w:t>Воровича</w:t>
            </w:r>
            <w:proofErr w:type="spellEnd"/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Математика, алгебра, геометрия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Ерохина Елизавета Михайловна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Тобольская государственная социально - педагогическая академия им. Д.И. Менделеева. Филологический факультет, 2011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русского языка и литературы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- удостоверение повышения квалификации на портале цифровой образовательной среды ДПО «Совершенствование предметных и методических компетенций педагогов, в том числе в области формирования функциональной грамотности обучающихся» в рамках федерального проекта «Учитель будущего», 112 часов, 2020 год</w:t>
            </w:r>
            <w:r w:rsidRPr="00081B8D">
              <w:br/>
              <w:t xml:space="preserve">- диплом о профессиональной переподготовке ПП № 078642 </w:t>
            </w:r>
            <w:proofErr w:type="spellStart"/>
            <w:r w:rsidRPr="00081B8D">
              <w:t>рег.номер</w:t>
            </w:r>
            <w:proofErr w:type="spellEnd"/>
            <w:r w:rsidRPr="00081B8D">
              <w:t xml:space="preserve"> 100034/2022 ЧОУДПО "Институт повышения квалификации и профессиональной переподготовки" по программе профессиональной переподготовки "Педагогика и психология" с присвоением квалификации педагог - психолог, преподаватель психологии, с правом ведения деятельности в сфере психологии, Санкт-Петербург, 580 часов, 2022 год</w:t>
            </w:r>
            <w:r w:rsidRPr="00081B8D">
              <w:br/>
              <w:t xml:space="preserve">- диплом о профессиональной переподготовке по дополнительной профессиональной программе" Государственное и муниципальное управление, государственная и муниципальная служба", №0000002059, </w:t>
            </w:r>
            <w:proofErr w:type="spellStart"/>
            <w:r w:rsidRPr="00081B8D">
              <w:t>рег.номер</w:t>
            </w:r>
            <w:proofErr w:type="spellEnd"/>
            <w:r w:rsidRPr="00081B8D">
              <w:t xml:space="preserve"> </w:t>
            </w:r>
            <w:r w:rsidRPr="00081B8D">
              <w:lastRenderedPageBreak/>
              <w:t xml:space="preserve">1108-2022-Д-Д001348-Дем, </w:t>
            </w:r>
            <w:proofErr w:type="spellStart"/>
            <w:r w:rsidRPr="00081B8D">
              <w:t>РАНХиГС</w:t>
            </w:r>
            <w:proofErr w:type="spellEnd"/>
            <w:r w:rsidRPr="00081B8D">
              <w:t>, 256 часов, 2022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>Русский язык и литература (совместитель с 09.01.23, но с 24.03.23 стану основным сотрудником)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Морозова Екатерина Александровна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ФГАОУ ВПО «Южный Федеральный Университет»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русского языка и английского языка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Курсы: «Реализация требований обновленных ФГОС НОО, ФГОС ООО в работе учителя», 36 часов, ГБУ ДПО РО «Ростовский институт повышения квалификации и профессиональной подготовки работников образования»,24.06.2022; «Оказание первой помощи пострадавшим в образовательной организации, 16 часов,</w:t>
            </w:r>
            <w:r>
              <w:t xml:space="preserve"> </w:t>
            </w:r>
            <w:r w:rsidRPr="00081B8D">
              <w:t>Авт</w:t>
            </w:r>
            <w:r>
              <w:t>о</w:t>
            </w:r>
            <w:r w:rsidRPr="00081B8D">
              <w:t>номная некоммерческая организация ДПО «Платформа»,16.02.2022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Русский язык и литература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Распаркина</w:t>
            </w:r>
            <w:proofErr w:type="spellEnd"/>
            <w:r w:rsidRPr="00081B8D">
              <w:t xml:space="preserve"> Валентина Алексеевна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Южный федеральный университет 2021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Дефектолог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proofErr w:type="spellStart"/>
            <w:r w:rsidRPr="00081B8D">
              <w:t>Тьютор</w:t>
            </w:r>
            <w:proofErr w:type="spellEnd"/>
            <w:r w:rsidRPr="00081B8D">
              <w:t xml:space="preserve"> для детей с РАС -36 часов, 2 декабря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Учитель начальных классов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Крепкая Виолетта Викторовна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Алтайский государственный университет, 2021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Педагог среднего и дополнительного образования в сфере </w:t>
            </w:r>
            <w:proofErr w:type="spellStart"/>
            <w:r w:rsidRPr="00081B8D">
              <w:t>ьиологии</w:t>
            </w:r>
            <w:proofErr w:type="spellEnd"/>
            <w:r w:rsidRPr="00081B8D">
              <w:t xml:space="preserve"> и экологии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Алтайский государственный университет, 'Организация проектно-исследовательской деятельности учащихся в школьном и дополнительном естественно научном образовании', 72 часа, 02.11.2020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Биология, география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Макаренко Алексей Вячеславович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Ростовский государственный университет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Инженер-гидрогеолог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Формирование функциональной грамотности у обучающихся на уроках ОБЖ в соответствии с требованиями обновлённых ФГОС, 108 часов, ГБУДПО РО "РИПК и ППРО"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ОБЖ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Алексеева Юлия Сергеевна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Ленинградский социально-педагогический колледж, 2018 г.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"Обновлённый ФГОС НОО: предметное содержание и развитие функциональной грамотности обучающихся"; 36ч; " Ростовский институт </w:t>
            </w:r>
            <w:r w:rsidRPr="00081B8D">
              <w:lastRenderedPageBreak/>
              <w:t>повышения квалификации и профессиональной переподготовки работников образования"; 20.01.2023г.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Литературное чтение, литературное чтение на родном языке, математика, русский язык, </w:t>
            </w:r>
            <w:r w:rsidRPr="00081B8D">
              <w:lastRenderedPageBreak/>
              <w:t xml:space="preserve">родной русский язык, окружающий мир, технология.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lastRenderedPageBreak/>
              <w:t>Саргсян</w:t>
            </w:r>
            <w:proofErr w:type="spellEnd"/>
            <w:r w:rsidRPr="00081B8D">
              <w:t xml:space="preserve"> Константин </w:t>
            </w:r>
            <w:proofErr w:type="spellStart"/>
            <w:r w:rsidRPr="00081B8D">
              <w:t>Аветикович</w:t>
            </w:r>
            <w:proofErr w:type="spellEnd"/>
            <w:r w:rsidRPr="00081B8D">
              <w:t xml:space="preserve">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Донской Государственный Технический Университет, 2022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Прикладная Информатика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 курсов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Математика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Горностаева</w:t>
            </w:r>
            <w:proofErr w:type="spellEnd"/>
            <w:r w:rsidRPr="00081B8D">
              <w:t xml:space="preserve"> Татьяна Евгеньевна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 в 2019 и в 2021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классов, Педагог-психолог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Нет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Начальные классы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Григорян Ани </w:t>
            </w:r>
            <w:proofErr w:type="spellStart"/>
            <w:r w:rsidRPr="00081B8D">
              <w:t>Манвеловна</w:t>
            </w:r>
            <w:proofErr w:type="spellEnd"/>
            <w:r w:rsidRPr="00081B8D">
              <w:t xml:space="preserve">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ГБПОУ "Донской педагогический колледж", 2022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-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Учитель начальных классов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Ефимова Юлия Эдуардовна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 2021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proofErr w:type="spellStart"/>
            <w:r w:rsidRPr="00081B8D">
              <w:t>Пед</w:t>
            </w:r>
            <w:proofErr w:type="spellEnd"/>
            <w:r w:rsidRPr="00081B8D">
              <w:t xml:space="preserve"> образование с двумя профилями (русский и литература )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 проходила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Русский и литература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Волокитина</w:t>
            </w:r>
            <w:proofErr w:type="spellEnd"/>
            <w:r w:rsidRPr="00081B8D">
              <w:t xml:space="preserve"> Евгения Юрьевна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ЮФУ,2007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География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Урок географии в условиях реализации ФГОС нового поколения, 72 часа, АНО ДПО "</w:t>
            </w:r>
            <w:proofErr w:type="spellStart"/>
            <w:r w:rsidRPr="00081B8D">
              <w:t>Платформа",г</w:t>
            </w:r>
            <w:proofErr w:type="spellEnd"/>
            <w:r w:rsidRPr="00081B8D">
              <w:t>. Ижевск, 24.10.2022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География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Манаелян</w:t>
            </w:r>
            <w:proofErr w:type="spellEnd"/>
            <w:r w:rsidRPr="00081B8D">
              <w:t xml:space="preserve"> Марина Викторовна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Донская государственная академия сервиса (</w:t>
            </w:r>
            <w:proofErr w:type="spellStart"/>
            <w:r w:rsidRPr="00081B8D">
              <w:t>г.Шахты</w:t>
            </w:r>
            <w:proofErr w:type="spellEnd"/>
            <w:r w:rsidRPr="00081B8D">
              <w:t>), 1997г.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Инженер по специальности 'Конструирование швейных изделий".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Профессиональная переподготовка по программе "Учитель технологии в соответствии с требованиями ФГОС", Автономная некоммерческая организация дополнительного профессионального образования " ПЛАТФОРМА" (</w:t>
            </w:r>
            <w:proofErr w:type="spellStart"/>
            <w:r w:rsidRPr="00081B8D">
              <w:t>г.Ижевск</w:t>
            </w:r>
            <w:proofErr w:type="spellEnd"/>
            <w:r w:rsidRPr="00081B8D">
              <w:t>), с 19 августа по 24 октября 2022г. Присвоена квалификация "Учитель технологии".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Технология(девочки)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Павленко Никита Владимирович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 2020, 2022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Начальное образование и иностранный язык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-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Английский язык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Королева Татьяна Николаевна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РГПИ ЮФУ, 2008 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Учитель математики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br/>
              <w:t>1. "Основы преподавания математики в соответствии с обновлёнными ФГОС", 43 ч., ООО "Центр инновационного образования и воспитания", 23.06.2022г.</w:t>
            </w:r>
            <w:r w:rsidRPr="00081B8D">
              <w:br/>
              <w:t>2. "Формирование ИКТ- грамотности школьников", 72 ч., ФГАОУ "Академия, реализации государственной политики и профессионального развития работников образования Министерства просвещения РФ",  10.12. 2020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Математика, информатика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Терëшкин</w:t>
            </w:r>
            <w:proofErr w:type="spellEnd"/>
            <w:r w:rsidRPr="00081B8D">
              <w:t xml:space="preserve"> Евгений Михайлович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Донской Государственный Технический Университет 2017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Физическая культура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....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Физическая культура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Чернышев Даниил Евгеньевич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 2015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История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Менеджмент в образовании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История, обществознание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Петрина</w:t>
            </w:r>
            <w:proofErr w:type="spellEnd"/>
            <w:r w:rsidRPr="00081B8D">
              <w:t xml:space="preserve"> Наталья Павловна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ЮФУ, 2016 г 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История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«Русский язык и литература: теория и методика преподавания в образовательной организации» (540 часов), ООО "ИНФОУРОК", 2021Г.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Литература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Петрова Анна Геннадиевна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ЮКГУ им. </w:t>
            </w:r>
            <w:proofErr w:type="spellStart"/>
            <w:r w:rsidRPr="00081B8D">
              <w:t>М.Ауезова</w:t>
            </w:r>
            <w:proofErr w:type="spellEnd"/>
            <w:r w:rsidRPr="00081B8D">
              <w:t xml:space="preserve">, 2008 г.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Культурно-досуговая работа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Курсы переподготовки: учитель английского языка. 520 часов, </w:t>
            </w:r>
            <w:proofErr w:type="spellStart"/>
            <w:r w:rsidRPr="00081B8D">
              <w:t>ФИПКиП</w:t>
            </w:r>
            <w:proofErr w:type="spellEnd"/>
            <w:r w:rsidRPr="00081B8D">
              <w:t xml:space="preserve"> г. Москва. (дистанционно)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Английский язык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Манвелян</w:t>
            </w:r>
            <w:proofErr w:type="spellEnd"/>
            <w:r w:rsidRPr="00081B8D">
              <w:t xml:space="preserve"> Марина Викторовна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Донская государственная академия сервиса (</w:t>
            </w:r>
            <w:proofErr w:type="spellStart"/>
            <w:r w:rsidRPr="00081B8D">
              <w:t>г.Шахты</w:t>
            </w:r>
            <w:proofErr w:type="spellEnd"/>
            <w:r w:rsidRPr="00081B8D">
              <w:t>), 1997г.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Инженер по специальности "Конструирование швейных изделий"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Проф. переподготовка по программе "Учитель технологии в соответствии с требованиями ФГОС", 520 часов,  Автономная некоммерческая </w:t>
            </w:r>
            <w:r>
              <w:lastRenderedPageBreak/>
              <w:t>организация дополнительного проф</w:t>
            </w:r>
            <w:r w:rsidRPr="00081B8D">
              <w:t>ессионального образования  " ПЛАТФОРМА" г. Ижевск, 24 октября 2022г.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Технология (девочки)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Авдеева Елена Александровна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Таганрогский Государственный педагогический институт, 1997.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музыки.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« Организация работы с облучающимися с ограниченными возможностями здоровья( ОВЗ)в соответствие с ФГОС», 72часа, </w:t>
            </w:r>
            <w:proofErr w:type="spellStart"/>
            <w:r w:rsidRPr="00081B8D">
              <w:t>Инфоурок</w:t>
            </w:r>
            <w:proofErr w:type="spellEnd"/>
            <w:r w:rsidRPr="00081B8D">
              <w:t>, 2021.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Музыка.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Попова Ольга Николаевна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Ростовский Государственный университет, 1993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Географ. Преподаватель.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Подготовка и методика преподавания географии в условиях реализации ФГОС". 72 часа. </w:t>
            </w:r>
            <w:proofErr w:type="spellStart"/>
            <w:r w:rsidRPr="00081B8D">
              <w:t>Инфоурок</w:t>
            </w:r>
            <w:proofErr w:type="spellEnd"/>
            <w:r w:rsidRPr="00081B8D">
              <w:t>. 16 марта 2022 год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География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Зенцова</w:t>
            </w:r>
            <w:proofErr w:type="spellEnd"/>
            <w:r w:rsidRPr="00081B8D">
              <w:t xml:space="preserve"> Елена Анатольевна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ЮФУ, 2021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Школа молодых </w:t>
            </w:r>
            <w:proofErr w:type="spellStart"/>
            <w:r w:rsidRPr="00081B8D">
              <w:t>педагогов:технологии</w:t>
            </w:r>
            <w:proofErr w:type="spellEnd"/>
            <w:r w:rsidRPr="00081B8D">
              <w:t xml:space="preserve"> социального программирования солидарного общества </w:t>
            </w:r>
            <w:proofErr w:type="spellStart"/>
            <w:r w:rsidRPr="00081B8D">
              <w:t>будущего.ЮФУ</w:t>
            </w:r>
            <w:proofErr w:type="spellEnd"/>
            <w:r w:rsidRPr="00081B8D">
              <w:t xml:space="preserve">, 24 часа, с 1 по 4 апреля 2022г.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Учитель начальных классов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Брилева</w:t>
            </w:r>
            <w:proofErr w:type="spellEnd"/>
            <w:r w:rsidRPr="00081B8D">
              <w:t xml:space="preserve"> Марина Романовна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АГУ 2011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Лингвист, преподаватель иностранного языка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-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Английский язык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Исанин</w:t>
            </w:r>
            <w:proofErr w:type="spellEnd"/>
            <w:r w:rsidRPr="00081B8D">
              <w:t xml:space="preserve"> Артемий Анатольевич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Орловский государственный университет, 2006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Филолог. Преподаватель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"Системно-деятельный подход в обучении школьников основной школы по ФГОС второго поколения на уроках русского языка и литературы", 72 часа, АНО ДПО "Платформа", 24.10.2022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Русский язык и литература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Самусев Александр Петрович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Ростовский Государственный Педагогический Университет, 1997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Филология- иностранные языки-</w:t>
            </w:r>
            <w:proofErr w:type="spellStart"/>
            <w:r w:rsidRPr="00081B8D">
              <w:t>английский,немецкий</w:t>
            </w:r>
            <w:proofErr w:type="spellEnd"/>
            <w:r w:rsidRPr="00081B8D">
              <w:t xml:space="preserve">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ФГОС профессиональная культура учителя иностранного языка новой российской школы в обеспечении качественных образовательных результатов ( в системе урока и во внеурочной деятельности), 144 часа, Ростовский институт повышения квалификации и профессиональной </w:t>
            </w:r>
            <w:r w:rsidRPr="00081B8D">
              <w:lastRenderedPageBreak/>
              <w:t>переподготовки работников образования, 20.12.21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>Английский язык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Сергейчик</w:t>
            </w:r>
            <w:proofErr w:type="spellEnd"/>
            <w:r w:rsidRPr="00081B8D">
              <w:t xml:space="preserve"> Юлия Владимировна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ЮФУ, магистратура 2020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Психология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2019-2020гг, Южно-региональный </w:t>
            </w:r>
            <w:proofErr w:type="spellStart"/>
            <w:r w:rsidRPr="00081B8D">
              <w:t>Гештальт</w:t>
            </w:r>
            <w:proofErr w:type="spellEnd"/>
            <w:r w:rsidRPr="00081B8D">
              <w:t xml:space="preserve">-институт, прошла обучение по программе: «Семейное консультирование. Работа с семьей и супружескими парами в </w:t>
            </w:r>
            <w:proofErr w:type="spellStart"/>
            <w:r w:rsidRPr="00081B8D">
              <w:t>гештальт</w:t>
            </w:r>
            <w:proofErr w:type="spellEnd"/>
            <w:r w:rsidRPr="00081B8D">
              <w:t xml:space="preserve"> подходе», удостоверение о повышении квалификации. </w:t>
            </w:r>
            <w:r w:rsidRPr="00081B8D">
              <w:br/>
              <w:t>2021гг,  ООО «</w:t>
            </w:r>
            <w:proofErr w:type="spellStart"/>
            <w:r w:rsidRPr="00081B8D">
              <w:t>Инфоурок</w:t>
            </w:r>
            <w:proofErr w:type="spellEnd"/>
            <w:r w:rsidRPr="00081B8D">
              <w:t>», прошла обучение по программе: «Организация работы с обучающимися с  ограниченными возможностями здоровья (ОВЗ) в соответствии с ФГГОС».</w:t>
            </w:r>
            <w:r w:rsidRPr="00081B8D">
              <w:br/>
              <w:t>2021г. ООО «</w:t>
            </w:r>
            <w:proofErr w:type="spellStart"/>
            <w:r w:rsidRPr="00081B8D">
              <w:t>Инфоурок</w:t>
            </w:r>
            <w:proofErr w:type="spellEnd"/>
            <w:r w:rsidRPr="00081B8D">
              <w:t>», прошла обучение по программе: «Организация деятельности педагога-психолога в образовательной организации» (540 часов).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Психология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Васильев Николай Русланович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ДПК 2023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Физическая культура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Физическая культура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Исламова Диана </w:t>
            </w:r>
            <w:proofErr w:type="spellStart"/>
            <w:r w:rsidRPr="00081B8D">
              <w:t>Арбиевна</w:t>
            </w:r>
            <w:proofErr w:type="spellEnd"/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Грозненское педагогическое училище в 1992 году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1. "Дистанционный куратор-оператор образовательных , просветительских, социально значимых проектов" в объёме  72 часа, ООО " Федерация развития образования" г. Брянск 23.04.2021 г.</w:t>
            </w:r>
            <w:r w:rsidRPr="00081B8D">
              <w:br/>
            </w:r>
            <w:r w:rsidRPr="00081B8D">
              <w:br/>
              <w:t>2. "Основы обеспечения информационной безопасности детей" в объёме 36 часов, ООО</w:t>
            </w:r>
            <w:r w:rsidRPr="00081B8D">
              <w:br/>
              <w:t xml:space="preserve"> "Центр инновационного образования и воспитания", </w:t>
            </w:r>
            <w:r w:rsidRPr="00081B8D">
              <w:br/>
              <w:t>г. Саратов 27.11.2021 г.</w:t>
            </w:r>
            <w:r w:rsidRPr="00081B8D">
              <w:br/>
            </w:r>
            <w:r w:rsidRPr="00081B8D">
              <w:br/>
            </w:r>
            <w:r w:rsidRPr="00081B8D">
              <w:lastRenderedPageBreak/>
              <w:t xml:space="preserve">3. "Обеспечение санитарно-эпидемиологических требований к образовательным организациям согласно СП 2.4.3648-20" в объёме </w:t>
            </w:r>
            <w:r w:rsidRPr="00081B8D">
              <w:br/>
              <w:t>36 часов,  ООО "Центр  инновационного образования и воспитания" г. Саратов 17.05.2021 г.</w:t>
            </w:r>
            <w:r w:rsidRPr="00081B8D">
              <w:br/>
            </w:r>
            <w:r w:rsidRPr="00081B8D">
              <w:br/>
              <w:t xml:space="preserve">4. "Современный урок  в начальной школе в контексте реализации ФГОС НОО нового поколения " в объёме 150 часов,  ЧОУ ДПО "Институт повышения квалификации и профессиональной переподготовки" , г. Санкт-Петербург  17.01.2022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>Начальные классы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Ксенофонтова Лариса Дмитриевна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Чечено-Ингушский педагогический институт 1994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Педагогика и методика начального обучения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 w:rsidP="00081B8D">
            <w:pPr>
              <w:spacing w:after="160"/>
            </w:pPr>
            <w:r w:rsidRPr="00081B8D">
              <w:t xml:space="preserve">Продуктивность учебной деятельности: Совершенствование профессиональных компетенций учителей начальных классов общеобразовательной организации в рамках реализации ФГОС НОО </w:t>
            </w:r>
            <w:r w:rsidRPr="00081B8D">
              <w:br/>
              <w:t>72 часа</w:t>
            </w:r>
            <w:r w:rsidRPr="00081B8D">
              <w:br/>
              <w:t>ООО " Столичный учебный центр " г. Москва</w:t>
            </w:r>
            <w:r w:rsidRPr="00081B8D">
              <w:br/>
              <w:t>28 апреля 2020</w:t>
            </w:r>
            <w:r w:rsidRPr="00081B8D">
              <w:br/>
            </w:r>
            <w:r w:rsidRPr="00081B8D">
              <w:br/>
              <w:t>Дополнительное профессиональное образование " Русский родной язык: содержание и технологии обучения в начальной школе " по проблеме: Проектирование содержания обучения русскому родному языку в начальной школе в условиях реализации ФГОС</w:t>
            </w:r>
            <w:r w:rsidRPr="00081B8D">
              <w:br/>
              <w:t>36 часов</w:t>
            </w:r>
            <w:r w:rsidRPr="00081B8D">
              <w:br/>
            </w:r>
            <w:r w:rsidRPr="00081B8D">
              <w:lastRenderedPageBreak/>
              <w:t>Государственное бюджетное учреждение дополнительного профессионального образования Ростовской области " Ростовский институт повышения квалификации и профессиональной переподготовки работников образования " г. Ростов-на-Дону</w:t>
            </w:r>
            <w:r w:rsidRPr="00081B8D">
              <w:br/>
              <w:t>36 часов</w:t>
            </w:r>
            <w:r w:rsidRPr="00081B8D">
              <w:br/>
              <w:t>26 июня  2020</w:t>
            </w:r>
            <w:r w:rsidRPr="00081B8D">
              <w:br/>
            </w:r>
            <w:r w:rsidRPr="00081B8D">
              <w:br/>
              <w:t>" Методика преподавания курса " Основы религиозных культур и светской этики " ( ОРКСЭ) в соответствии с ФГОС "</w:t>
            </w:r>
            <w:r w:rsidRPr="00081B8D">
              <w:br/>
              <w:t>72 часа</w:t>
            </w:r>
            <w:r w:rsidRPr="00081B8D">
              <w:br/>
              <w:t>СО АНО " Первый консалтинговый институт социально- экономического развития " г. Ростов-на-Дону</w:t>
            </w:r>
            <w:r w:rsidRPr="00081B8D">
              <w:br/>
              <w:t>08 апреля 2021</w:t>
            </w:r>
            <w:r w:rsidRPr="00081B8D">
              <w:br/>
            </w:r>
            <w:r w:rsidRPr="00081B8D">
              <w:br/>
              <w:t>" Методика и технология обучения детей с ОВЗ и детей инвалидов в образовательной организации в условиях реализации ФГОС "</w:t>
            </w:r>
            <w:r w:rsidRPr="00081B8D">
              <w:br/>
              <w:t>72 часа</w:t>
            </w:r>
            <w:r w:rsidRPr="00081B8D">
              <w:br/>
              <w:t>СО АНО " Первый консалтинговый институт социально- экономического развития " г  Ростов-на-Дону</w:t>
            </w:r>
            <w:r w:rsidRPr="00081B8D">
              <w:br/>
              <w:t>26 октября 2021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 w:rsidP="00081B8D">
            <w:pPr>
              <w:spacing w:after="160"/>
            </w:pPr>
            <w:r w:rsidRPr="00081B8D">
              <w:lastRenderedPageBreak/>
              <w:t xml:space="preserve">Начальные классы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Березина Ольга Александровна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Ростовский государственный педагогический университет, 2001 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Учитель химии, биологии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"Методы и технологии обучения химии и системно-</w:t>
            </w:r>
            <w:proofErr w:type="spellStart"/>
            <w:r w:rsidRPr="00081B8D">
              <w:t>деятельностный</w:t>
            </w:r>
            <w:proofErr w:type="spellEnd"/>
            <w:r w:rsidRPr="00081B8D">
              <w:t xml:space="preserve"> подход в педагогике с учётом ФГОС ООО и ФГОС СОО", 72 часа, Автономная некоммерческая организация дополнительного профессионального </w:t>
            </w:r>
            <w:r w:rsidRPr="00081B8D">
              <w:lastRenderedPageBreak/>
              <w:t>образования "Межрегиональный институт развития образования ", 23.09.2020 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Химия, биология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Черкасова Елена Михайловна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Ростовский Государственный Университет в 2004 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Филолог. Преподаватель русского языка и литературы по специальности "Филология".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ЧОУ ДПО "ГИК" Педагогическое образование. Учитель начальных классов. Преподавание в начальной школе в условиях общеобразовательной школы в рамках реализации ФГОС.   23.06.2022г. Трудоемкость программы составляет 550 часов.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Учитель начальных классов.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Роганова</w:t>
            </w:r>
            <w:proofErr w:type="spellEnd"/>
            <w:r w:rsidRPr="00081B8D">
              <w:t xml:space="preserve"> Кристина Николаевна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 w:rsidP="00081B8D">
            <w:r w:rsidRPr="00081B8D">
              <w:t>2021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Начальные классы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Гусева Ольга Викторовна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2004 РГАСХМ,  2012 г Институт психологии, управления и бизнеса ЮФУ "Практическая психология"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Экономист, практический психолог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ЦПО "Развитие " Педагогическое образование. Учитель русского и литературы " 600 часов,  5 месяцев, 2022 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Учитель русского и литературы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Асланян Нане </w:t>
            </w:r>
            <w:proofErr w:type="spellStart"/>
            <w:r w:rsidRPr="00081B8D">
              <w:t>Ашотовна</w:t>
            </w:r>
            <w:proofErr w:type="spellEnd"/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Химический факультет РГУ 2000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Химик. Преподаватель по специальности "Химия"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1. Программа дополнительного профессионального образования "Педагогика и психология" по проблеме "Психологические технологии формирования культуры безопасности личности в образовании" 108 часов, ГБУДПО РО Ростовский ИПК и ПРО, 14.02.2020г.</w:t>
            </w:r>
            <w:r w:rsidRPr="00081B8D">
              <w:br/>
              <w:t xml:space="preserve">2. Программа дополнительного профессионального образования "Химия" по проблеме "Моделирование образовательной деятельности в урочное и во внеурочное время при обучении химии в условиях ФГОС" 108 часов, ГБУДПО РО Ростовский ИПК и ПРО, </w:t>
            </w:r>
            <w:r w:rsidRPr="00081B8D">
              <w:lastRenderedPageBreak/>
              <w:t>17.04.2020г.</w:t>
            </w:r>
            <w:r w:rsidRPr="00081B8D">
              <w:br/>
              <w:t>3. "Основы обеспечения информационной безопасности детей" 36 часов, ООО "Центр инновационного образования и воспитания", 29.11.2021г.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>химия,  биология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Петрова Анна Геннадиевна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ЮКГУ им. М. </w:t>
            </w:r>
            <w:proofErr w:type="spellStart"/>
            <w:r w:rsidRPr="00081B8D">
              <w:t>Ауэзова</w:t>
            </w:r>
            <w:proofErr w:type="spellEnd"/>
            <w:r w:rsidRPr="00081B8D">
              <w:t xml:space="preserve">, 2008 г.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Педагог-организатор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Курсы переподготовки: учитель английского языка(520ч.). </w:t>
            </w:r>
            <w:proofErr w:type="spellStart"/>
            <w:r w:rsidRPr="00081B8D">
              <w:t>ФИПКиП</w:t>
            </w:r>
            <w:proofErr w:type="spellEnd"/>
            <w:r w:rsidRPr="00081B8D">
              <w:t xml:space="preserve"> г. Москва, 30.06.2021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Английский язык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Крюкова Юлия Александровна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ГОУ среднего профессионального образования Ростовской области "Ростовский колледж культуры", 2011 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Библиотекарь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1. "Содержание, методика и технологии деятельности библиотекарей образовательных организаций в условиях реализации обновлённых ФГОС", 108 часов.2. "Развитие профессиональных компетенций педагога-библиотекаря в контексте требований профессионального стандарта. Специалист в области воспитания". 72 часа. ГБУДПО Ростовской области "Ростовский институт повышения квалификации и профессиональной переподготовки работников образования".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ОДНКР, зав. библиотекой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Статов</w:t>
            </w:r>
            <w:proofErr w:type="spellEnd"/>
            <w:r w:rsidRPr="00081B8D">
              <w:t xml:space="preserve"> Данил Сергеевич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ДГТУ 2022г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Информационная безопасность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———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Технология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Малышенко Екатерина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 2023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Педагогическое образование с двумя профилями подготовки (история и обществознание)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История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Савилова</w:t>
            </w:r>
            <w:proofErr w:type="spellEnd"/>
            <w:r w:rsidRPr="00081B8D">
              <w:t xml:space="preserve"> Юлия Игоревна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 (учусь)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Начальное образование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Учусь на 4 курсе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Русский, математика, технология, ИЗО, окружающий мир, </w:t>
            </w:r>
            <w:r w:rsidRPr="00081B8D">
              <w:lastRenderedPageBreak/>
              <w:t xml:space="preserve">литературное чтение, литературное чтение на родном языке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lastRenderedPageBreak/>
              <w:t>Голубова</w:t>
            </w:r>
            <w:proofErr w:type="spellEnd"/>
            <w:r w:rsidRPr="00081B8D">
              <w:t xml:space="preserve"> Анна Викторовна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РГПУ -2002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Филология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Московская академия профессиональных компетенций: " Методика </w:t>
            </w:r>
            <w:proofErr w:type="gramStart"/>
            <w:r w:rsidRPr="00081B8D">
              <w:t>преподавания  языка</w:t>
            </w:r>
            <w:proofErr w:type="gramEnd"/>
            <w:r w:rsidRPr="00081B8D">
              <w:t>, инструменты оценки учебных достижений учащихся и мониторинг эффективности обучения в условиях реализации ФГОС". 9.03.2021 , 72 часа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Русский язык и литература.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Агапова Анастасия Игоревна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ГБПОУ РО «Донской педагогический колледж» 2015г.; Государственное автономное образовательное учреждение высшего образования «Южный федеральный университет» 2020г.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преподавание в начальных классах; психолого-педагогическое образование.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ООО «Центр профессионального образования «Развитие», 2022г., 108 часов, курсы повышения квалификации по программе «</w:t>
            </w:r>
            <w:proofErr w:type="spellStart"/>
            <w:r w:rsidRPr="00081B8D">
              <w:t>Деятельностный</w:t>
            </w:r>
            <w:proofErr w:type="spellEnd"/>
            <w:r w:rsidRPr="00081B8D">
              <w:t xml:space="preserve"> подход в обучении младших школьников в условиях реализации ФГОС НОО».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преподавание в начальных классах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Пиотровская Виктория Юрьевна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В 2016 окончила с отличием Тульский государственный педагогический университет им. </w:t>
            </w:r>
            <w:proofErr w:type="spellStart"/>
            <w:r w:rsidRPr="00081B8D">
              <w:t>Л.Н.Толстого</w:t>
            </w:r>
            <w:proofErr w:type="spellEnd"/>
            <w:r w:rsidRPr="00081B8D">
              <w:t xml:space="preserve"> (</w:t>
            </w:r>
            <w:proofErr w:type="spellStart"/>
            <w:r w:rsidRPr="00081B8D">
              <w:t>бакалавриат</w:t>
            </w:r>
            <w:proofErr w:type="spellEnd"/>
            <w:r w:rsidRPr="00081B8D">
              <w:t xml:space="preserve">), в 2018 окончила с отличием Калмыцкий государственный университет им. Б.Б. </w:t>
            </w:r>
            <w:proofErr w:type="spellStart"/>
            <w:r w:rsidRPr="00081B8D">
              <w:t>Городовикова</w:t>
            </w:r>
            <w:proofErr w:type="spellEnd"/>
            <w:r w:rsidRPr="00081B8D">
              <w:t xml:space="preserve"> (магистратура).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Педагогика и психология. Преподаватель.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-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Английский язык.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Романцова Вера Николаевна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1). Краснодарское высшее педагогическое </w:t>
            </w:r>
            <w:r w:rsidRPr="00081B8D">
              <w:lastRenderedPageBreak/>
              <w:t>училище (колледж) №3 (2002). 2). Кубанский государственный университет (2008)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1). Учитель начальных классов. 2). Филолог. </w:t>
            </w:r>
            <w:r w:rsidRPr="00081B8D">
              <w:lastRenderedPageBreak/>
              <w:t>Преподаватель.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lastRenderedPageBreak/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1. 2021 ГБУ ДПО ИПК и ПРО Ростовской области по программе дополнительного </w:t>
            </w:r>
            <w:r w:rsidRPr="00081B8D">
              <w:lastRenderedPageBreak/>
              <w:t>профессионального образования «</w:t>
            </w:r>
            <w:proofErr w:type="spellStart"/>
            <w:r w:rsidRPr="00081B8D">
              <w:t>Деятельностный</w:t>
            </w:r>
            <w:proofErr w:type="spellEnd"/>
            <w:r w:rsidRPr="00081B8D">
              <w:t xml:space="preserve"> подход в обучении младших школьников в условиях реализации ФГОС НОО», в объёме 108 часов.</w:t>
            </w:r>
            <w:r w:rsidRPr="00081B8D">
              <w:br/>
              <w:t>2. 2021, «Центр инновационного образования и воспитания» город Саратов. Повышение квалификации по программе «Основы обеспечения информационной безопасности детей», в объёме 36 часов;</w:t>
            </w:r>
            <w:r w:rsidRPr="00081B8D">
              <w:br/>
              <w:t xml:space="preserve">3. 2021, «Центр инновационного образования и воспитания» город Саратов. Повышение квалификации по программе «Федеральный государственный стандарт начального общего образования в соответствии с приказом </w:t>
            </w:r>
            <w:proofErr w:type="spellStart"/>
            <w:r w:rsidRPr="00081B8D">
              <w:t>Минпросвещения</w:t>
            </w:r>
            <w:proofErr w:type="spellEnd"/>
            <w:r w:rsidRPr="00081B8D">
              <w:t xml:space="preserve"> России №286 от 31 мая 2021 года», в объёме 36 часов;</w:t>
            </w:r>
            <w:r w:rsidRPr="00081B8D">
              <w:br/>
              <w:t>4. 2022, «Центр инновационного образования и воспитания» город Саратов. Повышение квалификации по программе «Навыки оказания первой помощи в образовательных организациях», в объёме 36 часов;</w:t>
            </w:r>
            <w:r w:rsidRPr="00081B8D">
              <w:br/>
              <w:t xml:space="preserve">5. 2022 ГБУ ДПО ИПК и ПРО Ростовской области "Ростовский институт повышения квалификации т профессиональной переподготовки работников образования" по программе дополнительного </w:t>
            </w:r>
            <w:r w:rsidRPr="00081B8D">
              <w:lastRenderedPageBreak/>
              <w:t>профессионального образования "Обновленный ФГОС НОО: предметное содержание и развитие функциональной грамотности обучающихся" 09.12.2022 г. в объеме 36 часов.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>Начальные классы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lastRenderedPageBreak/>
              <w:t>Роганова</w:t>
            </w:r>
            <w:proofErr w:type="spellEnd"/>
            <w:r w:rsidRPr="00081B8D">
              <w:t xml:space="preserve"> Кристина </w:t>
            </w:r>
            <w:proofErr w:type="spellStart"/>
            <w:r w:rsidRPr="00081B8D">
              <w:t>Ниеолаевна</w:t>
            </w:r>
            <w:proofErr w:type="spellEnd"/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ЮФУ АПП  2021 г.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Начальные классы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Гордиенко Эдуард Валерьевич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МАОУ Школа 22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Педагог физической культуры и учитель ОБЖ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Оказание первой медицинской помощи,  72 часа, 11.2022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Физическая культура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Пустовая</w:t>
            </w:r>
            <w:proofErr w:type="spellEnd"/>
            <w:r w:rsidRPr="00081B8D">
              <w:t xml:space="preserve"> Полина Николаевна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Краснодарский край, ст. </w:t>
            </w:r>
            <w:proofErr w:type="spellStart"/>
            <w:r w:rsidRPr="00081B8D">
              <w:t>Кущёвская</w:t>
            </w:r>
            <w:proofErr w:type="spellEnd"/>
            <w:r w:rsidRPr="00081B8D">
              <w:t>, МАОУ СОШ 1 им. Кондратенко. 2019 год выпуска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Педагог русского языка и литературы.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Русский язык и литература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Спивакова Елена Николаевна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proofErr w:type="spellStart"/>
            <w:r w:rsidRPr="00081B8D">
              <w:t>Армавирский</w:t>
            </w:r>
            <w:proofErr w:type="spellEnd"/>
            <w:r w:rsidRPr="00081B8D">
              <w:t xml:space="preserve"> государственный педагогический институт.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Математика и физика.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Инновационные технологии и методики обучения по предмету "Математика" в основной и средней школе с учётом требований ФГОС ООО и СОО нового поколения.144часа.Международный центр консалтинга и образования "Велес".01.03.2021г.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Математика.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Оганнисян</w:t>
            </w:r>
            <w:proofErr w:type="spellEnd"/>
            <w:r w:rsidRPr="00081B8D">
              <w:t xml:space="preserve"> Элина </w:t>
            </w:r>
            <w:proofErr w:type="spellStart"/>
            <w:r w:rsidRPr="00081B8D">
              <w:t>Мельсиковна</w:t>
            </w:r>
            <w:proofErr w:type="spellEnd"/>
            <w:r w:rsidRPr="00081B8D">
              <w:t xml:space="preserve">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РГПУ 2000г.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Преподаватель английского языка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"Педагогические технологии и конструирование образовательного процесса учителя английского языка в условиях введения и реализации ФГОС". 108 часов. Общество с ограниченной ответственностью "Центр профессионального образования" Развитие". Окончание 20.01. 2020г.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Английский язык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Гусева Ольга Викторовна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ЦПО Развитие  2022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Учитель русского языка и литературы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Педагогическое образование Учитель русского языка и </w:t>
            </w:r>
            <w:r w:rsidRPr="00081B8D">
              <w:lastRenderedPageBreak/>
              <w:t>литературы, ЦПО "Развитие" 600 ч, 2022 год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Учитель русского языка и литературы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Щербакова </w:t>
            </w:r>
            <w:proofErr w:type="spellStart"/>
            <w:r w:rsidRPr="00081B8D">
              <w:t>Вераника</w:t>
            </w:r>
            <w:proofErr w:type="spellEnd"/>
            <w:r w:rsidRPr="00081B8D">
              <w:t xml:space="preserve"> Алексеевна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ЕГПИРИЯ им. В. Я. Брюсова 1992 г.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Русский язык и литература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Повышение качества образования на уроках русского языка и литературы. Современный учитель русского языка и литературы в соответствии с ФГОС ООО, ФГОС СОО в объёме 108 часов ЧОУ ДПО Институт повышения квалификации и профессиональной переподготовки лицензия серия 78Л02 0001754, регистрационный номер 2799    в период с18 декабря 2021года по 29 января 2022года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Русский язык и литература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Иванова Марина Анатольевна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ФГБОУ РГЭУ (РИНХ) 13 июля 2022 г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Учитель начальных классов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Основы оказания первой медицинской помощи работниками сферы образования, 36 учебных часов, в период с 07.04.2021 по 13.04.2021. Комиссия ООО "Межотраслевой Институт </w:t>
            </w:r>
            <w:proofErr w:type="spellStart"/>
            <w:r w:rsidRPr="00081B8D">
              <w:t>Госаттестации</w:t>
            </w:r>
            <w:proofErr w:type="spellEnd"/>
            <w:r w:rsidRPr="00081B8D">
              <w:t>"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Начальные классы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Павленкова </w:t>
            </w:r>
            <w:proofErr w:type="spellStart"/>
            <w:r w:rsidRPr="00081B8D">
              <w:t>Ита</w:t>
            </w:r>
            <w:proofErr w:type="spellEnd"/>
            <w:r w:rsidRPr="00081B8D">
              <w:t xml:space="preserve"> Александровна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Ростовский государственный педагогический университет,2002год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Филология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 «Управление образованием» по </w:t>
            </w:r>
            <w:proofErr w:type="gramStart"/>
            <w:r w:rsidRPr="00081B8D">
              <w:t>программе :</w:t>
            </w:r>
            <w:proofErr w:type="gramEnd"/>
            <w:r w:rsidRPr="00081B8D">
              <w:t xml:space="preserve"> «Управление системными изменениями в современной школе. Деятельность </w:t>
            </w:r>
            <w:r w:rsidRPr="00081B8D">
              <w:lastRenderedPageBreak/>
              <w:t>управленческих команд» 108 часов, 18.02.2022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Начальные классы, заместитель директора по УВР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Гладких Наталья Викторовна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Ростовский государственный педагогический университет 1995 г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физика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Программа: "Развитие ИКТ-компетентности учителя в контексте требований профессионального стандарта "Педагог", 72 ч., ГБУ ДПО РО РИПК и ППРО, 29.10.2021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физика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Володина Ирина Юрьевна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Православный Свято-</w:t>
            </w:r>
            <w:proofErr w:type="spellStart"/>
            <w:r w:rsidRPr="00081B8D">
              <w:t>Тихоновский</w:t>
            </w:r>
            <w:proofErr w:type="spellEnd"/>
            <w:r w:rsidRPr="00081B8D">
              <w:t xml:space="preserve"> гуманитарный университет (ПСТГУ) — образовательное частное учреждение (ОЧУ)(  2004-2009)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Бакалавр "Теология"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"Современные педагогические технологии на уроках изобразительного искусства в условиях введения и реализации ФГОС", 108, проходила  в Обществе с ограниченной ответственностью "Центр профессионального образования "Развитие"",  окончила курсы 04.10.2021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Технология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Голик Екатерина Андреевна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Автономная некоммерческая организация дополнительного профессионального образования "Московская академия профессиональных компетенций", 2023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Классное руководство, предметы установленным программой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Овсянникова Юлия Сергеевна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РГЭУ (РИНХ) 2019г. ЮФУ 2022г.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РГЭУ (РИНХ) педагогическое образование (с двумя профилями </w:t>
            </w:r>
            <w:proofErr w:type="gramStart"/>
            <w:r w:rsidRPr="00081B8D">
              <w:t>подготовки :</w:t>
            </w:r>
            <w:proofErr w:type="gramEnd"/>
            <w:r w:rsidRPr="00081B8D">
              <w:t xml:space="preserve"> начальное и дошкольное образование). </w:t>
            </w:r>
            <w:r w:rsidRPr="00081B8D">
              <w:br/>
              <w:t xml:space="preserve">Специальное (дефектологическое) </w:t>
            </w:r>
            <w:proofErr w:type="gramStart"/>
            <w:r w:rsidRPr="00081B8D">
              <w:t>образование :</w:t>
            </w:r>
            <w:proofErr w:type="gramEnd"/>
            <w:r w:rsidRPr="00081B8D">
              <w:t xml:space="preserve"> теория и методика работы с лицами РАС.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Общество с ограниченной ответственностью «Центр профессионального образования «Развитие», государственная политика в области противодействия коррупции. Профилактика коррупционных правонарушений в системе образования. 18 часов , 2022г.</w:t>
            </w:r>
            <w:r w:rsidRPr="00081B8D">
              <w:br/>
              <w:t xml:space="preserve">Государственное бюджетное учреждение дополнительного профессионального </w:t>
            </w:r>
            <w:r w:rsidRPr="00081B8D">
              <w:lastRenderedPageBreak/>
              <w:t xml:space="preserve">образования Ростовской области «Ростовский институт повышения квалификации профессиональной переподготовки работников образования», «Обновленный ФГОС НОО: предметное содержание и развитие функциональной грамотности обучающихся» 2023 год, 36 часов . </w:t>
            </w:r>
            <w:r w:rsidRPr="00081B8D">
              <w:br/>
              <w:t>Общество с ограниченной ответственностью «Центр профессионального образования «Развитие» , Менеджмент в образовании» 2021 год , 600 часов .</w:t>
            </w:r>
            <w:r w:rsidRPr="00081B8D">
              <w:br/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профессиональной переподготовки работников образования», 2022 год, 108 часов , «Управление системными изменениями в современной школе. Деятельность управленческих команд».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Учитель начальных классов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Мануковска</w:t>
            </w:r>
            <w:proofErr w:type="spellEnd"/>
            <w:r w:rsidRPr="00081B8D">
              <w:t xml:space="preserve"> Любовь Юрьевна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ЮФУ АПИП 2017 </w:t>
            </w:r>
            <w:proofErr w:type="spellStart"/>
            <w:r w:rsidRPr="00081B8D">
              <w:t>бакалавриат</w:t>
            </w:r>
            <w:proofErr w:type="spellEnd"/>
            <w:r w:rsidRPr="00081B8D">
              <w:br/>
              <w:t>ЮФУ АПИП 2019 магистратура</w:t>
            </w:r>
            <w:r w:rsidRPr="00081B8D">
              <w:br/>
              <w:t>АНОДПО "Платформа" 2022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proofErr w:type="spellStart"/>
            <w:r w:rsidRPr="00081B8D">
              <w:t>бакалавриат</w:t>
            </w:r>
            <w:proofErr w:type="spellEnd"/>
            <w:r w:rsidRPr="00081B8D">
              <w:t xml:space="preserve">: педагог начального образования </w:t>
            </w:r>
            <w:r w:rsidRPr="00081B8D">
              <w:br/>
              <w:t xml:space="preserve">магистратура: педагог коррекционно-развивающего начального образование </w:t>
            </w:r>
            <w:r w:rsidRPr="00081B8D">
              <w:br/>
              <w:t xml:space="preserve">ДПО: учитель английского языка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Английский язык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Щербакова </w:t>
            </w:r>
            <w:proofErr w:type="spellStart"/>
            <w:r w:rsidRPr="00081B8D">
              <w:t>Вераника</w:t>
            </w:r>
            <w:proofErr w:type="spellEnd"/>
            <w:r w:rsidRPr="00081B8D">
              <w:t xml:space="preserve"> Алексеевна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ЕГПИРИЯ им. В. Я. Брюсова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русского языка и литературы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Повышение качества образования на уроках русского языка и литературы. Современный учитель русского языка и литературы в соответствии с ФГОС ООО, ФГОС СОО. В объеме 108 часов. ЧОУ ДПО "Институт повышения квалификации и профессиональной переподготовки" лицензия серия 78Л02 0001754, регистрационный номер 2799 от 10 марта 2017 года. В период с 18 декабря 2021 года по 29 января 2022 года.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Русский язык и литература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Катанкова</w:t>
            </w:r>
            <w:proofErr w:type="spellEnd"/>
            <w:r w:rsidRPr="00081B8D">
              <w:t xml:space="preserve"> Кристина </w:t>
            </w:r>
            <w:proofErr w:type="spellStart"/>
            <w:r w:rsidRPr="00081B8D">
              <w:t>Кароевна</w:t>
            </w:r>
            <w:proofErr w:type="spellEnd"/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proofErr w:type="spellStart"/>
            <w:r w:rsidRPr="00081B8D">
              <w:t>Армавирская</w:t>
            </w:r>
            <w:proofErr w:type="spellEnd"/>
            <w:r w:rsidRPr="00081B8D">
              <w:t xml:space="preserve"> Государственная Педагогическая Академия,2013г.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"Иностранный язык" с дополнительной специальностью "Второй иностранный язык"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1) ООО "Инфоурок",17.12.21-12.01.22,"Специфика преподавания английского языка с учетом требований ФГОС" (108ч.);</w:t>
            </w:r>
            <w:r w:rsidRPr="00081B8D">
              <w:br/>
              <w:t xml:space="preserve">2) ООО "НПО Педагогический Университет РФ, 19.08.22-25.08.2022, "Педагогические компетенции классного руководителя при переходе на новый ФГОС и онлайн-сервисы </w:t>
            </w:r>
            <w:proofErr w:type="spellStart"/>
            <w:r w:rsidRPr="00081B8D">
              <w:t>Минпросвещения</w:t>
            </w:r>
            <w:proofErr w:type="spellEnd"/>
            <w:r w:rsidRPr="00081B8D">
              <w:t xml:space="preserve"> РФ" (144ч.);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proofErr w:type="spellStart"/>
            <w:r w:rsidRPr="00081B8D">
              <w:t>Английский,немецкий</w:t>
            </w:r>
            <w:proofErr w:type="spellEnd"/>
            <w:r w:rsidRPr="00081B8D">
              <w:t xml:space="preserve"> языки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Осипова Надежда Евгеньевна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 2018г.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Психолого-педагогическое образование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"Развитие </w:t>
            </w:r>
            <w:proofErr w:type="spellStart"/>
            <w:r w:rsidRPr="00081B8D">
              <w:t>медиатворчества</w:t>
            </w:r>
            <w:proofErr w:type="spellEnd"/>
            <w:r w:rsidRPr="00081B8D">
              <w:t xml:space="preserve"> учителя изобразительного искусства в условиях  обновлённого ФГОС"</w:t>
            </w:r>
            <w:r w:rsidRPr="00081B8D">
              <w:br/>
              <w:t>72 часа</w:t>
            </w:r>
            <w:r w:rsidRPr="00081B8D">
              <w:br/>
              <w:t>ГБУ ДПО РО РИПК И ППРО</w:t>
            </w:r>
            <w:r w:rsidRPr="00081B8D">
              <w:br/>
              <w:t xml:space="preserve">18.11.2022 г.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Изобразительное искусство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Нетребская</w:t>
            </w:r>
            <w:proofErr w:type="spellEnd"/>
            <w:r w:rsidRPr="00081B8D">
              <w:t xml:space="preserve"> Светлана Васильевна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АНО " Санкт-Петербургский ЦДПО " 20.12.2021г.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-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Начальные классы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lastRenderedPageBreak/>
              <w:t>Расщепкина</w:t>
            </w:r>
            <w:proofErr w:type="spellEnd"/>
            <w:r w:rsidRPr="00081B8D">
              <w:t xml:space="preserve"> Анна Анатольевна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Магистратура ЮФУ, 2012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Математическое образование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1) «Цифровая грамотность педагога. Дистанционные технологии обучения», 108 ч, </w:t>
            </w:r>
            <w:proofErr w:type="spellStart"/>
            <w:r w:rsidRPr="00081B8D">
              <w:t>Инфоурок</w:t>
            </w:r>
            <w:proofErr w:type="spellEnd"/>
            <w:r w:rsidRPr="00081B8D">
              <w:t>, 10.11.2021</w:t>
            </w:r>
            <w:r w:rsidRPr="00081B8D">
              <w:br/>
              <w:t>2) «Реализация требований обновлённых ФГОС НОО, ФГОС ООО в работе учителя», 36 ч, Ростовский институт повышения квалификации, 24.06.2022</w:t>
            </w:r>
            <w:r w:rsidRPr="00081B8D">
              <w:br/>
              <w:t>3) «Воспитательная работа классных руководителей в общеобразовательных организациях в условиях реализации ФГОС», 72 ч, Центр социально-гуманитарного образования, 27.08.2022</w:t>
            </w:r>
            <w:r w:rsidRPr="00081B8D">
              <w:br/>
              <w:t>4) «Быстрый старт в искусственный интеллект», 72ч, МФТИ, 3.10.2022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Математика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Сытник</w:t>
            </w:r>
            <w:proofErr w:type="spellEnd"/>
            <w:r w:rsidRPr="00081B8D">
              <w:t xml:space="preserve"> Наталья Борисовна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Донбасский государственный педагогический университет, </w:t>
            </w:r>
            <w:r w:rsidRPr="00081B8D">
              <w:br/>
              <w:t>2017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классов, хореографии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"Современный урок в начальной школе в контексте реализации ФГОС НОО нового поколения (72 учебных часа, 24.10.2022).</w:t>
            </w:r>
            <w:r w:rsidRPr="00081B8D">
              <w:br/>
              <w:t xml:space="preserve">" Обновлённый ФГОС НОО : предметное содержание и развитие функциональной грамотности обучающихся " (36 часов, 20.01.2023)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Учитель начальных классов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Жижко</w:t>
            </w:r>
            <w:proofErr w:type="spellEnd"/>
            <w:r w:rsidRPr="00081B8D">
              <w:t xml:space="preserve"> Светлана Васильевна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РГПУ 2005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Педагог-психолог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ООО «Луч знаний» 72ч. 17.08. 2021г. «Организация работы с облучающимися с ОВЗ в </w:t>
            </w:r>
            <w:proofErr w:type="spellStart"/>
            <w:r w:rsidRPr="00081B8D">
              <w:t>соотвествии</w:t>
            </w:r>
            <w:proofErr w:type="spellEnd"/>
            <w:r w:rsidRPr="00081B8D">
              <w:t xml:space="preserve"> с ФГОС».</w:t>
            </w:r>
            <w:r w:rsidRPr="00081B8D">
              <w:br/>
              <w:t xml:space="preserve">АНО ДПО «Платформа» 144ч. 22.02.2022г. Педагогическая психология и психолого-педагогическое образование в условиях ФГОС. </w:t>
            </w:r>
            <w:r w:rsidRPr="00081B8D">
              <w:br/>
              <w:t xml:space="preserve">Оказание первой помощи пострадавшим с образовательном </w:t>
            </w:r>
            <w:r w:rsidRPr="00081B8D">
              <w:lastRenderedPageBreak/>
              <w:t xml:space="preserve">учреждении 16ч. 04.02.2022г.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Психология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Рзаева</w:t>
            </w:r>
            <w:proofErr w:type="spellEnd"/>
            <w:r w:rsidRPr="00081B8D">
              <w:t xml:space="preserve"> Ольга Анатольевна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Таганрогский государственный </w:t>
            </w:r>
            <w:proofErr w:type="spellStart"/>
            <w:r w:rsidRPr="00081B8D">
              <w:t>педагогичнский</w:t>
            </w:r>
            <w:proofErr w:type="spellEnd"/>
            <w:r w:rsidRPr="00081B8D">
              <w:t xml:space="preserve"> институт,2009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Педагогика и методика начального образования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"Реализация ФГОС начального общего образования и предметное содержание образовательного процесса на уровне начального общего образования",108 ч., АНО ЦНОКО и ОА "Легион" 30.04.2021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Начальная школа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Иванова Кристина Александровна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Южный федеральный университет, 20 июня 2013 года.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Педагогика и методика начального образования.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«Реализация ФГОС и предметное содержание образовательного процесса на уроках ОРКСЭ», 36 часов, ОА «Легион», 19 апреля 2021;  «Реализация требований обновлённых ФГОС НОО, ФГОС ООО в работе учителя»,  36 часов, Ростовский институт повышения квалификации и профессиональной переподготовки работников образования», 24.06.2022.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Начальные классы, ОРКСЭ (в 4-ых классах).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Якимец</w:t>
            </w:r>
            <w:proofErr w:type="spellEnd"/>
            <w:r w:rsidRPr="00081B8D">
              <w:t xml:space="preserve"> Михаил Сергеевич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Федеральное государственное автономное образовательное учреждение высшего образования "Южный федеральный университет", 2021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Магистр. 46.04.01 История. </w:t>
            </w:r>
            <w:proofErr w:type="spellStart"/>
            <w:r w:rsidRPr="00081B8D">
              <w:t>Истоико</w:t>
            </w:r>
            <w:proofErr w:type="spellEnd"/>
            <w:r w:rsidRPr="00081B8D">
              <w:t xml:space="preserve">-гуманитарная экспертиза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Содержание и методика преподавания курса финансовой грамотности различным категориям обучающихся, 72 часа, </w:t>
            </w:r>
            <w:proofErr w:type="spellStart"/>
            <w:r w:rsidRPr="00081B8D">
              <w:t>РАНХиГС</w:t>
            </w:r>
            <w:proofErr w:type="spellEnd"/>
            <w:r w:rsidRPr="00081B8D">
              <w:t xml:space="preserve"> при Президенте РФ, 23 сентября 2022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История, обществознание и право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Казанцев Осип Андреевич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Южный Федеральный Университет, 2020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proofErr w:type="spellStart"/>
            <w:r w:rsidRPr="00081B8D">
              <w:t>Конфликтология</w:t>
            </w:r>
            <w:proofErr w:type="spellEnd"/>
            <w:r w:rsidRPr="00081B8D">
              <w:t xml:space="preserve"> и национальная безопасность (+профессиональная переквалификация на специальность "Преподаватель обществознания и социально-</w:t>
            </w:r>
            <w:r w:rsidRPr="00081B8D">
              <w:lastRenderedPageBreak/>
              <w:t>гуманитарных дисциплин")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lastRenderedPageBreak/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профессиональная переподготовка "Теоретическая и прикладная социология в изучении социальной реальности", 252 часа, Южный Федеральный Университет, 8.11.2021;</w:t>
            </w:r>
            <w:r w:rsidRPr="00081B8D">
              <w:br/>
              <w:t xml:space="preserve">повышение квалификации "Формирование функциональной грамотности </w:t>
            </w:r>
            <w:r w:rsidRPr="00081B8D">
              <w:lastRenderedPageBreak/>
              <w:t>обучающихся на уроках истории и обществознания", 108 часов, ГБУ ДПО РО "Ростовский институт повышения квалификации и профессиональной переподготовки работников образования", 11.11.2022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>история, обществознание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Сударкина Алина Александровна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Московская академия профессиональных компетенций, 2022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Учитель начальных классов, учитель английского языка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Учитель начальных классов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Попова Любовь Николаевна.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Бердянский государственный педагогический институт.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Педагогика и методика начального обучения.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Программа "Современный урок в начальной школе в контексте реализации ФГОС НОО нового поколения ",72 часа, </w:t>
            </w:r>
            <w:proofErr w:type="spellStart"/>
            <w:r w:rsidRPr="00081B8D">
              <w:t>г.Ижевск</w:t>
            </w:r>
            <w:proofErr w:type="spellEnd"/>
            <w:r w:rsidRPr="00081B8D">
              <w:t>, 24.10.2022 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Учитель начальных классов.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Манукян</w:t>
            </w:r>
            <w:proofErr w:type="spellEnd"/>
            <w:r w:rsidRPr="00081B8D">
              <w:t xml:space="preserve"> Наталья Валентиновна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РГПУ  1997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Преподаватель английского языка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Педагогические технологии и конструирование образовательного процесса учителя английского языка в условиях введения и реализации ФГОС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Английский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Фролова Ольга Владимировна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1. Шахтинский высший педагогический колледж 1996 г.</w:t>
            </w:r>
            <w:r w:rsidRPr="00081B8D">
              <w:br/>
              <w:t>2. Московский институт предпринимательства  и права.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1. Учитель начальных классов, учитель математики 5-9 класс</w:t>
            </w:r>
            <w:r w:rsidRPr="00081B8D">
              <w:br/>
              <w:t>2. Экономист по специальности « Бухгалтерский учет, анализ и аудит»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2020 г. «Современные программы и педагогические технологии обучения младших школьников в условиях реализации ФГОС» 108 часов г. Ростов-на-Дону. ГБУ дополнительного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  <w:r w:rsidRPr="00081B8D">
              <w:br/>
              <w:t xml:space="preserve">2020г. 16 часов Частное образовательное учреждение дополнительного профессионального </w:t>
            </w:r>
            <w:r w:rsidRPr="00081B8D">
              <w:lastRenderedPageBreak/>
              <w:t>образования « Учебный центр информационных технологий «ВИЖН»</w:t>
            </w:r>
            <w:r w:rsidRPr="00081B8D">
              <w:br/>
              <w:t>«Реализация педагогической деятельности воспитателя группы продленного дня (ГПД) в соответствии с ФГОС» г. Ростов -на-Дону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>Начальные классы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Шевцова Любовь Васильевна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РГПИ   1975год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физики и астрономии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Особенности организации </w:t>
            </w:r>
            <w:proofErr w:type="spellStart"/>
            <w:r w:rsidRPr="00081B8D">
              <w:t>организации</w:t>
            </w:r>
            <w:proofErr w:type="spellEnd"/>
            <w:r w:rsidRPr="00081B8D">
              <w:t xml:space="preserve"> обучения и воспитания обучающихся с </w:t>
            </w:r>
            <w:proofErr w:type="spellStart"/>
            <w:r w:rsidRPr="00081B8D">
              <w:t>органиченными</w:t>
            </w:r>
            <w:proofErr w:type="spellEnd"/>
            <w:r w:rsidRPr="00081B8D">
              <w:t xml:space="preserve">  возможностями здоровья </w:t>
            </w:r>
            <w:r w:rsidRPr="00081B8D">
              <w:br/>
              <w:t xml:space="preserve"> Учебный центр информационных технологий "ВИЖИ", 16 часов, 2020год</w:t>
            </w:r>
            <w:r w:rsidRPr="00081B8D">
              <w:br/>
              <w:t>2.  "Обновление содержания и технологий естественно-научных предметов: астрономия:</w:t>
            </w:r>
            <w:r w:rsidRPr="00081B8D">
              <w:br/>
              <w:t>Центр профессионального образования "Развитие".  108 часов,   2020год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Физика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Добрицкий</w:t>
            </w:r>
            <w:proofErr w:type="spellEnd"/>
            <w:r w:rsidRPr="00081B8D">
              <w:t xml:space="preserve"> Владимир Дмитриевич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Ростовский государственный университет, факультет филологии (2001 год)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Журналистика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«Системно-</w:t>
            </w:r>
            <w:proofErr w:type="spellStart"/>
            <w:r w:rsidRPr="00081B8D">
              <w:t>деятельностный</w:t>
            </w:r>
            <w:proofErr w:type="spellEnd"/>
            <w:r w:rsidRPr="00081B8D">
              <w:t xml:space="preserve"> подход в обучении школьников основной</w:t>
            </w:r>
            <w:r w:rsidRPr="00081B8D">
              <w:br/>
              <w:t>школы по ФГОС второго поколения на уроках русского языка и</w:t>
            </w:r>
            <w:r w:rsidRPr="00081B8D">
              <w:br/>
              <w:t>литературы» в объеме 72 учебных часа</w:t>
            </w:r>
            <w:r w:rsidRPr="00081B8D">
              <w:br/>
              <w:t>24.10.2022 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Литература, родной </w:t>
            </w:r>
            <w:proofErr w:type="spellStart"/>
            <w:r w:rsidRPr="00081B8D">
              <w:t>русски</w:t>
            </w:r>
            <w:proofErr w:type="spellEnd"/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Добрицкий</w:t>
            </w:r>
            <w:proofErr w:type="spellEnd"/>
            <w:r w:rsidRPr="00081B8D">
              <w:t xml:space="preserve"> Владимир Дмитриевич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Ростовский государственный университет, факультет филологии (2001 год) 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Журналистика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«Системно-</w:t>
            </w:r>
            <w:proofErr w:type="spellStart"/>
            <w:r w:rsidRPr="00081B8D">
              <w:t>деятельностный</w:t>
            </w:r>
            <w:proofErr w:type="spellEnd"/>
            <w:r w:rsidRPr="00081B8D">
              <w:t xml:space="preserve"> подход в обучении школьников основной</w:t>
            </w:r>
            <w:r w:rsidRPr="00081B8D">
              <w:br/>
              <w:t>школы по ФГОС второго поколения на уроках русского языка и</w:t>
            </w:r>
            <w:r w:rsidRPr="00081B8D">
              <w:br/>
              <w:t>литературы» в объеме 72 учебных часа</w:t>
            </w:r>
            <w:r w:rsidRPr="00081B8D">
              <w:br/>
              <w:t>24.10.2022 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Литература, родной русский язык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Желяк</w:t>
            </w:r>
            <w:proofErr w:type="spellEnd"/>
            <w:r w:rsidRPr="00081B8D">
              <w:t xml:space="preserve"> Дмитрий Сергеевич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СКФ МТУСИ 2020г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ИВТ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-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Информатика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Арасланов Никита Сергеевич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МБОУ СОШ 91 2018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ГМУ ( 3 курс )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proofErr w:type="spellStart"/>
            <w:r w:rsidRPr="00081B8D">
              <w:t>Киберспорт</w:t>
            </w:r>
            <w:proofErr w:type="spellEnd"/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Охрименко Екатерина Александровна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1. Педагогическое училище номер 2, город Ростова-на-Дону, в 1987 году. </w:t>
            </w:r>
            <w:r w:rsidRPr="00081B8D">
              <w:br/>
              <w:t>2.Федеральное государственное автономное образовательное учреждение высшего профессионального образования "Южный Федеральный университет", 2011 год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 по специальности " Педагогика и методика начального образования ".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Дополнительного профессиональное образование "Педагогика и методика начального образования" по проблеме " Современные программы и педагогические технологии обучения младших школьников в условиях реализации ФГОС" в объёме 108 часов,29.05.2020года. Государственное бюджетное учреждение дополнительного профессионального образования Ростовской области" Ростовский Институт повышения квалификации профессиональной переподготовки работников образования "города Ростова-на-дону.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Учитель начальных классов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Нитиевская</w:t>
            </w:r>
            <w:proofErr w:type="spellEnd"/>
            <w:r w:rsidRPr="00081B8D">
              <w:t xml:space="preserve"> Ольга Олеговна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Донской Государственный технический университет (неоконченное высшее, 4 курс) 2023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Психолог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-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-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Коломейко</w:t>
            </w:r>
            <w:proofErr w:type="spellEnd"/>
            <w:r w:rsidRPr="00081B8D">
              <w:t xml:space="preserve"> Ирина Евгеньевна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 xml:space="preserve">Донецкий институт психологии и предпринимательства , 2003г. 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Психолог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Донецкий республиканский институт дополнительного педагогического образования. </w:t>
            </w:r>
            <w:proofErr w:type="gramStart"/>
            <w:r w:rsidRPr="00081B8D">
              <w:t>« Психологическое</w:t>
            </w:r>
            <w:proofErr w:type="gramEnd"/>
            <w:r w:rsidRPr="00081B8D">
              <w:t xml:space="preserve"> сопровождение нестандартных обучающихся в условиях современной образовательной среды для педагогов- психологов»172 часа. Выдан 07.04.2021                 Донецкий республиканский институт дополнительного </w:t>
            </w:r>
            <w:r w:rsidRPr="00081B8D">
              <w:lastRenderedPageBreak/>
              <w:t xml:space="preserve">педагогического образования. </w:t>
            </w:r>
            <w:proofErr w:type="gramStart"/>
            <w:r w:rsidRPr="00081B8D">
              <w:t>« Совершенствование</w:t>
            </w:r>
            <w:proofErr w:type="gramEnd"/>
            <w:r w:rsidRPr="00081B8D">
              <w:t xml:space="preserve"> профессиональной компетентности учителей- предметников общеобразовательных организаций, осуществляющих инклюзивное обучение и обучение по индивидуальному учебному плану детей с ОВЗ» 78часов. Выдан 28.01.2022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>Психология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Данилова Юлия Владимировна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- Ростовский колледж искусств 2008</w:t>
            </w:r>
            <w:r w:rsidRPr="00081B8D">
              <w:br/>
              <w:t>- ЮФУ юридический факультет 2014</w:t>
            </w:r>
            <w:r w:rsidRPr="00081B8D">
              <w:br/>
              <w:t>- ЮФУ Академия психологии и педагогики (аспирантура) 2021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- Дирижер хора, преподаватель хоровых дисциплин</w:t>
            </w:r>
            <w:r w:rsidRPr="00081B8D">
              <w:br/>
              <w:t xml:space="preserve">- Юрист </w:t>
            </w:r>
            <w:r w:rsidRPr="00081B8D">
              <w:br/>
              <w:t xml:space="preserve">- Исследователь. Преподаватель исследователь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АНО ЦНОКО и ОА «Легион» по дополнительной профессиональной программе «Реализация ФГОС и предметное содержание образовательного процесса на уроках музыки» в объеме 36 часов, </w:t>
            </w:r>
            <w:proofErr w:type="spellStart"/>
            <w:r w:rsidRPr="00081B8D">
              <w:t>рег</w:t>
            </w:r>
            <w:proofErr w:type="spellEnd"/>
            <w:r w:rsidRPr="00081B8D">
              <w:t xml:space="preserve"> номер у-09-40/21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Музыка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Тамазова</w:t>
            </w:r>
            <w:proofErr w:type="spellEnd"/>
            <w:r w:rsidRPr="00081B8D">
              <w:t xml:space="preserve"> Амалия Валерьевна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РГЭУ (РИНХ) 2001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Юрисконсульт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"Современные педагогические технологии на уроках истории и обществознания в условиях введения и реализации ФГОС" 108 часов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Обществознание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Грачёва Анна Юрьевна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Ставропольский государственный педагогический институт, закончу в 2023.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Начальные классы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Без категории.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Начальные классы.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Гуськова</w:t>
            </w:r>
            <w:proofErr w:type="spellEnd"/>
            <w:r w:rsidRPr="00081B8D">
              <w:t xml:space="preserve"> Светлана Сергеевна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Донской педагогический колледж, закончу в 2023 году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Коррекционная педагогика в начальном образовании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Нет квалификации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Начальные классы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Водолага Эвелина Витальевна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ДПК, 3 курс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Дошкольное образование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Нет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 xml:space="preserve">Советник директора по воспитанию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Резаненко</w:t>
            </w:r>
            <w:proofErr w:type="spellEnd"/>
            <w:r w:rsidRPr="00081B8D">
              <w:t xml:space="preserve"> Виктория Михайловна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РГУ, 1989г.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История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proofErr w:type="gramStart"/>
            <w:r w:rsidRPr="00081B8D">
              <w:t>ЮФУ ,</w:t>
            </w:r>
            <w:proofErr w:type="gramEnd"/>
            <w:r w:rsidRPr="00081B8D">
              <w:t xml:space="preserve"> исторический факультет курсы повышения </w:t>
            </w:r>
            <w:r w:rsidRPr="00081B8D">
              <w:lastRenderedPageBreak/>
              <w:t>квалификации "Актуальные вопросы обществознания". 64 часа , 2021г.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>Обществознание, право.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Перелыгина Ирина Сергеевна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ЮФУ,  2018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 xml:space="preserve">Педагог-психолог 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ДРО в </w:t>
            </w:r>
            <w:proofErr w:type="spellStart"/>
            <w:r w:rsidRPr="00081B8D">
              <w:t>гештальт</w:t>
            </w:r>
            <w:proofErr w:type="spellEnd"/>
            <w:r w:rsidRPr="00081B8D">
              <w:t xml:space="preserve"> -подходе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Педагог-психолог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Чилингарова Диана </w:t>
            </w:r>
            <w:proofErr w:type="spellStart"/>
            <w:r w:rsidRPr="00081B8D">
              <w:t>Нораировна</w:t>
            </w:r>
            <w:proofErr w:type="spellEnd"/>
            <w:r w:rsidRPr="00081B8D">
              <w:t xml:space="preserve">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ЮФУ 2008,2014,2017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Социально-экономическое образование (профиль подготовки "история")(Бакалавр) Педагогическое образование (Магистратура) Образование и педагогические науки  (Аспирантура)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СО АНО "Первый консалтинговый институт социально-экономического развития" Особенности преподавания истории в соответствии с ФГОС 72ч. 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История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 xml:space="preserve">Кузина Марина Михайловна 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Тольяттинский социально - педагогический колледж, 2018.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Преподавание в начальных классах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первая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Дополнительное профессиональное образование "реализация </w:t>
            </w:r>
            <w:proofErr w:type="gramStart"/>
            <w:r w:rsidRPr="00081B8D">
              <w:t>требований</w:t>
            </w:r>
            <w:proofErr w:type="gramEnd"/>
            <w:r w:rsidRPr="00081B8D">
              <w:t xml:space="preserve"> обновлённых ФГОС НОО, ФГОС НОО в работе учителя. 36 часов. " Ростовский институт повышения квалификации "2022.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Начальные классы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Кузина Людмила Геннадьевна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Ростовский педагогический колледж. 2020г.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Учитель начальных классов.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без категории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>"</w:t>
            </w:r>
            <w:proofErr w:type="spellStart"/>
            <w:r w:rsidRPr="00081B8D">
              <w:t>Деятельностный</w:t>
            </w:r>
            <w:proofErr w:type="spellEnd"/>
            <w:r w:rsidRPr="00081B8D">
              <w:t xml:space="preserve"> подход в обучении младших школьников в условиях реализации ФГОС НОО", 108 часов, "Центр профессионального </w:t>
            </w:r>
            <w:proofErr w:type="spellStart"/>
            <w:r w:rsidRPr="00081B8D">
              <w:t>образования"Развитие</w:t>
            </w:r>
            <w:proofErr w:type="spellEnd"/>
            <w:r w:rsidRPr="00081B8D">
              <w:t>", 08.10.2021.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Начальные классы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Зубенко Светлана Анатольевна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Ставропольский государственный педагогический университет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русский язык и литература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"Современные образовательные ресурсы - эффективное средство повышения качества </w:t>
            </w:r>
            <w:proofErr w:type="spellStart"/>
            <w:r w:rsidRPr="00081B8D">
              <w:t>обученности</w:t>
            </w:r>
            <w:proofErr w:type="spellEnd"/>
            <w:r w:rsidRPr="00081B8D">
              <w:t xml:space="preserve"> русскому языку (в том числе как родному) и литературе в условиях ФГОС", 108ч, ГБУ ДПО РО </w:t>
            </w:r>
            <w:proofErr w:type="spellStart"/>
            <w:r w:rsidRPr="00081B8D">
              <w:t>РИПКиППРО</w:t>
            </w:r>
            <w:proofErr w:type="spellEnd"/>
            <w:r w:rsidRPr="00081B8D">
              <w:t>, 2019г.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русский язык и литература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proofErr w:type="spellStart"/>
            <w:r w:rsidRPr="00081B8D">
              <w:t>Котич</w:t>
            </w:r>
            <w:proofErr w:type="spellEnd"/>
            <w:r w:rsidRPr="00081B8D">
              <w:t xml:space="preserve"> Светлана Владимировна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Красноярский Государственный Университет, 1997г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филология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"Противодействие коррупции для государственных (муниципальных) служащих, работников, в </w:t>
            </w:r>
            <w:r w:rsidRPr="00081B8D">
              <w:lastRenderedPageBreak/>
              <w:t>должностные обязанности которых входит участие в противодействии коррупции", 16ч., ООО "Центр подготовки и аттестации "Безопасность-Т", 2023г.; "Стратегия развития образовательного пространства школы в условиях национального проекта "Образование</w:t>
            </w:r>
            <w:proofErr w:type="gramStart"/>
            <w:r w:rsidRPr="00081B8D">
              <w:t>"..</w:t>
            </w:r>
            <w:proofErr w:type="gramEnd"/>
            <w:r w:rsidRPr="00081B8D">
              <w:t xml:space="preserve"> Системные и специальные педагогические эффекты", 108ч., ГБУ ДПО РО </w:t>
            </w:r>
            <w:proofErr w:type="spellStart"/>
            <w:r w:rsidRPr="00081B8D">
              <w:t>РИПКиППРО</w:t>
            </w:r>
            <w:proofErr w:type="spellEnd"/>
            <w:r w:rsidRPr="00081B8D">
              <w:t>, 2020г.,"Развитие текстовой деятельности на уроках русского языка и литературы в контексте ФГОС", 108ч., ООО "Центр профессионального образования "Развитие", 2021г.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>русский язык и литература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Шифрина Марина Георгиевна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Ростовский государственный педагогический университет , 1999г.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биология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"Современный урок с применением онлайн-инструментов и дистанционных образовательных технологий (физика, химия, биология, математика, информатика)", 108ч., ГБУ ДПО РО </w:t>
            </w:r>
            <w:proofErr w:type="spellStart"/>
            <w:r w:rsidRPr="00081B8D">
              <w:t>РИПКиППРО</w:t>
            </w:r>
            <w:proofErr w:type="spellEnd"/>
            <w:r w:rsidRPr="00081B8D">
              <w:t xml:space="preserve">, 2022г.; "Совершенствование подходов к оцениванию развернутых ответов экзаменационных работ участников ЕГЭ экспертами предметных комиссий Ростовской области", 36ч., ГБУ ДПО РО </w:t>
            </w:r>
            <w:proofErr w:type="spellStart"/>
            <w:r w:rsidRPr="00081B8D">
              <w:t>РИПКиППРО</w:t>
            </w:r>
            <w:proofErr w:type="spellEnd"/>
            <w:r w:rsidRPr="00081B8D">
              <w:t xml:space="preserve">, 2022г.; "Противодействие коррупции для государственных (муниципальных) служащих, работников, в должностные обязанности которых входит участие в </w:t>
            </w:r>
            <w:r w:rsidRPr="00081B8D">
              <w:lastRenderedPageBreak/>
              <w:t>противодействии коррупции", 16ч., ООО "Центр подготовки и аттестации "Безопасность-Т", 2023г.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lastRenderedPageBreak/>
              <w:t xml:space="preserve">биология 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Комаров Юрий Аркадиевич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РГУ, 1994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биология. Преподаватель биологии и химии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"Современный урок с применением онлайн-инструментов и дистанционных образовательных технологий (физика, химия, биология, математика, информатика), 108ч., ГБУ ДПО РО </w:t>
            </w:r>
            <w:proofErr w:type="spellStart"/>
            <w:r w:rsidRPr="00081B8D">
              <w:t>РИПКиППРО</w:t>
            </w:r>
            <w:proofErr w:type="spellEnd"/>
            <w:r w:rsidRPr="00081B8D">
              <w:t>, 2022г.; "Противодействие коррупции для государственных (муниципальных) служащих, работников, в должностные обязанности которых входит участие в противодействии коррупции", 16ч., ООО "Центр подготовки и аттестации "Безопасность-Т", 2023г.; "Менеджмент в образовании. Руководство образовательной организацией", 108ч.,  ООО "Центр подготовки и аттестации "Безопасность-Т", 2023г.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биология, химия</w:t>
            </w:r>
          </w:p>
        </w:tc>
      </w:tr>
      <w:tr w:rsidR="00081B8D" w:rsidRPr="00081B8D" w:rsidTr="00565062">
        <w:trPr>
          <w:trHeight w:val="315"/>
        </w:trPr>
        <w:tc>
          <w:tcPr>
            <w:tcW w:w="2028" w:type="dxa"/>
            <w:noWrap/>
            <w:hideMark/>
          </w:tcPr>
          <w:p w:rsidR="00081B8D" w:rsidRPr="00081B8D" w:rsidRDefault="00081B8D">
            <w:r w:rsidRPr="00081B8D">
              <w:t>Кочергина Валентина Юрьевна</w:t>
            </w:r>
          </w:p>
        </w:tc>
        <w:tc>
          <w:tcPr>
            <w:tcW w:w="1602" w:type="dxa"/>
            <w:noWrap/>
            <w:hideMark/>
          </w:tcPr>
          <w:p w:rsidR="00081B8D" w:rsidRPr="00081B8D" w:rsidRDefault="00081B8D">
            <w:r w:rsidRPr="00081B8D">
              <w:t>РГПУ, 1998</w:t>
            </w:r>
          </w:p>
        </w:tc>
        <w:tc>
          <w:tcPr>
            <w:tcW w:w="1588" w:type="dxa"/>
            <w:noWrap/>
            <w:hideMark/>
          </w:tcPr>
          <w:p w:rsidR="00081B8D" w:rsidRPr="00081B8D" w:rsidRDefault="00081B8D">
            <w:r w:rsidRPr="00081B8D">
              <w:t>магистр образования</w:t>
            </w:r>
          </w:p>
        </w:tc>
        <w:tc>
          <w:tcPr>
            <w:tcW w:w="859" w:type="dxa"/>
            <w:noWrap/>
            <w:hideMark/>
          </w:tcPr>
          <w:p w:rsidR="00081B8D" w:rsidRPr="00081B8D" w:rsidRDefault="00081B8D">
            <w:r w:rsidRPr="00081B8D">
              <w:t>высшая</w:t>
            </w:r>
          </w:p>
        </w:tc>
        <w:tc>
          <w:tcPr>
            <w:tcW w:w="2521" w:type="dxa"/>
            <w:noWrap/>
            <w:hideMark/>
          </w:tcPr>
          <w:p w:rsidR="00081B8D" w:rsidRPr="00081B8D" w:rsidRDefault="00081B8D">
            <w:r w:rsidRPr="00081B8D">
              <w:t xml:space="preserve">"Противодействие коррупции для государственных (муниципальных) служащих, работников, в должностные обязанности которых входит участие в противодействии коррупции", 16ч., ООО "Центр подготовки и аттестации "Безопасность-Т". 2023г.; "Реализация требований обновленных ФГОС НОО, ФГОС ООО в работе учителя", 36ч., РГУ ДПО РО </w:t>
            </w:r>
            <w:proofErr w:type="spellStart"/>
            <w:r w:rsidRPr="00081B8D">
              <w:t>РИПКиППРО</w:t>
            </w:r>
            <w:proofErr w:type="spellEnd"/>
            <w:r w:rsidRPr="00081B8D">
              <w:t>", 2022г.</w:t>
            </w:r>
          </w:p>
        </w:tc>
        <w:tc>
          <w:tcPr>
            <w:tcW w:w="1603" w:type="dxa"/>
            <w:noWrap/>
            <w:hideMark/>
          </w:tcPr>
          <w:p w:rsidR="00081B8D" w:rsidRPr="00081B8D" w:rsidRDefault="00081B8D">
            <w:r w:rsidRPr="00081B8D">
              <w:t>английский язык</w:t>
            </w:r>
          </w:p>
        </w:tc>
      </w:tr>
    </w:tbl>
    <w:p w:rsidR="00285CCF" w:rsidRDefault="00285CCF"/>
    <w:sectPr w:rsidR="0028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CF"/>
    <w:rsid w:val="00081B8D"/>
    <w:rsid w:val="00285CCF"/>
    <w:rsid w:val="005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4B9-A738-4A94-BF10-A155D61D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5606</Words>
  <Characters>31960</Characters>
  <Application>Microsoft Office Word</Application>
  <DocSecurity>0</DocSecurity>
  <Lines>266</Lines>
  <Paragraphs>74</Paragraphs>
  <ScaleCrop>false</ScaleCrop>
  <Company/>
  <LinksUpToDate>false</LinksUpToDate>
  <CharactersWithSpaces>37492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2023-03-28T07:16:00Z</dcterms:created>
  <dcterms:modified xsi:type="dcterms:W3CDTF">2023-03-28T07:25:00Z</dcterms:modified>
</cp:coreProperties>
</file>