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D663" w14:textId="77777777" w:rsidR="000F40A0" w:rsidRPr="000F40A0" w:rsidRDefault="000F40A0" w:rsidP="000F40A0">
      <w:pPr>
        <w:tabs>
          <w:tab w:val="left" w:pos="0"/>
        </w:tabs>
        <w:spacing w:after="0"/>
        <w:jc w:val="center"/>
        <w:rPr>
          <w:rFonts w:ascii="Calibri" w:eastAsia="Times New Roman" w:hAnsi="Calibri"/>
          <w:b/>
          <w:lang w:val="ru-RU"/>
        </w:rPr>
      </w:pPr>
      <w:bookmarkStart w:id="0" w:name="block-45631006"/>
      <w:bookmarkStart w:id="1" w:name="_GoBack"/>
      <w:bookmarkEnd w:id="1"/>
      <w:r w:rsidRPr="000F40A0">
        <w:rPr>
          <w:rFonts w:ascii="Times New Roman" w:eastAsia="Times New Roman" w:hAnsi="Times New Roman"/>
          <w:b/>
          <w:lang w:val="ru-RU"/>
        </w:rPr>
        <w:t>Администрация города Ростова-на-Дону</w:t>
      </w:r>
    </w:p>
    <w:p w14:paraId="1FB778E5" w14:textId="77777777" w:rsidR="000F40A0" w:rsidRPr="000F40A0" w:rsidRDefault="000F40A0" w:rsidP="000F40A0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lang w:val="ru-RU"/>
        </w:rPr>
      </w:pPr>
      <w:r w:rsidRPr="000F40A0">
        <w:rPr>
          <w:rFonts w:ascii="Times New Roman" w:eastAsia="Times New Roman" w:hAnsi="Times New Roman"/>
          <w:b/>
          <w:lang w:val="ru-RU"/>
        </w:rPr>
        <w:t>Управление образования города Ростова-на-Дону»</w:t>
      </w:r>
    </w:p>
    <w:p w14:paraId="5CA5B65E" w14:textId="77777777" w:rsidR="000F40A0" w:rsidRPr="000F40A0" w:rsidRDefault="000F40A0" w:rsidP="000F40A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lang w:val="ru-RU"/>
        </w:rPr>
      </w:pPr>
      <w:r w:rsidRPr="000F40A0">
        <w:rPr>
          <w:rFonts w:ascii="Times New Roman" w:eastAsia="Times New Roman" w:hAnsi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C52116F" w14:textId="77777777" w:rsidR="000F40A0" w:rsidRPr="000F40A0" w:rsidRDefault="000F40A0" w:rsidP="000F40A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lang w:val="ru-RU"/>
        </w:rPr>
      </w:pPr>
      <w:r w:rsidRPr="000F40A0">
        <w:rPr>
          <w:rFonts w:ascii="Times New Roman" w:eastAsia="Times New Roman" w:hAnsi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373AEA2" w14:textId="77777777" w:rsidR="000F40A0" w:rsidRPr="000F40A0" w:rsidRDefault="000F40A0" w:rsidP="000F40A0">
      <w:pPr>
        <w:spacing w:after="0"/>
        <w:ind w:left="120"/>
        <w:rPr>
          <w:rFonts w:ascii="Calibri" w:eastAsia="Times New Roman" w:hAnsi="Calibri"/>
          <w:lang w:val="ru-RU"/>
        </w:rPr>
      </w:pPr>
    </w:p>
    <w:p w14:paraId="17FF587E" w14:textId="77777777" w:rsidR="000F40A0" w:rsidRPr="000F40A0" w:rsidRDefault="000F40A0" w:rsidP="000F40A0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F40A0" w:rsidRPr="009F745A" w14:paraId="4127E7B8" w14:textId="77777777" w:rsidTr="002D2D74">
        <w:tc>
          <w:tcPr>
            <w:tcW w:w="3403" w:type="dxa"/>
          </w:tcPr>
          <w:p w14:paraId="39F292DF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29F93839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8EEB9EC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95F7D0E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3F4D789F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08 2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14:paraId="1A19533E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89B1F14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52042CE3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53AEC84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40903495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773E0D8B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14:paraId="229A9066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EA2591F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5541B95A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5708949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94F9C52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5E2CD7B8" w14:textId="77777777" w:rsidR="000F40A0" w:rsidRPr="000F40A0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40A0">
              <w:rPr>
                <w:rFonts w:ascii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795C9731" w14:textId="77777777" w:rsidR="000F40A0" w:rsidRPr="009F745A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5A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9F74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«29» 08 24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г.</w:t>
            </w:r>
          </w:p>
          <w:p w14:paraId="70211B79" w14:textId="77777777" w:rsidR="000F40A0" w:rsidRPr="009F745A" w:rsidRDefault="000F40A0" w:rsidP="002D2D7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D31D91" w14:textId="77777777" w:rsidR="0037072F" w:rsidRDefault="0037072F">
      <w:pPr>
        <w:spacing w:after="0"/>
        <w:ind w:left="120"/>
      </w:pPr>
    </w:p>
    <w:p w14:paraId="3AE7050B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4BB93795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1B963F00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6DFB9DBE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68DF6B72" w14:textId="77777777" w:rsidR="0037072F" w:rsidRPr="008A2DA0" w:rsidRDefault="00797B39">
      <w:pPr>
        <w:spacing w:after="0" w:line="408" w:lineRule="auto"/>
        <w:ind w:left="120"/>
        <w:jc w:val="center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21BF87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11BD42FC" w14:textId="77777777" w:rsidR="0037072F" w:rsidRPr="008A2DA0" w:rsidRDefault="00797B39">
      <w:pPr>
        <w:spacing w:after="0" w:line="408" w:lineRule="auto"/>
        <w:ind w:left="120"/>
        <w:jc w:val="center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4BF8614" w14:textId="076F8647" w:rsidR="0037072F" w:rsidRPr="008A2DA0" w:rsidRDefault="00797B39">
      <w:pPr>
        <w:spacing w:after="0" w:line="408" w:lineRule="auto"/>
        <w:ind w:left="120"/>
        <w:jc w:val="center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A2DA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A2DA0">
        <w:rPr>
          <w:rFonts w:ascii="Times New Roman" w:hAnsi="Times New Roman"/>
          <w:color w:val="000000"/>
          <w:sz w:val="28"/>
          <w:lang w:val="ru-RU"/>
        </w:rPr>
        <w:t>а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878082" w14:textId="18DB8640" w:rsidR="0037072F" w:rsidRPr="000F40A0" w:rsidRDefault="000F40A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40A0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F40A0">
        <w:rPr>
          <w:rFonts w:ascii="Times New Roman" w:hAnsi="Times New Roman" w:cs="Times New Roman"/>
          <w:sz w:val="28"/>
          <w:szCs w:val="28"/>
          <w:lang w:val="ru-RU"/>
        </w:rPr>
        <w:t xml:space="preserve"> Кузина Л. Г.</w:t>
      </w:r>
    </w:p>
    <w:p w14:paraId="0359F3DD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2CED29B2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54DC2663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1CB98633" w14:textId="77777777" w:rsidR="0037072F" w:rsidRDefault="0037072F">
      <w:pPr>
        <w:spacing w:after="0"/>
        <w:ind w:left="120"/>
        <w:jc w:val="center"/>
        <w:rPr>
          <w:lang w:val="ru-RU"/>
        </w:rPr>
      </w:pPr>
    </w:p>
    <w:p w14:paraId="342EB654" w14:textId="77777777" w:rsidR="008A2DA0" w:rsidRDefault="008A2DA0">
      <w:pPr>
        <w:spacing w:after="0"/>
        <w:ind w:left="120"/>
        <w:jc w:val="center"/>
        <w:rPr>
          <w:lang w:val="ru-RU"/>
        </w:rPr>
      </w:pPr>
    </w:p>
    <w:p w14:paraId="52179226" w14:textId="77777777" w:rsidR="008A2DA0" w:rsidRDefault="008A2DA0">
      <w:pPr>
        <w:spacing w:after="0"/>
        <w:ind w:left="120"/>
        <w:jc w:val="center"/>
        <w:rPr>
          <w:lang w:val="ru-RU"/>
        </w:rPr>
      </w:pPr>
    </w:p>
    <w:p w14:paraId="79263FC0" w14:textId="77777777" w:rsidR="008A2DA0" w:rsidRDefault="008A2DA0">
      <w:pPr>
        <w:spacing w:after="0"/>
        <w:ind w:left="120"/>
        <w:jc w:val="center"/>
        <w:rPr>
          <w:lang w:val="ru-RU"/>
        </w:rPr>
      </w:pPr>
    </w:p>
    <w:p w14:paraId="088571A2" w14:textId="77777777" w:rsidR="008A2DA0" w:rsidRPr="008A2DA0" w:rsidRDefault="008A2DA0">
      <w:pPr>
        <w:spacing w:after="0"/>
        <w:ind w:left="120"/>
        <w:jc w:val="center"/>
        <w:rPr>
          <w:lang w:val="ru-RU"/>
        </w:rPr>
      </w:pPr>
    </w:p>
    <w:p w14:paraId="145E0B07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76D9BD5E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1A42B756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2A39FA3D" w14:textId="5C7EFD53" w:rsidR="0037072F" w:rsidRPr="008A2DA0" w:rsidRDefault="00797B39" w:rsidP="00797B39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8A2DA0">
        <w:rPr>
          <w:rFonts w:ascii="Times New Roman" w:hAnsi="Times New Roman"/>
          <w:b/>
          <w:color w:val="000000"/>
          <w:sz w:val="28"/>
          <w:lang w:val="ru-RU"/>
        </w:rPr>
        <w:t xml:space="preserve">Ростов-на-Дону </w:t>
      </w:r>
      <w:bookmarkStart w:id="3" w:name="d20e1ab1-8771-4456-8e22-9864249693d4"/>
      <w:bookmarkEnd w:id="2"/>
      <w:r w:rsidRPr="008A2DA0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3"/>
    </w:p>
    <w:p w14:paraId="0D41C2AA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2ED5B8B1" w14:textId="77777777" w:rsidR="0037072F" w:rsidRPr="008A2DA0" w:rsidRDefault="00797B39">
      <w:pPr>
        <w:spacing w:after="0" w:line="264" w:lineRule="auto"/>
        <w:ind w:left="120"/>
        <w:jc w:val="both"/>
        <w:rPr>
          <w:lang w:val="ru-RU"/>
        </w:rPr>
      </w:pPr>
      <w:bookmarkStart w:id="4" w:name="block-45631008"/>
      <w:bookmarkEnd w:id="0"/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B3C56" w14:textId="77777777" w:rsidR="0037072F" w:rsidRPr="008A2DA0" w:rsidRDefault="0037072F">
      <w:pPr>
        <w:spacing w:after="0" w:line="264" w:lineRule="auto"/>
        <w:ind w:left="120"/>
        <w:jc w:val="both"/>
        <w:rPr>
          <w:lang w:val="ru-RU"/>
        </w:rPr>
      </w:pPr>
    </w:p>
    <w:p w14:paraId="27E6878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E95F0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0EEFFA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BD2BCC0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EA0011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B56D7F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DA7642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9B96AE7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947181B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77484C5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1665E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2508EA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7DBC4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DAC527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6E5AB28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33E3C8E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9F995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9CB754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5E0AB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BCEE37B" w14:textId="77777777" w:rsidR="0037072F" w:rsidRDefault="00797B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9B1F6" w14:textId="77777777" w:rsidR="0037072F" w:rsidRPr="008A2DA0" w:rsidRDefault="00797B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82D00C3" w14:textId="77777777" w:rsidR="0037072F" w:rsidRPr="008A2DA0" w:rsidRDefault="00797B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182FCE1" w14:textId="77777777" w:rsidR="0037072F" w:rsidRPr="008A2DA0" w:rsidRDefault="00797B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92BF48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504F4F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1FF5DF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CC5C061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6971FA50" w14:textId="77777777" w:rsidR="0037072F" w:rsidRPr="008A2DA0" w:rsidRDefault="00797B39">
      <w:pPr>
        <w:spacing w:after="0" w:line="264" w:lineRule="auto"/>
        <w:ind w:left="120"/>
        <w:jc w:val="both"/>
        <w:rPr>
          <w:lang w:val="ru-RU"/>
        </w:rPr>
      </w:pPr>
      <w:bookmarkStart w:id="5" w:name="block-45631007"/>
      <w:bookmarkEnd w:id="4"/>
      <w:r w:rsidRPr="008A2DA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49CCE4A" w14:textId="77777777" w:rsidR="0037072F" w:rsidRPr="008A2DA0" w:rsidRDefault="0037072F">
      <w:pPr>
        <w:spacing w:after="0" w:line="264" w:lineRule="auto"/>
        <w:ind w:left="120"/>
        <w:jc w:val="both"/>
        <w:rPr>
          <w:lang w:val="ru-RU"/>
        </w:rPr>
      </w:pPr>
    </w:p>
    <w:p w14:paraId="2449E443" w14:textId="77777777" w:rsidR="0037072F" w:rsidRPr="008A2DA0" w:rsidRDefault="00797B39">
      <w:pPr>
        <w:spacing w:after="0" w:line="264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1C6AC7E" w14:textId="77777777" w:rsidR="0037072F" w:rsidRPr="008A2DA0" w:rsidRDefault="0037072F">
      <w:pPr>
        <w:spacing w:after="0" w:line="120" w:lineRule="auto"/>
        <w:ind w:left="120"/>
        <w:rPr>
          <w:lang w:val="ru-RU"/>
        </w:rPr>
      </w:pPr>
    </w:p>
    <w:p w14:paraId="7DD4228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3E980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25BE4F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A6AD090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ECFE41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86D9CD8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026F28B" w14:textId="77777777" w:rsidR="0037072F" w:rsidRPr="008A2DA0" w:rsidRDefault="0037072F">
      <w:pPr>
        <w:spacing w:after="0" w:line="48" w:lineRule="auto"/>
        <w:ind w:left="120"/>
        <w:jc w:val="both"/>
        <w:rPr>
          <w:lang w:val="ru-RU"/>
        </w:rPr>
      </w:pPr>
    </w:p>
    <w:p w14:paraId="0133A3C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51FB92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D0DEFA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AB05FC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B583A8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2C99F7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BF84777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EDA7DE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F1C6F9D" w14:textId="77777777" w:rsidR="0037072F" w:rsidRPr="008A2DA0" w:rsidRDefault="0037072F">
      <w:pPr>
        <w:spacing w:after="0" w:line="48" w:lineRule="auto"/>
        <w:ind w:left="120"/>
        <w:jc w:val="both"/>
        <w:rPr>
          <w:lang w:val="ru-RU"/>
        </w:rPr>
      </w:pPr>
    </w:p>
    <w:p w14:paraId="10F2C78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CDC882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4360871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92BD41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174B340" w14:textId="77777777" w:rsidR="0037072F" w:rsidRPr="008A2DA0" w:rsidRDefault="0037072F">
      <w:pPr>
        <w:spacing w:after="0" w:line="264" w:lineRule="auto"/>
        <w:ind w:left="120"/>
        <w:jc w:val="both"/>
        <w:rPr>
          <w:lang w:val="ru-RU"/>
        </w:rPr>
      </w:pPr>
    </w:p>
    <w:p w14:paraId="050D74DF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0494196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56608A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666137A" w14:textId="77777777" w:rsidR="0037072F" w:rsidRPr="008A2DA0" w:rsidRDefault="0037072F">
      <w:pPr>
        <w:spacing w:after="0" w:line="264" w:lineRule="auto"/>
        <w:ind w:left="120"/>
        <w:rPr>
          <w:lang w:val="ru-RU"/>
        </w:rPr>
      </w:pPr>
    </w:p>
    <w:p w14:paraId="45062D5A" w14:textId="77777777" w:rsidR="0037072F" w:rsidRPr="008A2DA0" w:rsidRDefault="00797B39">
      <w:pPr>
        <w:spacing w:after="0" w:line="264" w:lineRule="auto"/>
        <w:ind w:firstLine="60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19069D4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CB8C00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A2DA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4C6971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1A03FC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BBC768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81B4DA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A7F627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3F1B57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ACC6E1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FA7BDCB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1290E5B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F188B5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BA6004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A65EA8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2E2259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8C9CE3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0F8768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14:paraId="76E830D8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4A6CED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E592DF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E45819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B88AF4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5B83C10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7E4F76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5F4BA4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89A4F8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2E9571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CBFDD6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79DD1DF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C8948D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39BCC25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775F4A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38F66C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F660840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8576F0C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1D4BD323" w14:textId="77777777" w:rsidR="0037072F" w:rsidRPr="008A2DA0" w:rsidRDefault="00797B39">
      <w:pPr>
        <w:spacing w:after="0"/>
        <w:ind w:left="120"/>
        <w:jc w:val="both"/>
        <w:rPr>
          <w:lang w:val="ru-RU"/>
        </w:rPr>
      </w:pPr>
      <w:bookmarkStart w:id="6" w:name="block-45631009"/>
      <w:bookmarkEnd w:id="5"/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0EFACE7" w14:textId="77777777" w:rsidR="0037072F" w:rsidRPr="008A2DA0" w:rsidRDefault="0037072F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05C8BC77" w14:textId="77777777" w:rsidR="0037072F" w:rsidRPr="008A2DA0" w:rsidRDefault="0037072F">
      <w:pPr>
        <w:spacing w:after="0" w:line="168" w:lineRule="auto"/>
        <w:ind w:left="120"/>
        <w:rPr>
          <w:lang w:val="ru-RU"/>
        </w:rPr>
      </w:pPr>
    </w:p>
    <w:p w14:paraId="00F2CA99" w14:textId="77777777" w:rsidR="0037072F" w:rsidRPr="008A2DA0" w:rsidRDefault="00797B39">
      <w:pPr>
        <w:spacing w:after="0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2F26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2966E7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95DA2FB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84242C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108FD6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0EF015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C13FA3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57211F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242783B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F43D80" w14:textId="77777777" w:rsidR="0037072F" w:rsidRPr="008A2DA0" w:rsidRDefault="0037072F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26E81851" w14:textId="77777777" w:rsidR="0037072F" w:rsidRPr="008A2DA0" w:rsidRDefault="0037072F">
      <w:pPr>
        <w:spacing w:after="0" w:line="192" w:lineRule="auto"/>
        <w:ind w:left="120"/>
        <w:rPr>
          <w:lang w:val="ru-RU"/>
        </w:rPr>
      </w:pPr>
    </w:p>
    <w:p w14:paraId="30F99379" w14:textId="77777777" w:rsidR="0037072F" w:rsidRPr="008A2DA0" w:rsidRDefault="00797B39">
      <w:pPr>
        <w:spacing w:after="0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19B5DB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66869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8459AA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149FB9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E4689C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3218085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74C629B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86FAA8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EEEBFAF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83C7BF5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6C489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C2A640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14B8AA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A13E2B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7EC83F5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A2DA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78F17CF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79136D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8F0C8D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856B76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1C7B51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57A8A1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90FAB28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925F67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06D4AB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BD8F2C7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CE68606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52B063D4" w14:textId="77777777" w:rsidR="0037072F" w:rsidRPr="008A2DA0" w:rsidRDefault="0037072F">
      <w:pPr>
        <w:spacing w:after="0" w:line="48" w:lineRule="auto"/>
        <w:ind w:left="120"/>
        <w:jc w:val="both"/>
        <w:rPr>
          <w:lang w:val="ru-RU"/>
        </w:rPr>
      </w:pPr>
    </w:p>
    <w:p w14:paraId="53F29913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A2DA0">
        <w:rPr>
          <w:rFonts w:ascii="Times New Roman" w:hAnsi="Times New Roman"/>
          <w:color w:val="000000"/>
          <w:sz w:val="28"/>
          <w:lang w:val="ru-RU"/>
        </w:rPr>
        <w:t>:</w:t>
      </w:r>
    </w:p>
    <w:p w14:paraId="1CE75EA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327AE1E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44FB998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18FF070" w14:textId="77777777" w:rsidR="0037072F" w:rsidRPr="008A2DA0" w:rsidRDefault="0037072F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14:paraId="5A07A199" w14:textId="77777777" w:rsidR="0037072F" w:rsidRPr="008A2DA0" w:rsidRDefault="0037072F">
      <w:pPr>
        <w:spacing w:after="0" w:line="264" w:lineRule="auto"/>
        <w:ind w:left="120"/>
        <w:rPr>
          <w:lang w:val="ru-RU"/>
        </w:rPr>
      </w:pPr>
    </w:p>
    <w:p w14:paraId="71CF4B29" w14:textId="77777777" w:rsidR="0037072F" w:rsidRPr="008A2DA0" w:rsidRDefault="00797B39">
      <w:pPr>
        <w:spacing w:after="0" w:line="264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836945" w14:textId="77777777" w:rsidR="0037072F" w:rsidRPr="008A2DA0" w:rsidRDefault="0037072F">
      <w:pPr>
        <w:spacing w:after="0" w:line="48" w:lineRule="auto"/>
        <w:ind w:left="120"/>
        <w:rPr>
          <w:lang w:val="ru-RU"/>
        </w:rPr>
      </w:pPr>
    </w:p>
    <w:p w14:paraId="7DDD3F87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BDB2B82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220F1AC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4E405F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AC67EB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BF8417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DF37BC4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0E007D1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D9888E9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FC91E06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191A72D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A2DA0">
        <w:rPr>
          <w:rFonts w:ascii="Times New Roman" w:hAnsi="Times New Roman"/>
          <w:color w:val="000000"/>
          <w:sz w:val="28"/>
          <w:lang w:val="ru-RU"/>
        </w:rPr>
        <w:t>;</w:t>
      </w:r>
    </w:p>
    <w:p w14:paraId="7BC76D85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CC1710B" w14:textId="77777777" w:rsidR="0037072F" w:rsidRPr="008A2DA0" w:rsidRDefault="00797B39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41A71DD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75AFF589" w14:textId="77777777" w:rsidR="00602EBF" w:rsidRDefault="00602EBF" w:rsidP="00602EBF">
      <w:pPr>
        <w:spacing w:after="0"/>
        <w:ind w:left="120"/>
      </w:pPr>
      <w:bookmarkStart w:id="10" w:name="block-456310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A6B6EBE" w14:textId="77777777" w:rsidR="00602EBF" w:rsidRDefault="00602EBF" w:rsidP="00602EBF">
      <w:pPr>
        <w:spacing w:after="0"/>
        <w:ind w:left="120"/>
      </w:pPr>
    </w:p>
    <w:tbl>
      <w:tblPr>
        <w:tblW w:w="1441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516"/>
        <w:gridCol w:w="1134"/>
        <w:gridCol w:w="1418"/>
        <w:gridCol w:w="1276"/>
        <w:gridCol w:w="1417"/>
        <w:gridCol w:w="2268"/>
        <w:gridCol w:w="2269"/>
      </w:tblGrid>
      <w:tr w:rsidR="00602EBF" w14:paraId="3AE502C7" w14:textId="77777777" w:rsidTr="002D2D7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47779" w14:textId="77777777" w:rsidR="00602EBF" w:rsidRDefault="00602EBF" w:rsidP="002D2D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E80798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3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81342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797EE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0BDC4DD8" w14:textId="77777777" w:rsidR="00602EBF" w:rsidRDefault="00602EBF" w:rsidP="002D2D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31CC8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3D8CF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140DC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21296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9" w:type="dxa"/>
            <w:vMerge w:val="restart"/>
          </w:tcPr>
          <w:p w14:paraId="1C9FD617" w14:textId="77777777" w:rsidR="00602EBF" w:rsidRDefault="00602EBF" w:rsidP="002D2D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602EBF" w14:paraId="4CB1DBC9" w14:textId="77777777" w:rsidTr="002D2D74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85EA3" w14:textId="77777777" w:rsidR="00602EBF" w:rsidRDefault="00602EBF" w:rsidP="002D2D74"/>
        </w:tc>
        <w:tc>
          <w:tcPr>
            <w:tcW w:w="3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384F5" w14:textId="77777777" w:rsidR="00602EBF" w:rsidRDefault="00602EBF" w:rsidP="002D2D7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07AA7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E35BA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E01157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5F83F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1140DB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205B2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16C7C" w14:textId="77777777" w:rsidR="00602EBF" w:rsidRDefault="00602EBF" w:rsidP="002D2D74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B9D67" w14:textId="77777777" w:rsidR="00602EBF" w:rsidRDefault="00602EBF" w:rsidP="002D2D74"/>
        </w:tc>
        <w:tc>
          <w:tcPr>
            <w:tcW w:w="2269" w:type="dxa"/>
            <w:vMerge/>
          </w:tcPr>
          <w:p w14:paraId="58122F6A" w14:textId="77777777" w:rsidR="00602EBF" w:rsidRDefault="00602EBF" w:rsidP="002D2D74"/>
        </w:tc>
      </w:tr>
      <w:tr w:rsidR="00602EBF" w:rsidRPr="00602EBF" w14:paraId="757AD1FF" w14:textId="77777777" w:rsidTr="002D2D74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14:paraId="5E498589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269" w:type="dxa"/>
          </w:tcPr>
          <w:p w14:paraId="4594B89A" w14:textId="77777777" w:rsidR="00602EBF" w:rsidRPr="00602EBF" w:rsidRDefault="00602EBF" w:rsidP="002D2D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02EBF" w:rsidRPr="00BF66EC" w14:paraId="2E5C2C5A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70C9E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6C0BA8F1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5D1173" w14:textId="77777777" w:rsidR="00602EBF" w:rsidRDefault="00602EBF" w:rsidP="002D2D74">
            <w:pPr>
              <w:spacing w:after="0"/>
              <w:ind w:left="135"/>
              <w:jc w:val="center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7331D6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4B960A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C7D96C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ECCB45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7F3ED108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Обсуждают,</w:t>
            </w:r>
            <w:r w:rsidRPr="000C2677">
              <w:rPr>
                <w:spacing w:val="-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рассуждают</w:t>
            </w:r>
            <w:r w:rsidRPr="000C2677">
              <w:rPr>
                <w:spacing w:val="-1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</w:t>
            </w:r>
            <w:r w:rsidRPr="000C2677">
              <w:rPr>
                <w:spacing w:val="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культурных</w:t>
            </w:r>
          </w:p>
          <w:p w14:paraId="27E61E3D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традициях</w:t>
            </w:r>
            <w:r w:rsidRPr="000C2677">
              <w:rPr>
                <w:spacing w:val="-1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</w:t>
            </w:r>
            <w:r w:rsidRPr="000C2677">
              <w:rPr>
                <w:spacing w:val="1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необходимости</w:t>
            </w:r>
            <w:r w:rsidRPr="000C2677">
              <w:rPr>
                <w:spacing w:val="-5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их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сохранения.</w:t>
            </w:r>
          </w:p>
          <w:p w14:paraId="4222C73A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Обсуждают,</w:t>
            </w:r>
            <w:r w:rsidRPr="000C2677">
              <w:rPr>
                <w:spacing w:val="-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рассуждают</w:t>
            </w:r>
            <w:r w:rsidRPr="000C2677">
              <w:rPr>
                <w:spacing w:val="-1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</w:t>
            </w:r>
            <w:r w:rsidRPr="000C2677">
              <w:rPr>
                <w:spacing w:val="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современном</w:t>
            </w:r>
          </w:p>
          <w:p w14:paraId="4B41D755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техническом окружении, местных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производствах,</w:t>
            </w:r>
            <w:r w:rsidRPr="000C2677">
              <w:rPr>
                <w:spacing w:val="-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называют</w:t>
            </w:r>
            <w:r w:rsidRPr="000C2677">
              <w:rPr>
                <w:spacing w:val="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профессии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людей,</w:t>
            </w:r>
            <w:r w:rsidRPr="000C2677">
              <w:rPr>
                <w:spacing w:val="-1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работающих</w:t>
            </w:r>
            <w:r w:rsidRPr="000C2677">
              <w:rPr>
                <w:spacing w:val="-3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на</w:t>
            </w:r>
            <w:r w:rsidRPr="000C2677">
              <w:rPr>
                <w:spacing w:val="-1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них.</w:t>
            </w:r>
          </w:p>
          <w:p w14:paraId="37EEBADC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Рассуждают о влиянии современных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технологий и преобразующей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деятельности</w:t>
            </w:r>
            <w:r w:rsidRPr="000C2677">
              <w:rPr>
                <w:spacing w:val="-1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человека</w:t>
            </w:r>
            <w:r w:rsidRPr="000C2677">
              <w:rPr>
                <w:spacing w:val="5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на</w:t>
            </w:r>
            <w:r w:rsidRPr="000C2677">
              <w:rPr>
                <w:spacing w:val="26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окружающую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среду.</w:t>
            </w:r>
          </w:p>
          <w:p w14:paraId="5C8361BD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lastRenderedPageBreak/>
              <w:t>Вспоминают</w:t>
            </w:r>
            <w:r w:rsidRPr="000C2677">
              <w:rPr>
                <w:spacing w:val="10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изученные</w:t>
            </w:r>
            <w:r w:rsidRPr="000C2677">
              <w:rPr>
                <w:spacing w:val="6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технологии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ручной</w:t>
            </w:r>
            <w:r w:rsidRPr="000C2677">
              <w:rPr>
                <w:spacing w:val="-2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обработки</w:t>
            </w:r>
            <w:r w:rsidRPr="000C2677">
              <w:rPr>
                <w:spacing w:val="-2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материалов.</w:t>
            </w:r>
          </w:p>
          <w:p w14:paraId="37496501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Выполняют</w:t>
            </w:r>
            <w:r w:rsidRPr="000C2677">
              <w:rPr>
                <w:spacing w:val="6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практическую</w:t>
            </w:r>
            <w:r w:rsidRPr="000C2677">
              <w:rPr>
                <w:spacing w:val="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работу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по курсу</w:t>
            </w:r>
            <w:r w:rsidRPr="000C2677">
              <w:rPr>
                <w:spacing w:val="-15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третьего</w:t>
            </w:r>
            <w:r w:rsidRPr="000C2677">
              <w:rPr>
                <w:spacing w:val="-16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класса.</w:t>
            </w:r>
          </w:p>
          <w:p w14:paraId="15B4ACEF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Выполняют</w:t>
            </w:r>
            <w:r w:rsidRPr="000C2677">
              <w:rPr>
                <w:spacing w:val="-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коллективный</w:t>
            </w:r>
            <w:r w:rsidRPr="000C2677">
              <w:rPr>
                <w:spacing w:val="-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или</w:t>
            </w:r>
          </w:p>
          <w:p w14:paraId="4F5B10EF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групповой</w:t>
            </w:r>
            <w:r w:rsidRPr="000C2677">
              <w:rPr>
                <w:spacing w:val="-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проект</w:t>
            </w:r>
            <w:r w:rsidRPr="000C2677">
              <w:rPr>
                <w:spacing w:val="-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в</w:t>
            </w:r>
            <w:r w:rsidRPr="000C2677">
              <w:rPr>
                <w:spacing w:val="30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рамках</w:t>
            </w:r>
            <w:r w:rsidRPr="000C2677">
              <w:rPr>
                <w:spacing w:val="-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изучаемой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тематики.</w:t>
            </w:r>
          </w:p>
          <w:p w14:paraId="73A57EEE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Изготавливают</w:t>
            </w:r>
            <w:r w:rsidRPr="000C2677">
              <w:rPr>
                <w:spacing w:val="-1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изделия</w:t>
            </w:r>
            <w:r w:rsidRPr="000C2677">
              <w:rPr>
                <w:spacing w:val="-2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</w:t>
            </w:r>
            <w:r w:rsidRPr="000C2677">
              <w:rPr>
                <w:spacing w:val="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учетом</w:t>
            </w:r>
          </w:p>
          <w:p w14:paraId="2F03760F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традиционных</w:t>
            </w:r>
            <w:r w:rsidRPr="000C2677">
              <w:rPr>
                <w:spacing w:val="-1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правил</w:t>
            </w:r>
            <w:r w:rsidRPr="000C2677">
              <w:rPr>
                <w:spacing w:val="-1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</w:t>
            </w:r>
            <w:r w:rsidRPr="000C2677">
              <w:rPr>
                <w:spacing w:val="-5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современных</w:t>
            </w:r>
          </w:p>
          <w:p w14:paraId="32D4F232" w14:textId="77777777" w:rsidR="00602EBF" w:rsidRPr="00BF66EC" w:rsidRDefault="00602EBF" w:rsidP="002D2D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>технологий</w:t>
            </w:r>
            <w:r w:rsidRPr="00602E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>(лепка,</w:t>
            </w:r>
            <w:r w:rsidRPr="00602EBF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>вязание,</w:t>
            </w:r>
            <w:r w:rsidRPr="00602EBF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>шитье,</w:t>
            </w:r>
            <w:r w:rsidRPr="00602EBF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>вышивка</w:t>
            </w:r>
            <w:r w:rsidRPr="00602EBF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02EB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другое). </w:t>
            </w:r>
            <w:proofErr w:type="spellStart"/>
            <w:r w:rsidRPr="000C2677">
              <w:rPr>
                <w:rFonts w:ascii="Times New Roman" w:hAnsi="Times New Roman"/>
                <w:sz w:val="24"/>
                <w:szCs w:val="24"/>
              </w:rPr>
              <w:t>Выступают</w:t>
            </w:r>
            <w:proofErr w:type="spellEnd"/>
            <w:r w:rsidRPr="000C2677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0C267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2677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C2677">
              <w:rPr>
                <w:rFonts w:ascii="Times New Roman" w:hAnsi="Times New Roman"/>
                <w:sz w:val="24"/>
                <w:szCs w:val="24"/>
              </w:rPr>
              <w:t>защитой</w:t>
            </w:r>
            <w:proofErr w:type="spellEnd"/>
            <w:r w:rsidRPr="000C267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C2677"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602EBF" w14:paraId="6B7A43F7" w14:textId="77777777" w:rsidTr="002D2D7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11E376A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09242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9" w:type="dxa"/>
            <w:gridSpan w:val="4"/>
            <w:tcMar>
              <w:top w:w="50" w:type="dxa"/>
              <w:left w:w="100" w:type="dxa"/>
            </w:tcMar>
            <w:vAlign w:val="center"/>
          </w:tcPr>
          <w:p w14:paraId="0B37C306" w14:textId="77777777" w:rsidR="00602EBF" w:rsidRDefault="00602EBF" w:rsidP="002D2D74"/>
        </w:tc>
        <w:tc>
          <w:tcPr>
            <w:tcW w:w="2269" w:type="dxa"/>
          </w:tcPr>
          <w:p w14:paraId="754176DF" w14:textId="77777777" w:rsidR="00602EBF" w:rsidRDefault="00602EBF" w:rsidP="002D2D74"/>
        </w:tc>
      </w:tr>
      <w:tr w:rsidR="00602EBF" w14:paraId="6C83FD3D" w14:textId="77777777" w:rsidTr="002D2D74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14:paraId="4C8E5DC8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69" w:type="dxa"/>
          </w:tcPr>
          <w:p w14:paraId="0CB08FA9" w14:textId="77777777" w:rsidR="00602EBF" w:rsidRDefault="00602EBF" w:rsidP="002D2D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02EBF" w:rsidRPr="00BF66EC" w14:paraId="6D078E36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970BDE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23AEFD1F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14DF4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884C40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E21F72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DD3D58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872639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2AD21699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Рассказывают о роли и месте</w:t>
            </w:r>
          </w:p>
          <w:p w14:paraId="58B9C6C5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компьютеров в современной жизни человека.</w:t>
            </w:r>
          </w:p>
          <w:p w14:paraId="6A0B4F93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lastRenderedPageBreak/>
              <w:t>Знают и самостоятельно соблюдают правила пользования персональным компьютером.</w:t>
            </w:r>
          </w:p>
          <w:p w14:paraId="4EF8BCB4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Знают современные требования к техническим устройствам (</w:t>
            </w:r>
            <w:proofErr w:type="spellStart"/>
            <w:r w:rsidRPr="00C32857">
              <w:rPr>
                <w:sz w:val="24"/>
                <w:szCs w:val="24"/>
              </w:rPr>
              <w:t>экологичность</w:t>
            </w:r>
            <w:proofErr w:type="spellEnd"/>
            <w:r w:rsidRPr="00C32857">
              <w:rPr>
                <w:sz w:val="24"/>
                <w:szCs w:val="24"/>
              </w:rPr>
              <w:t>, безопасность, эргономичность и др.).</w:t>
            </w:r>
          </w:p>
          <w:p w14:paraId="376C1A5C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Называют и определяют назначение основных устройств компьютера (динамики, сканер).</w:t>
            </w:r>
          </w:p>
          <w:p w14:paraId="493C1483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Знакомятся со сканером, его назначением.</w:t>
            </w:r>
          </w:p>
          <w:p w14:paraId="20EBBE4F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 xml:space="preserve">Получают </w:t>
            </w:r>
            <w:proofErr w:type="gramStart"/>
            <w:r w:rsidRPr="00C32857">
              <w:rPr>
                <w:sz w:val="24"/>
                <w:szCs w:val="24"/>
              </w:rPr>
              <w:t>представление</w:t>
            </w:r>
            <w:r>
              <w:rPr>
                <w:sz w:val="24"/>
                <w:szCs w:val="24"/>
              </w:rPr>
              <w:t xml:space="preserve">  </w:t>
            </w:r>
            <w:r w:rsidRPr="000C2677">
              <w:rPr>
                <w:sz w:val="24"/>
                <w:szCs w:val="24"/>
              </w:rPr>
              <w:t>о</w:t>
            </w:r>
            <w:proofErr w:type="gramEnd"/>
            <w:r w:rsidRPr="000C2677">
              <w:rPr>
                <w:spacing w:val="2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сохранившихся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древних</w:t>
            </w:r>
            <w:r w:rsidRPr="000C2677">
              <w:rPr>
                <w:spacing w:val="6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способах</w:t>
            </w:r>
          </w:p>
          <w:p w14:paraId="0EF09293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хранения информации, о значении книги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как древнейшем источнике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информации.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lastRenderedPageBreak/>
              <w:t>Знакомятся</w:t>
            </w:r>
            <w:r w:rsidRPr="000C2677">
              <w:rPr>
                <w:spacing w:val="-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</w:t>
            </w:r>
            <w:r w:rsidRPr="000C2677">
              <w:rPr>
                <w:spacing w:val="2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понятием</w:t>
            </w:r>
            <w:r w:rsidRPr="000C2677">
              <w:rPr>
                <w:spacing w:val="1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«Интернет».</w:t>
            </w:r>
          </w:p>
          <w:p w14:paraId="3E33DBE2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Осваивают алгоритмы поиска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необходимой</w:t>
            </w:r>
            <w:r w:rsidRPr="000C2677">
              <w:rPr>
                <w:spacing w:val="2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информации</w:t>
            </w:r>
            <w:r w:rsidRPr="000C2677">
              <w:rPr>
                <w:spacing w:val="-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в</w:t>
            </w:r>
            <w:r w:rsidRPr="000C2677">
              <w:rPr>
                <w:spacing w:val="6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Интернете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по</w:t>
            </w:r>
            <w:r w:rsidRPr="000C2677">
              <w:rPr>
                <w:spacing w:val="1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запросу</w:t>
            </w:r>
            <w:r w:rsidRPr="000C2677">
              <w:rPr>
                <w:spacing w:val="-1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ключевыми</w:t>
            </w:r>
            <w:r w:rsidRPr="000C2677">
              <w:rPr>
                <w:spacing w:val="-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словами.</w:t>
            </w:r>
          </w:p>
          <w:p w14:paraId="668735B4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Упражняются в поиске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заданной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информации.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Осваивать программу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графического</w:t>
            </w:r>
            <w:r w:rsidRPr="000C2677">
              <w:rPr>
                <w:spacing w:val="-1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редактора.</w:t>
            </w:r>
          </w:p>
          <w:p w14:paraId="6C243AF7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Учатся</w:t>
            </w:r>
            <w:r w:rsidRPr="000C2677">
              <w:rPr>
                <w:spacing w:val="2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создавать</w:t>
            </w:r>
            <w:r w:rsidRPr="000C2677">
              <w:rPr>
                <w:spacing w:val="-1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презентации</w:t>
            </w:r>
            <w:r w:rsidRPr="000C2677">
              <w:rPr>
                <w:spacing w:val="-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на</w:t>
            </w:r>
            <w:r w:rsidRPr="000C2677">
              <w:rPr>
                <w:spacing w:val="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основе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ресурса</w:t>
            </w:r>
            <w:r w:rsidRPr="000C2677">
              <w:rPr>
                <w:spacing w:val="-2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компьютера,</w:t>
            </w:r>
            <w:r w:rsidRPr="000C2677">
              <w:rPr>
                <w:spacing w:val="-3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Интернета.</w:t>
            </w:r>
          </w:p>
          <w:p w14:paraId="44F70A3E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Учатся</w:t>
            </w:r>
            <w:r w:rsidRPr="000C2677">
              <w:rPr>
                <w:spacing w:val="2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находить,</w:t>
            </w:r>
            <w:r w:rsidRPr="000C2677">
              <w:rPr>
                <w:spacing w:val="-2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отбирать</w:t>
            </w:r>
          </w:p>
          <w:p w14:paraId="5450D7BF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и</w:t>
            </w:r>
            <w:r w:rsidRPr="000C2677">
              <w:rPr>
                <w:spacing w:val="3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использовать</w:t>
            </w:r>
            <w:r w:rsidRPr="000C2677">
              <w:rPr>
                <w:spacing w:val="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разные</w:t>
            </w:r>
            <w:r w:rsidRPr="000C2677">
              <w:rPr>
                <w:spacing w:val="-1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виды информации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в</w:t>
            </w:r>
            <w:r w:rsidRPr="000C2677">
              <w:rPr>
                <w:spacing w:val="-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Интернете</w:t>
            </w:r>
            <w:r w:rsidRPr="000C2677">
              <w:rPr>
                <w:spacing w:val="-1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по</w:t>
            </w:r>
            <w:r w:rsidRPr="000C2677">
              <w:rPr>
                <w:spacing w:val="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заданным</w:t>
            </w:r>
            <w:r w:rsidRPr="000C2677">
              <w:rPr>
                <w:spacing w:val="-2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критериям</w:t>
            </w:r>
          </w:p>
          <w:p w14:paraId="3C719174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для</w:t>
            </w:r>
            <w:r w:rsidRPr="000C2677">
              <w:rPr>
                <w:spacing w:val="-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презентации</w:t>
            </w:r>
            <w:r w:rsidRPr="000C2677">
              <w:rPr>
                <w:spacing w:val="-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групповых</w:t>
            </w:r>
          </w:p>
          <w:p w14:paraId="6BE5EB86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и</w:t>
            </w:r>
            <w:r w:rsidRPr="000C2677">
              <w:rPr>
                <w:spacing w:val="18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коллективных проектных</w:t>
            </w:r>
            <w:r w:rsidRPr="000C2677">
              <w:rPr>
                <w:spacing w:val="-6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работ.</w:t>
            </w:r>
          </w:p>
          <w:p w14:paraId="6E897275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lastRenderedPageBreak/>
              <w:t>Выполняют</w:t>
            </w:r>
            <w:r w:rsidRPr="000C2677">
              <w:rPr>
                <w:spacing w:val="-1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коллективный</w:t>
            </w:r>
            <w:r w:rsidRPr="000C2677">
              <w:rPr>
                <w:spacing w:val="-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или</w:t>
            </w:r>
          </w:p>
          <w:p w14:paraId="29F8D93B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групповой</w:t>
            </w:r>
            <w:r w:rsidRPr="000C2677">
              <w:rPr>
                <w:spacing w:val="-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проект</w:t>
            </w:r>
            <w:r w:rsidRPr="000C2677">
              <w:rPr>
                <w:spacing w:val="-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в</w:t>
            </w:r>
            <w:r w:rsidRPr="000C2677">
              <w:rPr>
                <w:spacing w:val="30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рамках</w:t>
            </w:r>
            <w:r w:rsidRPr="000C2677">
              <w:rPr>
                <w:spacing w:val="-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изучаемой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тематики. Самостоятельно</w:t>
            </w:r>
            <w:r w:rsidRPr="000C2677">
              <w:rPr>
                <w:spacing w:val="-31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или</w:t>
            </w:r>
            <w:r w:rsidRPr="000C2677">
              <w:rPr>
                <w:spacing w:val="-2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</w:t>
            </w:r>
          </w:p>
          <w:p w14:paraId="4AB28779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помощью</w:t>
            </w:r>
            <w:r w:rsidRPr="000C2677">
              <w:rPr>
                <w:spacing w:val="-3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учителя</w:t>
            </w:r>
            <w:r w:rsidRPr="000C2677">
              <w:rPr>
                <w:spacing w:val="10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формулируют</w:t>
            </w:r>
            <w:r w:rsidRPr="000C2677">
              <w:rPr>
                <w:spacing w:val="-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тему.</w:t>
            </w:r>
            <w:r w:rsidRPr="000C2677">
              <w:rPr>
                <w:spacing w:val="-67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Создают</w:t>
            </w:r>
            <w:r w:rsidRPr="000C2677">
              <w:rPr>
                <w:spacing w:val="-29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презентацию.</w:t>
            </w:r>
          </w:p>
          <w:p w14:paraId="3E03FB08" w14:textId="77777777" w:rsidR="00602EBF" w:rsidRPr="000C2677" w:rsidRDefault="00602EBF" w:rsidP="002D2D74">
            <w:pPr>
              <w:pStyle w:val="ae"/>
              <w:rPr>
                <w:sz w:val="24"/>
                <w:szCs w:val="24"/>
              </w:rPr>
            </w:pPr>
            <w:r w:rsidRPr="000C2677">
              <w:rPr>
                <w:sz w:val="24"/>
                <w:szCs w:val="24"/>
              </w:rPr>
              <w:t>Обсуждают</w:t>
            </w:r>
            <w:r w:rsidRPr="000C2677">
              <w:rPr>
                <w:spacing w:val="-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результаты</w:t>
            </w:r>
            <w:r w:rsidRPr="000C2677">
              <w:rPr>
                <w:spacing w:val="-1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работы</w:t>
            </w:r>
            <w:r w:rsidRPr="000C2677">
              <w:rPr>
                <w:spacing w:val="-1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групп.</w:t>
            </w:r>
          </w:p>
          <w:p w14:paraId="39C24616" w14:textId="77777777" w:rsidR="00602EBF" w:rsidRPr="00BF66EC" w:rsidRDefault="00602EBF" w:rsidP="002D2D74">
            <w:pPr>
              <w:pStyle w:val="ae"/>
            </w:pPr>
            <w:r w:rsidRPr="000C2677">
              <w:rPr>
                <w:sz w:val="24"/>
                <w:szCs w:val="24"/>
              </w:rPr>
              <w:t>Выступают</w:t>
            </w:r>
            <w:r w:rsidRPr="000C2677">
              <w:rPr>
                <w:spacing w:val="-15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с</w:t>
            </w:r>
            <w:r w:rsidRPr="000C2677">
              <w:rPr>
                <w:spacing w:val="24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защитой</w:t>
            </w:r>
            <w:r w:rsidRPr="000C2677">
              <w:rPr>
                <w:spacing w:val="-12"/>
                <w:sz w:val="24"/>
                <w:szCs w:val="24"/>
              </w:rPr>
              <w:t xml:space="preserve"> </w:t>
            </w:r>
            <w:r w:rsidRPr="000C2677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02EBF" w14:paraId="3B0CF36B" w14:textId="77777777" w:rsidTr="002D2D7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5E78DC0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5DA63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79" w:type="dxa"/>
            <w:gridSpan w:val="4"/>
            <w:tcMar>
              <w:top w:w="50" w:type="dxa"/>
              <w:left w:w="100" w:type="dxa"/>
            </w:tcMar>
            <w:vAlign w:val="center"/>
          </w:tcPr>
          <w:p w14:paraId="4007E76C" w14:textId="77777777" w:rsidR="00602EBF" w:rsidRDefault="00602EBF" w:rsidP="002D2D74"/>
        </w:tc>
        <w:tc>
          <w:tcPr>
            <w:tcW w:w="2269" w:type="dxa"/>
          </w:tcPr>
          <w:p w14:paraId="0A4603D0" w14:textId="77777777" w:rsidR="00602EBF" w:rsidRDefault="00602EBF" w:rsidP="002D2D74"/>
        </w:tc>
      </w:tr>
      <w:tr w:rsidR="00602EBF" w14:paraId="6C74E2D9" w14:textId="77777777" w:rsidTr="002D2D74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14:paraId="7AE313D4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69" w:type="dxa"/>
          </w:tcPr>
          <w:p w14:paraId="747CA28D" w14:textId="77777777" w:rsidR="00602EBF" w:rsidRDefault="00602EBF" w:rsidP="002D2D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02EBF" w:rsidRPr="00BF66EC" w14:paraId="759AFAA0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2F80C3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486BA244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CD3FB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9D36C1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4A332E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9A0D80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04E4A2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02C3DB5E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Определяют</w:t>
            </w:r>
            <w:r w:rsidRPr="00C32857">
              <w:rPr>
                <w:spacing w:val="-5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с</w:t>
            </w:r>
            <w:r w:rsidRPr="00C32857">
              <w:rPr>
                <w:spacing w:val="1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помощью</w:t>
            </w:r>
            <w:r w:rsidRPr="00C32857">
              <w:rPr>
                <w:spacing w:val="-3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учителя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оптимальные</w:t>
            </w:r>
            <w:r w:rsidRPr="00C32857">
              <w:rPr>
                <w:spacing w:val="-9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</w:t>
            </w:r>
            <w:r w:rsidRPr="00C32857">
              <w:rPr>
                <w:spacing w:val="23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доступные</w:t>
            </w:r>
            <w:r w:rsidRPr="00C32857">
              <w:rPr>
                <w:spacing w:val="-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новые</w:t>
            </w:r>
          </w:p>
          <w:p w14:paraId="2EC367B0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решения</w:t>
            </w:r>
            <w:r w:rsidRPr="00C32857">
              <w:rPr>
                <w:spacing w:val="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конструкторско- технологических</w:t>
            </w:r>
            <w:r w:rsidRPr="00C32857">
              <w:rPr>
                <w:spacing w:val="-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проблем</w:t>
            </w:r>
            <w:r w:rsidRPr="00C32857">
              <w:rPr>
                <w:spacing w:val="-16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на</w:t>
            </w:r>
            <w:r w:rsidRPr="00C32857">
              <w:rPr>
                <w:spacing w:val="-4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всех</w:t>
            </w:r>
            <w:r w:rsidRPr="00C32857">
              <w:rPr>
                <w:spacing w:val="1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этапах</w:t>
            </w:r>
          </w:p>
          <w:p w14:paraId="196D89CF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аналитического</w:t>
            </w:r>
            <w:r w:rsidRPr="00C32857">
              <w:rPr>
                <w:spacing w:val="-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</w:t>
            </w:r>
            <w:r w:rsidRPr="00C32857">
              <w:rPr>
                <w:spacing w:val="2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технологического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процесса при выполнении</w:t>
            </w:r>
            <w:r w:rsidRPr="00C32857">
              <w:rPr>
                <w:spacing w:val="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индивидуальных</w:t>
            </w:r>
            <w:r w:rsidRPr="00C32857">
              <w:rPr>
                <w:spacing w:val="-3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lastRenderedPageBreak/>
              <w:t>творческих</w:t>
            </w:r>
          </w:p>
          <w:p w14:paraId="1A4C7D87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и коллективных проектных работ.</w:t>
            </w:r>
            <w:r w:rsidRPr="00C32857">
              <w:rPr>
                <w:spacing w:val="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Изучают конструктивные,</w:t>
            </w:r>
            <w:r w:rsidRPr="00C32857">
              <w:rPr>
                <w:spacing w:val="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соединительные</w:t>
            </w:r>
            <w:r w:rsidRPr="00C32857">
              <w:rPr>
                <w:spacing w:val="-22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элементы</w:t>
            </w:r>
            <w:r w:rsidRPr="00C32857">
              <w:rPr>
                <w:spacing w:val="10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</w:t>
            </w:r>
            <w:r w:rsidRPr="00C32857">
              <w:rPr>
                <w:spacing w:val="2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основные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узлы</w:t>
            </w:r>
            <w:r w:rsidRPr="00C32857">
              <w:rPr>
                <w:spacing w:val="-22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робота.</w:t>
            </w:r>
          </w:p>
          <w:p w14:paraId="037867C8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Конструируют</w:t>
            </w:r>
            <w:r w:rsidRPr="00C32857">
              <w:rPr>
                <w:spacing w:val="20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робототехнические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модели.</w:t>
            </w:r>
          </w:p>
          <w:p w14:paraId="3D321EED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Называют</w:t>
            </w:r>
            <w:r w:rsidRPr="00C32857">
              <w:rPr>
                <w:spacing w:val="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основные</w:t>
            </w:r>
            <w:r w:rsidRPr="00C32857">
              <w:rPr>
                <w:spacing w:val="5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конструктивные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элементы</w:t>
            </w:r>
            <w:r w:rsidRPr="00C32857">
              <w:rPr>
                <w:spacing w:val="-4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робота,</w:t>
            </w:r>
            <w:r w:rsidRPr="00C32857">
              <w:rPr>
                <w:spacing w:val="-19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электронные</w:t>
            </w:r>
          </w:p>
          <w:p w14:paraId="46D93793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устройства (контроллер, датчик, мотор).</w:t>
            </w:r>
            <w:r w:rsidRPr="00C32857">
              <w:rPr>
                <w:spacing w:val="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Составляют</w:t>
            </w:r>
            <w:r w:rsidRPr="00C32857">
              <w:rPr>
                <w:spacing w:val="-1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алгоритм</w:t>
            </w:r>
            <w:r w:rsidRPr="00C32857">
              <w:rPr>
                <w:spacing w:val="6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в</w:t>
            </w:r>
            <w:r w:rsidRPr="00C32857">
              <w:rPr>
                <w:spacing w:val="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визуальной</w:t>
            </w:r>
            <w:r w:rsidRPr="00C32857">
              <w:rPr>
                <w:spacing w:val="3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среде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программирования.</w:t>
            </w:r>
          </w:p>
          <w:p w14:paraId="1635D533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Проводят</w:t>
            </w:r>
            <w:r w:rsidRPr="00C32857">
              <w:rPr>
                <w:spacing w:val="-9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испытания</w:t>
            </w:r>
            <w:r w:rsidRPr="00C32857">
              <w:rPr>
                <w:spacing w:val="3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</w:t>
            </w:r>
            <w:r w:rsidRPr="00C32857">
              <w:rPr>
                <w:spacing w:val="18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презентацию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робота.</w:t>
            </w:r>
          </w:p>
          <w:p w14:paraId="2A40D45B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Выполняют</w:t>
            </w:r>
            <w:r w:rsidRPr="00C32857">
              <w:rPr>
                <w:spacing w:val="-12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коллективный</w:t>
            </w:r>
            <w:r w:rsidRPr="00C32857">
              <w:rPr>
                <w:spacing w:val="-9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или</w:t>
            </w:r>
          </w:p>
          <w:p w14:paraId="141F5DD6" w14:textId="77777777" w:rsidR="00602EBF" w:rsidRPr="00C32857" w:rsidRDefault="00602EBF" w:rsidP="002D2D74">
            <w:pPr>
              <w:pStyle w:val="ae"/>
              <w:rPr>
                <w:sz w:val="24"/>
                <w:szCs w:val="24"/>
              </w:rPr>
            </w:pPr>
            <w:r w:rsidRPr="00C32857">
              <w:rPr>
                <w:sz w:val="24"/>
                <w:szCs w:val="24"/>
              </w:rPr>
              <w:t>групповой</w:t>
            </w:r>
            <w:r w:rsidRPr="00C32857">
              <w:rPr>
                <w:spacing w:val="4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проект</w:t>
            </w:r>
            <w:r w:rsidRPr="00C32857">
              <w:rPr>
                <w:spacing w:val="-5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в</w:t>
            </w:r>
            <w:r w:rsidRPr="00C32857">
              <w:rPr>
                <w:spacing w:val="29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рамках</w:t>
            </w:r>
            <w:r w:rsidRPr="00C32857">
              <w:rPr>
                <w:spacing w:val="-9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изучаемой</w:t>
            </w:r>
            <w:r w:rsidRPr="00C32857">
              <w:rPr>
                <w:spacing w:val="-67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тематики.</w:t>
            </w:r>
          </w:p>
          <w:p w14:paraId="125F85C1" w14:textId="77777777" w:rsidR="00602EBF" w:rsidRPr="00BF66EC" w:rsidRDefault="00602EBF" w:rsidP="002D2D74">
            <w:pPr>
              <w:pStyle w:val="ae"/>
              <w:rPr>
                <w:color w:val="000000"/>
              </w:rPr>
            </w:pPr>
            <w:r w:rsidRPr="00C32857">
              <w:rPr>
                <w:sz w:val="24"/>
                <w:szCs w:val="24"/>
              </w:rPr>
              <w:t>Выступают</w:t>
            </w:r>
            <w:r w:rsidRPr="00C32857">
              <w:rPr>
                <w:spacing w:val="-15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с</w:t>
            </w:r>
            <w:r w:rsidRPr="00C32857">
              <w:rPr>
                <w:spacing w:val="24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lastRenderedPageBreak/>
              <w:t>защитой</w:t>
            </w:r>
            <w:r w:rsidRPr="00C32857">
              <w:rPr>
                <w:spacing w:val="-12"/>
                <w:sz w:val="24"/>
                <w:szCs w:val="24"/>
              </w:rPr>
              <w:t xml:space="preserve"> </w:t>
            </w:r>
            <w:r w:rsidRPr="00C32857">
              <w:rPr>
                <w:sz w:val="24"/>
                <w:szCs w:val="24"/>
              </w:rPr>
              <w:t>проекта</w:t>
            </w:r>
          </w:p>
        </w:tc>
      </w:tr>
      <w:tr w:rsidR="00602EBF" w14:paraId="49A49A43" w14:textId="77777777" w:rsidTr="002D2D7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58DD132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9F5BC8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79" w:type="dxa"/>
            <w:gridSpan w:val="4"/>
            <w:tcMar>
              <w:top w:w="50" w:type="dxa"/>
              <w:left w:w="100" w:type="dxa"/>
            </w:tcMar>
            <w:vAlign w:val="center"/>
          </w:tcPr>
          <w:p w14:paraId="4890E1B8" w14:textId="77777777" w:rsidR="00602EBF" w:rsidRDefault="00602EBF" w:rsidP="002D2D74"/>
        </w:tc>
        <w:tc>
          <w:tcPr>
            <w:tcW w:w="2269" w:type="dxa"/>
          </w:tcPr>
          <w:p w14:paraId="7930366B" w14:textId="77777777" w:rsidR="00602EBF" w:rsidRDefault="00602EBF" w:rsidP="002D2D74"/>
        </w:tc>
      </w:tr>
      <w:tr w:rsidR="00602EBF" w14:paraId="4D9AC44C" w14:textId="77777777" w:rsidTr="002D2D74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14:paraId="4ABECBB0" w14:textId="77777777" w:rsidR="00602EBF" w:rsidRDefault="00602EBF" w:rsidP="002D2D74">
            <w:pPr>
              <w:spacing w:after="0"/>
              <w:ind w:left="135"/>
            </w:pP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69" w:type="dxa"/>
          </w:tcPr>
          <w:p w14:paraId="1499067E" w14:textId="77777777" w:rsidR="00602EBF" w:rsidRPr="00BF66EC" w:rsidRDefault="00602EBF" w:rsidP="002D2D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02EBF" w:rsidRPr="00BF66EC" w14:paraId="3C945C8B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697E1C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7B17E497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96EB0" w14:textId="77777777" w:rsidR="00602EBF" w:rsidRDefault="00602EBF" w:rsidP="002D2D74">
            <w:pPr>
              <w:spacing w:after="0"/>
              <w:ind w:left="135"/>
              <w:jc w:val="center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083D44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231FB0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836F71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5706FB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54B3CF95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 традиционные праздники</w:t>
            </w:r>
          </w:p>
          <w:p w14:paraId="112F5F79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 памятные даты (День защитника Отечества, Международный женский</w:t>
            </w:r>
          </w:p>
          <w:p w14:paraId="616E5E5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день, День Победы), необходимость подготовки подарков.</w:t>
            </w:r>
          </w:p>
          <w:p w14:paraId="622681C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Определяют с помощью учителя</w:t>
            </w:r>
          </w:p>
          <w:p w14:paraId="7A4D9C63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оптимальные и доступные новые решения конструкторско-</w:t>
            </w:r>
          </w:p>
          <w:p w14:paraId="0E756DC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технологических проблем на всех этапах аналитического и технологического</w:t>
            </w:r>
          </w:p>
          <w:p w14:paraId="4A01A08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процесса при выполнении индивидуальных творческих</w:t>
            </w:r>
          </w:p>
          <w:p w14:paraId="3B78DD3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и коллективных </w:t>
            </w:r>
            <w:r w:rsidRPr="00D33B2E">
              <w:rPr>
                <w:sz w:val="24"/>
                <w:szCs w:val="24"/>
              </w:rPr>
              <w:lastRenderedPageBreak/>
              <w:t>проектных работ. Обсуждают варианты изделий-подарков (открытки, сувениры).</w:t>
            </w:r>
          </w:p>
          <w:p w14:paraId="26CC912E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Рассматривают и обсуждают образцы папок-футляров, открыток, анализируют их по материалам, конструктивным особенностям.</w:t>
            </w:r>
          </w:p>
          <w:p w14:paraId="10EA5CA4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Анализируют образцы изделий.</w:t>
            </w:r>
          </w:p>
          <w:p w14:paraId="09F0CBA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Продумывают образ и конструкцию будущего своего изделия, его</w:t>
            </w:r>
          </w:p>
          <w:p w14:paraId="75C0C75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конструкцию, технологию изготовления, размеры.</w:t>
            </w:r>
          </w:p>
          <w:p w14:paraId="7FAC250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 необходимые расчеты и построения с опорой на рисунки и схемы.</w:t>
            </w:r>
          </w:p>
          <w:p w14:paraId="0A146D7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Подбирают материалы и </w:t>
            </w:r>
            <w:r w:rsidRPr="00D33B2E">
              <w:rPr>
                <w:sz w:val="24"/>
                <w:szCs w:val="24"/>
              </w:rPr>
              <w:lastRenderedPageBreak/>
              <w:t>инструменты.</w:t>
            </w:r>
          </w:p>
          <w:p w14:paraId="4CB7F01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Изготавливают</w:t>
            </w:r>
            <w:r w:rsidRPr="00D33B2E">
              <w:t xml:space="preserve"> </w:t>
            </w:r>
            <w:r w:rsidRPr="00D33B2E">
              <w:rPr>
                <w:sz w:val="24"/>
                <w:szCs w:val="24"/>
              </w:rPr>
              <w:t>изделие. Проверяют в действии.</w:t>
            </w:r>
          </w:p>
          <w:p w14:paraId="4783040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Оценивают его качество.</w:t>
            </w:r>
          </w:p>
          <w:p w14:paraId="083ED15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 коллективные, групповые проекты.</w:t>
            </w:r>
          </w:p>
          <w:p w14:paraId="6CF2E5E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 коллективный или</w:t>
            </w:r>
          </w:p>
          <w:p w14:paraId="3D6AB83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14:paraId="42291195" w14:textId="77777777" w:rsidR="00602EBF" w:rsidRPr="00BF66EC" w:rsidRDefault="00602EBF" w:rsidP="002D2D74">
            <w:pPr>
              <w:pStyle w:val="ae"/>
            </w:pPr>
            <w:r w:rsidRPr="00D33B2E">
              <w:rPr>
                <w:sz w:val="24"/>
                <w:szCs w:val="24"/>
              </w:rPr>
              <w:t>Выступают с защитой проекта</w:t>
            </w:r>
          </w:p>
        </w:tc>
      </w:tr>
      <w:tr w:rsidR="00602EBF" w:rsidRPr="00BF66EC" w14:paraId="59A89054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AF0B0D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3047C14C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F56B4" w14:textId="77777777" w:rsidR="00602EBF" w:rsidRDefault="00602EBF" w:rsidP="002D2D74">
            <w:pPr>
              <w:spacing w:after="0"/>
              <w:ind w:left="135"/>
              <w:jc w:val="center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E05EA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75C9A3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C52DC9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7A3B01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4A367E0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Рассматривают образцы упаковок,</w:t>
            </w:r>
          </w:p>
          <w:p w14:paraId="278E160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емкостей, футляров (прошлого и современных).</w:t>
            </w:r>
          </w:p>
          <w:p w14:paraId="10F006ED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Обсуждают, рассуждают об их</w:t>
            </w:r>
          </w:p>
          <w:p w14:paraId="634679A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назначении, особенностях конструкций, материалов, способах отделки, эстетичности; о способах </w:t>
            </w:r>
            <w:proofErr w:type="spellStart"/>
            <w:r w:rsidRPr="00D33B2E">
              <w:rPr>
                <w:sz w:val="24"/>
                <w:szCs w:val="24"/>
              </w:rPr>
              <w:t>достиженияпрочности</w:t>
            </w:r>
            <w:proofErr w:type="spellEnd"/>
            <w:r w:rsidRPr="00D33B2E">
              <w:rPr>
                <w:sz w:val="24"/>
                <w:szCs w:val="24"/>
              </w:rPr>
              <w:t xml:space="preserve"> их </w:t>
            </w:r>
            <w:r w:rsidRPr="00D33B2E">
              <w:rPr>
                <w:sz w:val="24"/>
                <w:szCs w:val="24"/>
              </w:rPr>
              <w:lastRenderedPageBreak/>
              <w:t>конструкций.</w:t>
            </w:r>
          </w:p>
          <w:p w14:paraId="21B5E76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14:paraId="5A7BAEFD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Обсуждают требования к современным упаковкам (прочность, удобство, </w:t>
            </w:r>
            <w:proofErr w:type="spellStart"/>
            <w:r w:rsidRPr="00D33B2E">
              <w:rPr>
                <w:sz w:val="24"/>
                <w:szCs w:val="24"/>
              </w:rPr>
              <w:t>экологичность</w:t>
            </w:r>
            <w:proofErr w:type="spellEnd"/>
            <w:r w:rsidRPr="00D33B2E">
              <w:rPr>
                <w:sz w:val="24"/>
                <w:szCs w:val="24"/>
              </w:rPr>
              <w:t>, яркость).</w:t>
            </w:r>
          </w:p>
          <w:p w14:paraId="55F505D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 доступных примерах рассуждают</w:t>
            </w:r>
          </w:p>
          <w:p w14:paraId="33ECD79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 способах изменения высоты, ширины путем достраивания, изменения размеров развертки упаковки.</w:t>
            </w:r>
          </w:p>
          <w:p w14:paraId="2017FD0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Осваивают способ построения развертки призмы, </w:t>
            </w:r>
            <w:r w:rsidRPr="00D33B2E">
              <w:rPr>
                <w:sz w:val="24"/>
                <w:szCs w:val="24"/>
              </w:rPr>
              <w:lastRenderedPageBreak/>
              <w:t>конуса, пирамиды.</w:t>
            </w:r>
          </w:p>
          <w:p w14:paraId="53528CF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изготовления, размеры.</w:t>
            </w:r>
          </w:p>
          <w:p w14:paraId="20F7E6D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 необходимые расчеты построения разверток с опорой</w:t>
            </w:r>
          </w:p>
          <w:p w14:paraId="61603FB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 рисунки и схемы.</w:t>
            </w:r>
          </w:p>
          <w:p w14:paraId="447844DD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14:paraId="54F6AAC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Оценивают его качество.</w:t>
            </w:r>
          </w:p>
          <w:p w14:paraId="16025BA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 коллективный или</w:t>
            </w:r>
          </w:p>
          <w:p w14:paraId="7381DFF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14:paraId="5879F493" w14:textId="77777777" w:rsidR="00602EBF" w:rsidRPr="00BF66EC" w:rsidRDefault="00602EBF" w:rsidP="002D2D74">
            <w:pPr>
              <w:pStyle w:val="ae"/>
            </w:pPr>
            <w:r w:rsidRPr="00D33B2E">
              <w:rPr>
                <w:sz w:val="24"/>
                <w:szCs w:val="24"/>
              </w:rPr>
              <w:t>Выступают с защитой проекта</w:t>
            </w:r>
            <w:r>
              <w:t xml:space="preserve"> </w:t>
            </w:r>
          </w:p>
        </w:tc>
      </w:tr>
      <w:tr w:rsidR="00602EBF" w:rsidRPr="00BF66EC" w14:paraId="3EE53BFA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B5DA0E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057B2860" w14:textId="77777777" w:rsidR="00602EBF" w:rsidRDefault="00602EBF" w:rsidP="002D2D74">
            <w:pPr>
              <w:spacing w:after="0"/>
              <w:ind w:left="135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8A3D2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418AEE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7B858E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BF8229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F1361D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6BB5BA7E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Наблюдают архитектурные строения</w:t>
            </w:r>
          </w:p>
          <w:p w14:paraId="35C06A5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разных времен и их интерьеры. </w:t>
            </w:r>
            <w:r w:rsidRPr="00D33B2E">
              <w:rPr>
                <w:sz w:val="24"/>
                <w:szCs w:val="24"/>
              </w:rPr>
              <w:lastRenderedPageBreak/>
              <w:t>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14:paraId="31BB4054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 с профессией дизайнера интерьеров, художника-декоратора.</w:t>
            </w:r>
          </w:p>
          <w:p w14:paraId="779F920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 конструктивные</w:t>
            </w:r>
          </w:p>
          <w:p w14:paraId="3FB1391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 декоративно-художественные возможности разных материалов (древесина, камень, кирпич).</w:t>
            </w:r>
          </w:p>
          <w:p w14:paraId="0CE8ADA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 с традиционными домами разных народов.</w:t>
            </w:r>
          </w:p>
          <w:p w14:paraId="555BC32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Знакомятся с техникой </w:t>
            </w:r>
            <w:proofErr w:type="spellStart"/>
            <w:r w:rsidRPr="00D33B2E">
              <w:rPr>
                <w:sz w:val="24"/>
                <w:szCs w:val="24"/>
              </w:rPr>
              <w:t>декупаж</w:t>
            </w:r>
            <w:proofErr w:type="spellEnd"/>
            <w:r w:rsidRPr="00D33B2E">
              <w:rPr>
                <w:sz w:val="24"/>
                <w:szCs w:val="24"/>
              </w:rPr>
              <w:t xml:space="preserve">. Осваивают способ </w:t>
            </w:r>
            <w:r w:rsidRPr="00D33B2E">
              <w:rPr>
                <w:sz w:val="24"/>
                <w:szCs w:val="24"/>
              </w:rPr>
              <w:lastRenderedPageBreak/>
              <w:t xml:space="preserve">и приемы выполнения </w:t>
            </w:r>
            <w:proofErr w:type="spellStart"/>
            <w:r w:rsidRPr="00D33B2E">
              <w:rPr>
                <w:sz w:val="24"/>
                <w:szCs w:val="24"/>
              </w:rPr>
              <w:t>декупажа</w:t>
            </w:r>
            <w:proofErr w:type="spellEnd"/>
            <w:r w:rsidRPr="00D33B2E">
              <w:rPr>
                <w:sz w:val="24"/>
                <w:szCs w:val="24"/>
              </w:rPr>
              <w:t>.</w:t>
            </w:r>
          </w:p>
          <w:p w14:paraId="3C59977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Наблюдают мотивы, используемые художниками-декораторами в своих работах.</w:t>
            </w:r>
          </w:p>
          <w:p w14:paraId="5413845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 источники вдохновения художников – природа.</w:t>
            </w:r>
          </w:p>
          <w:p w14:paraId="0BC909F3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Рассматривают образцы </w:t>
            </w:r>
            <w:proofErr w:type="spellStart"/>
            <w:r w:rsidRPr="00D33B2E">
              <w:rPr>
                <w:sz w:val="24"/>
                <w:szCs w:val="24"/>
              </w:rPr>
              <w:t>декораобсуждают</w:t>
            </w:r>
            <w:proofErr w:type="spellEnd"/>
            <w:r w:rsidRPr="00D33B2E">
              <w:rPr>
                <w:sz w:val="24"/>
                <w:szCs w:val="24"/>
              </w:rPr>
              <w:t xml:space="preserve"> средства художественной</w:t>
            </w:r>
          </w:p>
          <w:p w14:paraId="3A8F6AE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выразительности.</w:t>
            </w:r>
          </w:p>
          <w:p w14:paraId="2B05A9B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Рассуждают о месте сувениров в декоре помещений, о разновидностях сувениров. Наблюдают, рассуждают, обсуждают конструктивные особенности образцов изделий или их рисунков.</w:t>
            </w:r>
          </w:p>
          <w:p w14:paraId="134BA97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 xml:space="preserve">Исследуют свойства тонкой </w:t>
            </w:r>
            <w:r w:rsidRPr="00D33B2E">
              <w:rPr>
                <w:sz w:val="24"/>
                <w:szCs w:val="24"/>
              </w:rPr>
              <w:lastRenderedPageBreak/>
              <w:t>проволоки. Осваивают способы сгибания,</w:t>
            </w:r>
          </w:p>
          <w:p w14:paraId="58B2177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скручивания, накручивания проволоки.</w:t>
            </w:r>
          </w:p>
          <w:p w14:paraId="433B487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изготовления.</w:t>
            </w:r>
          </w:p>
          <w:p w14:paraId="54589A7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Делают эскиз (если необходимо). Выполняют необходимые расчеты и построения самостоятельно</w:t>
            </w:r>
          </w:p>
          <w:p w14:paraId="662B4DED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или с опорой на рисунки и схемы. Подбирают материалы и инструменты. Изготавливают изделие.</w:t>
            </w:r>
          </w:p>
          <w:p w14:paraId="265976D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Оценивают его качество.</w:t>
            </w:r>
          </w:p>
          <w:p w14:paraId="51318FC4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 коллективный или</w:t>
            </w:r>
          </w:p>
          <w:p w14:paraId="756534B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14:paraId="46A4E4AB" w14:textId="77777777" w:rsidR="00602EBF" w:rsidRPr="00BF66EC" w:rsidRDefault="00602EBF" w:rsidP="002D2D74">
            <w:pPr>
              <w:pStyle w:val="ae"/>
            </w:pPr>
            <w:r w:rsidRPr="00D33B2E">
              <w:rPr>
                <w:sz w:val="24"/>
                <w:szCs w:val="24"/>
              </w:rPr>
              <w:t xml:space="preserve">Выступают с </w:t>
            </w:r>
            <w:r w:rsidRPr="00D33B2E">
              <w:rPr>
                <w:sz w:val="24"/>
                <w:szCs w:val="24"/>
              </w:rPr>
              <w:lastRenderedPageBreak/>
              <w:t xml:space="preserve">защитой проекта </w:t>
            </w:r>
          </w:p>
        </w:tc>
      </w:tr>
      <w:tr w:rsidR="00602EBF" w:rsidRPr="00BF66EC" w14:paraId="2CD120EC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AC713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18F41B44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6C0D0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FE5D8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817A17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35B067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BD368F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4BE2EF4E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Наблюдают изделия</w:t>
            </w:r>
            <w:r w:rsidRPr="00D33B2E">
              <w:rPr>
                <w:spacing w:val="1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</w:t>
            </w:r>
            <w:r w:rsidRPr="00D33B2E">
              <w:rPr>
                <w:spacing w:val="2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полимерных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материалов.</w:t>
            </w:r>
          </w:p>
          <w:p w14:paraId="5C0357A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Получают</w:t>
            </w:r>
            <w:r w:rsidRPr="00D33B2E">
              <w:rPr>
                <w:spacing w:val="-1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представление</w:t>
            </w:r>
            <w:r w:rsidRPr="00D33B2E">
              <w:rPr>
                <w:spacing w:val="-1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сырье, из</w:t>
            </w:r>
            <w:r w:rsidRPr="00D33B2E">
              <w:rPr>
                <w:spacing w:val="1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которого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они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изготавливаются,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–</w:t>
            </w:r>
          </w:p>
          <w:p w14:paraId="0745A29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нефть.</w:t>
            </w:r>
          </w:p>
          <w:p w14:paraId="157B524D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1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многообразием продуктов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нефтепереработки.</w:t>
            </w:r>
          </w:p>
          <w:p w14:paraId="3711067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</w:t>
            </w:r>
            <w:r w:rsidRPr="00D33B2E">
              <w:rPr>
                <w:spacing w:val="-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профессиями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людей,</w:t>
            </w:r>
          </w:p>
          <w:p w14:paraId="23323A2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работающих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-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нефтяной</w:t>
            </w:r>
            <w:r w:rsidRPr="00D33B2E">
              <w:rPr>
                <w:spacing w:val="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2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химической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отраслях.</w:t>
            </w:r>
          </w:p>
          <w:p w14:paraId="58ECEC9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Рассуждают,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1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сходства</w:t>
            </w:r>
          </w:p>
          <w:p w14:paraId="143D263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различия</w:t>
            </w:r>
            <w:r w:rsidRPr="00D33B2E">
              <w:rPr>
                <w:spacing w:val="-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полимерных</w:t>
            </w:r>
            <w:r w:rsidRPr="00D33B2E">
              <w:rPr>
                <w:spacing w:val="-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материалов.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Классифицируют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</w:t>
            </w:r>
            <w:r w:rsidRPr="00D33B2E">
              <w:rPr>
                <w:spacing w:val="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группы: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пластик,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пластмасса, полиэтилен, поролон,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lastRenderedPageBreak/>
              <w:t>пенопласт.</w:t>
            </w:r>
          </w:p>
          <w:p w14:paraId="08EFB8C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Исследуют</w:t>
            </w:r>
            <w:r w:rsidRPr="00D33B2E">
              <w:rPr>
                <w:spacing w:val="-2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физические</w:t>
            </w:r>
          </w:p>
          <w:p w14:paraId="6F90E8A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технологические</w:t>
            </w:r>
            <w:r w:rsidRPr="00D33B2E">
              <w:rPr>
                <w:spacing w:val="-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свойства</w:t>
            </w:r>
            <w:r w:rsidRPr="00D33B2E">
              <w:rPr>
                <w:spacing w:val="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нескольких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образцов</w:t>
            </w:r>
            <w:r w:rsidRPr="00D33B2E">
              <w:rPr>
                <w:spacing w:val="-2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полимеров</w:t>
            </w:r>
            <w:r w:rsidRPr="00D33B2E">
              <w:rPr>
                <w:spacing w:val="-2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-2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сравнении.</w:t>
            </w:r>
          </w:p>
          <w:p w14:paraId="253B707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Рассматривают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-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анализируют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образцы</w:t>
            </w:r>
          </w:p>
          <w:p w14:paraId="74567ED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конструкций,</w:t>
            </w:r>
            <w:r w:rsidRPr="00D33B2E">
              <w:rPr>
                <w:spacing w:val="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называют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используемые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материалы.</w:t>
            </w:r>
          </w:p>
          <w:p w14:paraId="354CD06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Изготавливают объемные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геометрические</w:t>
            </w:r>
            <w:r w:rsidRPr="00D33B2E">
              <w:rPr>
                <w:spacing w:val="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конструкции</w:t>
            </w:r>
          </w:p>
          <w:p w14:paraId="5EE2DDC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 использованием синтетических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материалов,</w:t>
            </w:r>
            <w:r w:rsidRPr="00D33B2E">
              <w:rPr>
                <w:spacing w:val="-3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пластиков.</w:t>
            </w:r>
          </w:p>
          <w:p w14:paraId="4063BCA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Вспоминают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2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называют</w:t>
            </w:r>
            <w:r w:rsidRPr="00D33B2E">
              <w:rPr>
                <w:spacing w:val="-1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виды</w:t>
            </w:r>
          </w:p>
          <w:p w14:paraId="4D49B2A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натуральных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тканей,</w:t>
            </w:r>
            <w:r w:rsidRPr="00D33B2E">
              <w:rPr>
                <w:spacing w:val="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сырье,</w:t>
            </w:r>
            <w:r w:rsidRPr="00D33B2E">
              <w:rPr>
                <w:spacing w:val="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</w:t>
            </w:r>
            <w:r w:rsidRPr="00D33B2E">
              <w:rPr>
                <w:spacing w:val="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которого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их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изготавливают.</w:t>
            </w:r>
          </w:p>
          <w:p w14:paraId="1F56A16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</w:t>
            </w:r>
            <w:r w:rsidRPr="00D33B2E">
              <w:rPr>
                <w:spacing w:val="-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производством</w:t>
            </w:r>
          </w:p>
          <w:p w14:paraId="597AE13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синтетических</w:t>
            </w:r>
            <w:r w:rsidRPr="00D33B2E">
              <w:rPr>
                <w:spacing w:val="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тканей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</w:t>
            </w:r>
            <w:r w:rsidRPr="00D33B2E">
              <w:rPr>
                <w:spacing w:val="-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нефти</w:t>
            </w:r>
            <w:r w:rsidRPr="00D33B2E">
              <w:rPr>
                <w:spacing w:val="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lastRenderedPageBreak/>
              <w:t>(общее представление),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их</w:t>
            </w:r>
            <w:r w:rsidRPr="00D33B2E">
              <w:rPr>
                <w:spacing w:val="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некоторыми</w:t>
            </w:r>
          </w:p>
          <w:p w14:paraId="5A1F751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заданными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свойствами</w:t>
            </w:r>
          </w:p>
          <w:p w14:paraId="03DBD95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(водонепроницаемость,</w:t>
            </w:r>
            <w:r w:rsidRPr="00D33B2E">
              <w:rPr>
                <w:spacing w:val="2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огнеупорность,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теплозащита).</w:t>
            </w:r>
          </w:p>
          <w:p w14:paraId="242D73E3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использование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этих</w:t>
            </w:r>
            <w:r w:rsidRPr="00D33B2E">
              <w:rPr>
                <w:spacing w:val="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тканей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людьми</w:t>
            </w:r>
            <w:r w:rsidRPr="00D33B2E">
              <w:rPr>
                <w:spacing w:val="-2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опасных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профессий.</w:t>
            </w:r>
          </w:p>
          <w:p w14:paraId="7EC3956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Исследуют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образцы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натуральных</w:t>
            </w:r>
          </w:p>
          <w:p w14:paraId="30480E6D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синтетических</w:t>
            </w:r>
            <w:r w:rsidRPr="00D33B2E">
              <w:rPr>
                <w:spacing w:val="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тканей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сравнении.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Выявляют сходные и различные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свойства.</w:t>
            </w:r>
          </w:p>
          <w:p w14:paraId="575E3C7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Изготавливают</w:t>
            </w:r>
            <w:r w:rsidRPr="00D33B2E">
              <w:rPr>
                <w:spacing w:val="-1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изделие</w:t>
            </w:r>
          </w:p>
          <w:p w14:paraId="5541BAE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использованием</w:t>
            </w:r>
            <w:r w:rsidRPr="00D33B2E">
              <w:rPr>
                <w:spacing w:val="-2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синтетических</w:t>
            </w:r>
            <w:r w:rsidRPr="00D33B2E">
              <w:rPr>
                <w:spacing w:val="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тканей.</w:t>
            </w:r>
          </w:p>
          <w:p w14:paraId="55AB1EEE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коллективный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или</w:t>
            </w:r>
          </w:p>
          <w:p w14:paraId="20CE7E75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групповой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3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рамках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изучаемой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тематики.</w:t>
            </w:r>
          </w:p>
          <w:p w14:paraId="2CD61ADB" w14:textId="77777777" w:rsidR="00602EBF" w:rsidRPr="00BF66EC" w:rsidRDefault="00602EBF" w:rsidP="002D2D74">
            <w:pPr>
              <w:pStyle w:val="ae"/>
              <w:rPr>
                <w:color w:val="000000"/>
              </w:rPr>
            </w:pPr>
            <w:r w:rsidRPr="00D33B2E">
              <w:rPr>
                <w:sz w:val="24"/>
                <w:szCs w:val="24"/>
              </w:rPr>
              <w:t>Выступают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2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защитой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проекта</w:t>
            </w:r>
          </w:p>
        </w:tc>
      </w:tr>
      <w:tr w:rsidR="00602EBF" w:rsidRPr="00BF66EC" w14:paraId="5636A467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E8BDA5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14C060D3" w14:textId="77777777" w:rsidR="00602EBF" w:rsidRDefault="00602EBF" w:rsidP="002D2D74">
            <w:pPr>
              <w:spacing w:after="0"/>
              <w:ind w:left="135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F3820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8E351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A55D0A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EF0E78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0ADBA9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1B99BE39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Рассуждают,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обсуждают,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как</w:t>
            </w:r>
            <w:r w:rsidRPr="00D33B2E">
              <w:rPr>
                <w:spacing w:val="-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одевались</w:t>
            </w:r>
          </w:p>
          <w:p w14:paraId="7423480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люди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2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разные</w:t>
            </w:r>
            <w:r w:rsidRPr="00D33B2E">
              <w:rPr>
                <w:spacing w:val="-2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времена,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меняется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ли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мода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почему.</w:t>
            </w:r>
          </w:p>
          <w:p w14:paraId="088E2A2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профессиями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сфере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моды.</w:t>
            </w:r>
          </w:p>
          <w:p w14:paraId="50F3E14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Наблюдают</w:t>
            </w:r>
            <w:r w:rsidRPr="00D33B2E">
              <w:rPr>
                <w:spacing w:val="-1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рассуждают</w:t>
            </w:r>
          </w:p>
          <w:p w14:paraId="371622B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</w:t>
            </w:r>
            <w:r w:rsidRPr="00D33B2E">
              <w:rPr>
                <w:spacing w:val="2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особенностях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покроя</w:t>
            </w:r>
            <w:r w:rsidRPr="00D33B2E">
              <w:rPr>
                <w:spacing w:val="-2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одежды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разных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времен</w:t>
            </w:r>
            <w:r w:rsidRPr="00D33B2E">
              <w:rPr>
                <w:spacing w:val="-2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народов.</w:t>
            </w:r>
          </w:p>
          <w:p w14:paraId="673F33C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групповые</w:t>
            </w:r>
            <w:r w:rsidRPr="00D33B2E">
              <w:rPr>
                <w:spacing w:val="-1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проекты</w:t>
            </w:r>
            <w:r w:rsidRPr="00D33B2E">
              <w:rPr>
                <w:spacing w:val="-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теме.</w:t>
            </w:r>
          </w:p>
          <w:p w14:paraId="7EB23CF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Рассматривают</w:t>
            </w:r>
            <w:r w:rsidRPr="00D33B2E">
              <w:rPr>
                <w:spacing w:val="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рисунки,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приемы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обработки</w:t>
            </w:r>
            <w:r w:rsidRPr="00D33B2E">
              <w:rPr>
                <w:spacing w:val="-2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текстильных</w:t>
            </w:r>
          </w:p>
          <w:p w14:paraId="16D9001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материалов,</w:t>
            </w:r>
            <w:r w:rsidRPr="00D33B2E">
              <w:rPr>
                <w:spacing w:val="-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используют</w:t>
            </w:r>
            <w:r w:rsidRPr="00D33B2E">
              <w:rPr>
                <w:spacing w:val="1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данные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способы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практической</w:t>
            </w:r>
            <w:r w:rsidRPr="00D33B2E">
              <w:rPr>
                <w:spacing w:val="-2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работе.</w:t>
            </w:r>
          </w:p>
          <w:p w14:paraId="1DE4FC53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Продумывают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образ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будущего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изделия,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его конструкцию, технологию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изготовления,</w:t>
            </w:r>
            <w:r w:rsidRPr="00D33B2E">
              <w:rPr>
                <w:spacing w:val="-2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lastRenderedPageBreak/>
              <w:t>размеры.</w:t>
            </w:r>
          </w:p>
          <w:p w14:paraId="74B0B5B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Делают эскиз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(если необходимо).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1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необходимые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расчеты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2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построения</w:t>
            </w:r>
            <w:r w:rsidRPr="00D33B2E">
              <w:rPr>
                <w:spacing w:val="-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опорой</w:t>
            </w:r>
            <w:r w:rsidRPr="00D33B2E">
              <w:rPr>
                <w:spacing w:val="-1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рисунки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схемы.</w:t>
            </w:r>
          </w:p>
          <w:p w14:paraId="3A375AA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Подбирают материалы и инструменты,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изготавливают изделие, оценивают его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качество.</w:t>
            </w:r>
          </w:p>
          <w:p w14:paraId="789ED08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 разнообразие народов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народностей</w:t>
            </w:r>
            <w:r w:rsidRPr="00D33B2E">
              <w:rPr>
                <w:spacing w:val="-2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России. Рассматривают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изображения</w:t>
            </w:r>
          </w:p>
          <w:p w14:paraId="7FB1B209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национальной</w:t>
            </w:r>
            <w:r w:rsidRPr="00D33B2E">
              <w:rPr>
                <w:spacing w:val="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одежды</w:t>
            </w:r>
            <w:r w:rsidRPr="00D33B2E">
              <w:rPr>
                <w:spacing w:val="1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разных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народов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своего</w:t>
            </w:r>
            <w:r w:rsidRPr="00D33B2E">
              <w:rPr>
                <w:spacing w:val="-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региона.</w:t>
            </w:r>
          </w:p>
          <w:p w14:paraId="5F080711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их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особенности</w:t>
            </w:r>
          </w:p>
          <w:p w14:paraId="5204047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по компонентам, материалам, декору.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Обращают</w:t>
            </w:r>
            <w:r w:rsidRPr="00D33B2E">
              <w:rPr>
                <w:spacing w:val="-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внимание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</w:t>
            </w:r>
            <w:r w:rsidRPr="00D33B2E">
              <w:rPr>
                <w:spacing w:val="4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головные</w:t>
            </w:r>
            <w:r w:rsidRPr="00D33B2E">
              <w:rPr>
                <w:spacing w:val="-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уборы,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 xml:space="preserve">их многообразие, </w:t>
            </w:r>
            <w:r w:rsidRPr="00D33B2E">
              <w:rPr>
                <w:sz w:val="24"/>
                <w:szCs w:val="24"/>
              </w:rPr>
              <w:lastRenderedPageBreak/>
              <w:t>историческое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назначение.</w:t>
            </w:r>
          </w:p>
          <w:p w14:paraId="7F2D567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необходимость</w:t>
            </w:r>
            <w:r w:rsidRPr="00D33B2E">
              <w:rPr>
                <w:spacing w:val="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аксессуаров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одежде,</w:t>
            </w:r>
            <w:r w:rsidRPr="00D33B2E">
              <w:rPr>
                <w:spacing w:val="-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их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назначение.</w:t>
            </w:r>
          </w:p>
          <w:p w14:paraId="095C489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материалы</w:t>
            </w:r>
            <w:r w:rsidRPr="00D33B2E">
              <w:rPr>
                <w:spacing w:val="-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для</w:t>
            </w:r>
            <w:r w:rsidRPr="00D33B2E">
              <w:rPr>
                <w:spacing w:val="2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аксессуаров,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способы</w:t>
            </w:r>
            <w:r w:rsidRPr="00D33B2E">
              <w:rPr>
                <w:spacing w:val="-2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отделки.</w:t>
            </w:r>
          </w:p>
          <w:p w14:paraId="34598579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Знакомятся</w:t>
            </w:r>
            <w:r w:rsidRPr="00D33B2E">
              <w:rPr>
                <w:spacing w:val="-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со</w:t>
            </w:r>
            <w:r w:rsidRPr="00D33B2E">
              <w:rPr>
                <w:spacing w:val="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строчками</w:t>
            </w:r>
          </w:p>
          <w:p w14:paraId="69624AC5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крестообразного</w:t>
            </w:r>
            <w:r w:rsidRPr="00D33B2E">
              <w:rPr>
                <w:spacing w:val="1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петлеобразного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стежка.</w:t>
            </w:r>
          </w:p>
          <w:p w14:paraId="7ADB6345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Упражняются</w:t>
            </w:r>
            <w:r w:rsidRPr="00D33B2E">
              <w:rPr>
                <w:spacing w:val="-1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-1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их</w:t>
            </w:r>
            <w:r w:rsidRPr="00D33B2E">
              <w:rPr>
                <w:spacing w:val="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выполнении.</w:t>
            </w:r>
          </w:p>
          <w:p w14:paraId="4D7C49F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коллективный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или</w:t>
            </w:r>
          </w:p>
          <w:p w14:paraId="342FA643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групповой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3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рамках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изучаемой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тематики.</w:t>
            </w:r>
          </w:p>
          <w:p w14:paraId="230A1E06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Создают презентацию.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Защищают</w:t>
            </w:r>
            <w:r w:rsidRPr="00D33B2E">
              <w:rPr>
                <w:spacing w:val="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свои</w:t>
            </w:r>
            <w:r w:rsidRPr="00D33B2E">
              <w:rPr>
                <w:spacing w:val="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проекты.</w:t>
            </w:r>
          </w:p>
          <w:p w14:paraId="562EA32C" w14:textId="77777777" w:rsidR="00602EBF" w:rsidRPr="00D33B2E" w:rsidRDefault="00602EBF" w:rsidP="002D2D74">
            <w:pPr>
              <w:pStyle w:val="ae"/>
              <w:rPr>
                <w:color w:val="000000"/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результаты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работы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групп.</w:t>
            </w:r>
          </w:p>
        </w:tc>
      </w:tr>
      <w:tr w:rsidR="00602EBF" w:rsidRPr="00BF66EC" w14:paraId="0C1F5D1F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DDFF5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0B9579FF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</w:t>
            </w: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материалов, в том числе наборов «Конструктор» по заданным условиям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5E3C3" w14:textId="77777777" w:rsidR="00602EBF" w:rsidRDefault="00602EBF" w:rsidP="002D2D74">
            <w:pPr>
              <w:spacing w:after="0"/>
              <w:ind w:left="135"/>
              <w:jc w:val="center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F6530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C9C8DD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2BB733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20158A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4DE72C45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разнообразие</w:t>
            </w:r>
            <w:r w:rsidRPr="00D33B2E">
              <w:rPr>
                <w:spacing w:val="-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мира</w:t>
            </w:r>
            <w:r w:rsidRPr="00D33B2E">
              <w:rPr>
                <w:spacing w:val="1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игрушек.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Классифицируют</w:t>
            </w:r>
            <w:r w:rsidRPr="00D33B2E">
              <w:rPr>
                <w:spacing w:val="-2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lastRenderedPageBreak/>
              <w:t>игрушки.</w:t>
            </w:r>
          </w:p>
          <w:p w14:paraId="389A2470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D33B2E">
              <w:rPr>
                <w:sz w:val="24"/>
                <w:szCs w:val="24"/>
              </w:rPr>
              <w:t>современные</w:t>
            </w:r>
            <w:r w:rsidRPr="00D33B2E">
              <w:rPr>
                <w:spacing w:val="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материалы</w:t>
            </w:r>
            <w:proofErr w:type="gramEnd"/>
            <w:r w:rsidRPr="00D33B2E">
              <w:rPr>
                <w:sz w:val="24"/>
                <w:szCs w:val="24"/>
              </w:rPr>
              <w:t xml:space="preserve"> из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которых</w:t>
            </w:r>
            <w:r w:rsidRPr="00D33B2E">
              <w:rPr>
                <w:spacing w:val="-2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они</w:t>
            </w:r>
            <w:r w:rsidRPr="00D33B2E">
              <w:rPr>
                <w:spacing w:val="-2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изготовлены.</w:t>
            </w:r>
          </w:p>
          <w:p w14:paraId="0C74C09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конструктивные</w:t>
            </w:r>
            <w:r w:rsidRPr="00D33B2E">
              <w:rPr>
                <w:spacing w:val="-1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особенности механических</w:t>
            </w:r>
            <w:r w:rsidRPr="00D33B2E">
              <w:rPr>
                <w:spacing w:val="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(динамических)</w:t>
            </w:r>
            <w:r w:rsidRPr="00D33B2E">
              <w:rPr>
                <w:spacing w:val="-1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игрушек,</w:t>
            </w:r>
          </w:p>
          <w:p w14:paraId="760C596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их принципы и механизмы движения.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Знакомятся с простыми механизмами.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Отбирают объекты или придумывают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свои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конструкции.</w:t>
            </w:r>
          </w:p>
          <w:p w14:paraId="52CDF53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Рассматривают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качающиеся</w:t>
            </w:r>
          </w:p>
          <w:p w14:paraId="42453F7C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конструкции, ножничный механизм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игрушки</w:t>
            </w:r>
            <w:r w:rsidRPr="00D33B2E">
              <w:rPr>
                <w:spacing w:val="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(образец,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рисунок),</w:t>
            </w:r>
            <w:r w:rsidRPr="00D33B2E">
              <w:rPr>
                <w:spacing w:val="2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рычажный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механизм игрушки (образец, рисунок),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его конструктивные особенности,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соединение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lastRenderedPageBreak/>
              <w:t>деталей,</w:t>
            </w:r>
            <w:r w:rsidRPr="00D33B2E">
              <w:rPr>
                <w:spacing w:val="-1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выполняют</w:t>
            </w:r>
          </w:p>
          <w:p w14:paraId="75A13F3A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из набора или имеющихся материалов.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Обсуждают требования к техническим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конструкциям (прочность, эстетичность).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Наблюдают, рассуждают, обсуждают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конструктивные</w:t>
            </w:r>
            <w:r w:rsidRPr="00D33B2E">
              <w:rPr>
                <w:spacing w:val="-3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особенности</w:t>
            </w:r>
          </w:p>
          <w:p w14:paraId="46038357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предлагаемых</w:t>
            </w:r>
            <w:r w:rsidRPr="00D33B2E">
              <w:rPr>
                <w:spacing w:val="2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несложных</w:t>
            </w:r>
            <w:r w:rsidRPr="00D33B2E">
              <w:rPr>
                <w:spacing w:val="-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конструкций,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обеспечение</w:t>
            </w:r>
            <w:r w:rsidRPr="00D33B2E">
              <w:rPr>
                <w:spacing w:val="-1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их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прочности</w:t>
            </w:r>
          </w:p>
          <w:p w14:paraId="0FD27068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используемыми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материалами,</w:t>
            </w:r>
            <w:r w:rsidRPr="00D33B2E">
              <w:rPr>
                <w:spacing w:val="2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делают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выводы.</w:t>
            </w:r>
          </w:p>
          <w:p w14:paraId="172F0A6B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сборку</w:t>
            </w:r>
            <w:r w:rsidRPr="00D33B2E">
              <w:rPr>
                <w:spacing w:val="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моделей</w:t>
            </w:r>
            <w:r w:rsidRPr="00D33B2E">
              <w:rPr>
                <w:spacing w:val="-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из</w:t>
            </w:r>
            <w:r w:rsidRPr="00D33B2E">
              <w:rPr>
                <w:spacing w:val="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деталей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набора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типа</w:t>
            </w:r>
            <w:r w:rsidRPr="00D33B2E">
              <w:rPr>
                <w:spacing w:val="-1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«Конструктор».</w:t>
            </w:r>
          </w:p>
          <w:p w14:paraId="02AF6D09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Выстраивают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порядок</w:t>
            </w:r>
            <w:r w:rsidRPr="00D33B2E">
              <w:rPr>
                <w:spacing w:val="10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практической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работы.</w:t>
            </w:r>
          </w:p>
          <w:p w14:paraId="1EF6B4A9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Соблюдают</w:t>
            </w:r>
            <w:r w:rsidRPr="00D33B2E">
              <w:rPr>
                <w:spacing w:val="3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правила безопасной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lastRenderedPageBreak/>
              <w:t>работы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инструментами.</w:t>
            </w:r>
          </w:p>
          <w:p w14:paraId="797D6852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Проверяют</w:t>
            </w:r>
            <w:r w:rsidRPr="00D33B2E">
              <w:rPr>
                <w:spacing w:val="-2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действии. Оценивают</w:t>
            </w:r>
            <w:r w:rsidRPr="00D33B2E">
              <w:rPr>
                <w:spacing w:val="-6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его</w:t>
            </w:r>
            <w:r w:rsidRPr="00D33B2E">
              <w:rPr>
                <w:spacing w:val="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качество.</w:t>
            </w:r>
          </w:p>
          <w:p w14:paraId="5B181A15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коллективный</w:t>
            </w:r>
            <w:r w:rsidRPr="00D33B2E">
              <w:rPr>
                <w:spacing w:val="-9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или</w:t>
            </w:r>
          </w:p>
          <w:p w14:paraId="46AD810E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групповой</w:t>
            </w:r>
            <w:r w:rsidRPr="00D33B2E">
              <w:rPr>
                <w:spacing w:val="-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в</w:t>
            </w:r>
            <w:r w:rsidRPr="00D33B2E">
              <w:rPr>
                <w:spacing w:val="28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рамках изучаемой</w:t>
            </w:r>
            <w:r w:rsidRPr="00D33B2E">
              <w:rPr>
                <w:spacing w:val="-6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тематики.</w:t>
            </w:r>
          </w:p>
          <w:p w14:paraId="093CBF5F" w14:textId="77777777" w:rsidR="00602EBF" w:rsidRPr="00D33B2E" w:rsidRDefault="00602EBF" w:rsidP="002D2D74">
            <w:pPr>
              <w:pStyle w:val="ae"/>
              <w:rPr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Создают презентацию.</w:t>
            </w:r>
            <w:r w:rsidRPr="00D33B2E">
              <w:rPr>
                <w:spacing w:val="1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Защищают</w:t>
            </w:r>
            <w:r w:rsidRPr="00D33B2E">
              <w:rPr>
                <w:spacing w:val="7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свои</w:t>
            </w:r>
            <w:r w:rsidRPr="00D33B2E">
              <w:rPr>
                <w:spacing w:val="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проекты.</w:t>
            </w:r>
          </w:p>
          <w:p w14:paraId="7A864559" w14:textId="77777777" w:rsidR="00602EBF" w:rsidRPr="00D33B2E" w:rsidRDefault="00602EBF" w:rsidP="002D2D74">
            <w:pPr>
              <w:pStyle w:val="ae"/>
              <w:rPr>
                <w:color w:val="000000"/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Обсуждают</w:t>
            </w:r>
            <w:r w:rsidRPr="00D33B2E">
              <w:rPr>
                <w:spacing w:val="-4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результаты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работы</w:t>
            </w:r>
            <w:r w:rsidRPr="00D33B2E">
              <w:rPr>
                <w:spacing w:val="-15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 xml:space="preserve">групп </w:t>
            </w:r>
          </w:p>
        </w:tc>
      </w:tr>
      <w:tr w:rsidR="00602EBF" w14:paraId="7F0F16D6" w14:textId="77777777" w:rsidTr="002D2D7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A44366B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E87DA4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379" w:type="dxa"/>
            <w:gridSpan w:val="4"/>
            <w:tcMar>
              <w:top w:w="50" w:type="dxa"/>
              <w:left w:w="100" w:type="dxa"/>
            </w:tcMar>
            <w:vAlign w:val="center"/>
          </w:tcPr>
          <w:p w14:paraId="1328BD18" w14:textId="77777777" w:rsidR="00602EBF" w:rsidRDefault="00602EBF" w:rsidP="002D2D74"/>
        </w:tc>
        <w:tc>
          <w:tcPr>
            <w:tcW w:w="2269" w:type="dxa"/>
          </w:tcPr>
          <w:p w14:paraId="1CEB0442" w14:textId="77777777" w:rsidR="00602EBF" w:rsidRDefault="00602EBF" w:rsidP="002D2D74"/>
        </w:tc>
      </w:tr>
      <w:tr w:rsidR="00602EBF" w:rsidRPr="00602EBF" w14:paraId="685C736D" w14:textId="77777777" w:rsidTr="002D2D74">
        <w:trPr>
          <w:trHeight w:val="144"/>
          <w:tblCellSpacing w:w="20" w:type="nil"/>
        </w:trPr>
        <w:tc>
          <w:tcPr>
            <w:tcW w:w="12149" w:type="dxa"/>
            <w:gridSpan w:val="7"/>
            <w:tcMar>
              <w:top w:w="50" w:type="dxa"/>
              <w:left w:w="100" w:type="dxa"/>
            </w:tcMar>
            <w:vAlign w:val="center"/>
          </w:tcPr>
          <w:p w14:paraId="00EC1F29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269" w:type="dxa"/>
          </w:tcPr>
          <w:p w14:paraId="7D740E7B" w14:textId="77777777" w:rsidR="00602EBF" w:rsidRPr="00602EBF" w:rsidRDefault="00602EBF" w:rsidP="002D2D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02EBF" w:rsidRPr="00BF66EC" w14:paraId="5E97D556" w14:textId="77777777" w:rsidTr="002D2D7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513CF" w14:textId="77777777" w:rsidR="00602EBF" w:rsidRDefault="00602EBF" w:rsidP="002D2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4C95C5AA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CCDFF4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85B45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9258C7" w14:textId="77777777" w:rsidR="00602EBF" w:rsidRDefault="00602EBF" w:rsidP="002D2D7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64CE03" w14:textId="77777777" w:rsidR="00602EBF" w:rsidRDefault="00602EBF" w:rsidP="002D2D7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4055E0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2269" w:type="dxa"/>
          </w:tcPr>
          <w:p w14:paraId="4B2B7E44" w14:textId="77777777" w:rsidR="00602EBF" w:rsidRPr="00D33B2E" w:rsidRDefault="00602EBF" w:rsidP="002D2D74">
            <w:pPr>
              <w:pStyle w:val="ae"/>
              <w:rPr>
                <w:color w:val="000000"/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задания</w:t>
            </w:r>
          </w:p>
        </w:tc>
      </w:tr>
      <w:tr w:rsidR="00602EBF" w14:paraId="138B4C00" w14:textId="77777777" w:rsidTr="002D2D7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1E02DE5" w14:textId="77777777" w:rsidR="00602EBF" w:rsidRDefault="00602EBF" w:rsidP="002D2D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D6204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79" w:type="dxa"/>
            <w:gridSpan w:val="4"/>
            <w:tcMar>
              <w:top w:w="50" w:type="dxa"/>
              <w:left w:w="100" w:type="dxa"/>
            </w:tcMar>
            <w:vAlign w:val="center"/>
          </w:tcPr>
          <w:p w14:paraId="03B5F34C" w14:textId="77777777" w:rsidR="00602EBF" w:rsidRDefault="00602EBF" w:rsidP="002D2D74"/>
        </w:tc>
        <w:tc>
          <w:tcPr>
            <w:tcW w:w="2269" w:type="dxa"/>
          </w:tcPr>
          <w:p w14:paraId="76436BCB" w14:textId="77777777" w:rsidR="00602EBF" w:rsidRDefault="00602EBF" w:rsidP="002D2D74"/>
        </w:tc>
      </w:tr>
      <w:tr w:rsidR="00602EBF" w14:paraId="6AEE856A" w14:textId="77777777" w:rsidTr="002D2D7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1EF5C36" w14:textId="77777777" w:rsidR="00602EBF" w:rsidRPr="00602EBF" w:rsidRDefault="00602EBF" w:rsidP="002D2D74">
            <w:pPr>
              <w:spacing w:after="0"/>
              <w:ind w:left="135"/>
              <w:rPr>
                <w:lang w:val="ru-RU"/>
              </w:rPr>
            </w:pPr>
            <w:r w:rsidRPr="00602E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B17702" w14:textId="77777777" w:rsidR="00602EBF" w:rsidRDefault="00602EBF" w:rsidP="002D2D74">
            <w:pPr>
              <w:spacing w:after="0"/>
              <w:ind w:left="135"/>
              <w:jc w:val="center"/>
            </w:pPr>
            <w:r w:rsidRPr="006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F5713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2C5B75" w14:textId="77777777" w:rsidR="00602EBF" w:rsidRDefault="00602EBF" w:rsidP="002D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14:paraId="60BD4C07" w14:textId="77777777" w:rsidR="00602EBF" w:rsidRDefault="00602EBF" w:rsidP="002D2D74"/>
        </w:tc>
        <w:tc>
          <w:tcPr>
            <w:tcW w:w="2269" w:type="dxa"/>
          </w:tcPr>
          <w:p w14:paraId="591A8F0B" w14:textId="77777777" w:rsidR="00602EBF" w:rsidRDefault="00602EBF" w:rsidP="002D2D74"/>
        </w:tc>
      </w:tr>
    </w:tbl>
    <w:p w14:paraId="595F0840" w14:textId="77777777" w:rsidR="00602EBF" w:rsidRDefault="00602E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A7494F" w14:textId="77777777" w:rsidR="00602EBF" w:rsidRDefault="00602E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B98BDF" w14:textId="77777777" w:rsidR="00602EBF" w:rsidRDefault="00602E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FFC3C7" w14:textId="77777777" w:rsidR="00602EBF" w:rsidRDefault="00602E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18B09C" w14:textId="77777777" w:rsidR="00602EBF" w:rsidRDefault="00602EBF" w:rsidP="00602EBF">
      <w:pPr>
        <w:spacing w:after="0"/>
        <w:ind w:left="120"/>
      </w:pPr>
      <w:bookmarkStart w:id="11" w:name="block-45631010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3522"/>
        <w:gridCol w:w="947"/>
        <w:gridCol w:w="1447"/>
        <w:gridCol w:w="1559"/>
        <w:gridCol w:w="1560"/>
        <w:gridCol w:w="1842"/>
        <w:gridCol w:w="1842"/>
      </w:tblGrid>
      <w:tr w:rsidR="00602EBF" w14:paraId="1F90ED13" w14:textId="583224E9" w:rsidTr="00CD0F8A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989F8" w14:textId="77777777" w:rsidR="00602EBF" w:rsidRDefault="00602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ECB08" w14:textId="77777777" w:rsidR="00602EBF" w:rsidRDefault="00602EBF">
            <w:pPr>
              <w:spacing w:after="0"/>
              <w:ind w:left="135"/>
            </w:pPr>
          </w:p>
        </w:tc>
        <w:tc>
          <w:tcPr>
            <w:tcW w:w="35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FC6E0" w14:textId="77777777" w:rsidR="00602EBF" w:rsidRDefault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D5877" w14:textId="77777777" w:rsidR="00602EBF" w:rsidRDefault="00602EBF">
            <w:pPr>
              <w:spacing w:after="0"/>
              <w:ind w:left="135"/>
            </w:pPr>
          </w:p>
        </w:tc>
        <w:tc>
          <w:tcPr>
            <w:tcW w:w="3953" w:type="dxa"/>
            <w:gridSpan w:val="3"/>
            <w:tcMar>
              <w:top w:w="50" w:type="dxa"/>
              <w:left w:w="100" w:type="dxa"/>
            </w:tcMar>
            <w:vAlign w:val="center"/>
          </w:tcPr>
          <w:p w14:paraId="0CF7A5F3" w14:textId="77777777" w:rsidR="00602EBF" w:rsidRDefault="00602E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61127" w14:textId="77777777" w:rsidR="00602EBF" w:rsidRDefault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CCFA5" w14:textId="77777777" w:rsidR="00602EBF" w:rsidRDefault="00602EBF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6DBE8" w14:textId="77777777" w:rsidR="00602EBF" w:rsidRDefault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F53DC" w14:textId="77777777" w:rsidR="00602EBF" w:rsidRDefault="00602EBF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16BEE06E" w14:textId="3B5E98D6" w:rsidR="00602EBF" w:rsidRDefault="00602E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602EBF" w14:paraId="65B708DA" w14:textId="33B49103" w:rsidTr="001D6759">
        <w:trPr>
          <w:trHeight w:val="144"/>
          <w:tblCellSpacing w:w="20" w:type="nil"/>
        </w:trPr>
        <w:tc>
          <w:tcPr>
            <w:tcW w:w="1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3B6B0" w14:textId="77777777" w:rsidR="00602EBF" w:rsidRDefault="00602EBF"/>
        </w:tc>
        <w:tc>
          <w:tcPr>
            <w:tcW w:w="3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44E09" w14:textId="77777777" w:rsidR="00602EBF" w:rsidRDefault="00602EB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928FC7" w14:textId="77777777" w:rsidR="00602EBF" w:rsidRDefault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29D55" w14:textId="77777777" w:rsidR="00602EBF" w:rsidRDefault="00602EBF">
            <w:pPr>
              <w:spacing w:after="0"/>
              <w:ind w:left="135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67AB022" w14:textId="77777777" w:rsidR="00602EBF" w:rsidRDefault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3AB58" w14:textId="77777777" w:rsidR="00602EBF" w:rsidRDefault="00602EB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12225" w14:textId="77777777" w:rsidR="00602EBF" w:rsidRDefault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78A62" w14:textId="77777777" w:rsidR="00602EBF" w:rsidRDefault="00602EBF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49A23" w14:textId="77777777" w:rsidR="00602EBF" w:rsidRDefault="00602EBF"/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9DD99" w14:textId="77777777" w:rsidR="00602EBF" w:rsidRDefault="00602EBF"/>
        </w:tc>
        <w:tc>
          <w:tcPr>
            <w:tcW w:w="1842" w:type="dxa"/>
            <w:vMerge/>
          </w:tcPr>
          <w:p w14:paraId="312BEAA5" w14:textId="77777777" w:rsidR="00602EBF" w:rsidRDefault="00602EBF"/>
        </w:tc>
      </w:tr>
      <w:tr w:rsidR="00602EBF" w:rsidRPr="000F40A0" w14:paraId="08EC8EC5" w14:textId="7CD58B83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9DB7DF8" w14:textId="77777777" w:rsidR="00602EBF" w:rsidRDefault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347C66B7" w14:textId="77777777" w:rsidR="00602EBF" w:rsidRPr="008A2DA0" w:rsidRDefault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7D493B" w14:textId="77777777" w:rsidR="00602EBF" w:rsidRDefault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86F329B" w14:textId="77777777" w:rsidR="00602EBF" w:rsidRDefault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F5136F" w14:textId="77777777" w:rsidR="00602EBF" w:rsidRDefault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F79331" w14:textId="013C3EE5" w:rsidR="00602EBF" w:rsidRDefault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D6A109" w14:textId="77777777" w:rsidR="00602EBF" w:rsidRPr="008A2DA0" w:rsidRDefault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27561D0C" w14:textId="42B3EF1A" w:rsidR="00602EBF" w:rsidRPr="008A2DA0" w:rsidRDefault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3BDB201" w14:textId="2DA523F6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2DCD64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562D6D83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CF21EB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54FA5A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5418F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80F63F" w14:textId="7F459215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73ACEC" w14:textId="3DF1536C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33615C99" w14:textId="340F8D8A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19F4C04" w14:textId="392A3751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6282CB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1406297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130137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A2263F5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61AB10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EC3E70" w14:textId="2B0226FE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23F5F3" w14:textId="6E1A2402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2399012F" w14:textId="53B5B761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9417DC6" w14:textId="3FCF2AFC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33ECAD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7E0B7DAA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E0DFBE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2F42E99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AC94B9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D261B0" w14:textId="0C9EAAEE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FA66AC" w14:textId="7BE44F64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09B0E742" w14:textId="7D48F2AE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2827A181" w14:textId="62A47D0E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82CBA1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4CAA9E5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E477D5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0D5DE5B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FF078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791A44" w14:textId="3E1018F8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F1611E" w14:textId="00C6BA79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5B5E771F" w14:textId="7292F35F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77F5568B" w14:textId="520CD5D3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6B9108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0A7981B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830020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4A8ADEF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25694A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450FF4" w14:textId="0A9AB7E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81D5D7" w14:textId="62EC7345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5173D944" w14:textId="0A8F6E96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FE14BEB" w14:textId="6462E8D5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06109A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75B7B264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43AD5A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65E1575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6A1973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5F12A5" w14:textId="6C8D587A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5AEA74" w14:textId="240F0A91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418B1922" w14:textId="3B9239B3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1BC35D8D" w14:textId="104FFA75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2A3FCD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5CDE759C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52CF37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CE46040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D46F9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A8A27C" w14:textId="0588386F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6E5BC4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1842" w:type="dxa"/>
          </w:tcPr>
          <w:p w14:paraId="67480A75" w14:textId="73BC4D42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599CFB51" w14:textId="51C60DEF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E89A8D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667DF321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E52603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9EFFF94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2CBD56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686DA6" w14:textId="01BA57C5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343583D" w14:textId="620A08F2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36116516" w14:textId="19ECD6E3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1153613" w14:textId="545FDFF9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62467D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3337111D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9847FF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70EDFE6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B0415C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C85936" w14:textId="64C5C235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1350F1" w14:textId="36061A22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7D202B45" w14:textId="2DFC8A53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136EA674" w14:textId="5628F1C6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C82895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0AC9A005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0C8E28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0B68EC7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903C4A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65AE1D" w14:textId="11B85A7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D55018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7BD00E92" w14:textId="4C534D0C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14:paraId="455BDB5D" w14:textId="77CBE87A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F45BD4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37738385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9654C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3000899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56B651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9D0803" w14:textId="6872CD89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49129D" w14:textId="77777777" w:rsidR="00602EBF" w:rsidRDefault="00602EBF" w:rsidP="00602EBF">
            <w:pPr>
              <w:spacing w:after="0"/>
              <w:ind w:left="135"/>
            </w:pPr>
          </w:p>
        </w:tc>
        <w:tc>
          <w:tcPr>
            <w:tcW w:w="1842" w:type="dxa"/>
          </w:tcPr>
          <w:p w14:paraId="64A290D2" w14:textId="32BF965C" w:rsidR="00602EBF" w:rsidRDefault="00602EBF" w:rsidP="00602EBF">
            <w:pPr>
              <w:spacing w:after="0"/>
              <w:ind w:left="135"/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4005C0BC" w14:textId="4B9AB5E9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FB6B51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1B50F392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9CE64F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D3C1601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24EBC6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75C261" w14:textId="1743DFDB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AEC69A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  <w:tc>
          <w:tcPr>
            <w:tcW w:w="1842" w:type="dxa"/>
          </w:tcPr>
          <w:p w14:paraId="09417B86" w14:textId="7AF80875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80C88E6" w14:textId="302C68EC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BFCE61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545D3029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0D7555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D5AE897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99B0DD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22D71D" w14:textId="21EF9B4B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A362A8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32C1E3C7" w14:textId="186963D2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7CACAD25" w14:textId="534C0C0E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EC8611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03E021F5" w14:textId="77777777" w:rsidR="00602EBF" w:rsidRDefault="00602EBF" w:rsidP="00602EBF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835712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1B027AD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EF0565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AEBCC0" w14:textId="32BC4ED8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8BC90C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  <w:tc>
          <w:tcPr>
            <w:tcW w:w="1842" w:type="dxa"/>
          </w:tcPr>
          <w:p w14:paraId="277748DC" w14:textId="1E2737BF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184F1658" w14:textId="2632D63F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7B51D7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0FF6014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590DF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66377ED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FCB2CA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63C1E1" w14:textId="7D296FE3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11AE0E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842" w:type="dxa"/>
          </w:tcPr>
          <w:p w14:paraId="0751FCD1" w14:textId="619266A9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55C1DB9D" w14:textId="6F5C8DCD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18FDD8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32CF1313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1B7DF1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2BB6FAD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8139E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D57116" w14:textId="39B6414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6026EA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42" w:type="dxa"/>
          </w:tcPr>
          <w:p w14:paraId="4CB8F44C" w14:textId="48795E26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3CFECCE8" w14:textId="6E80E724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12F293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36F0B164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D227D0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B4E3245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EB8DDC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ADF016" w14:textId="1FF29377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E05A8D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2" w:type="dxa"/>
          </w:tcPr>
          <w:p w14:paraId="6230409E" w14:textId="731DC233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39049B91" w14:textId="702BE701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07B986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416509F8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C4316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EE69496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DF000E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11F075" w14:textId="380FF3D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42640A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  <w:tc>
          <w:tcPr>
            <w:tcW w:w="1842" w:type="dxa"/>
          </w:tcPr>
          <w:p w14:paraId="5F4A09FF" w14:textId="57B01C08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69D1234C" w14:textId="366E668F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D0CB8B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651D3A02" w14:textId="77777777" w:rsidR="00602EBF" w:rsidRDefault="00602EBF" w:rsidP="00602EBF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474681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26897C2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2BF9A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CD2D6C" w14:textId="5709DD50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543DBB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  <w:tc>
          <w:tcPr>
            <w:tcW w:w="1842" w:type="dxa"/>
          </w:tcPr>
          <w:p w14:paraId="44615D82" w14:textId="1A304257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5C43CA4D" w14:textId="664D0ABB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43F7E6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589EB81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1C6923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7FA432C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FD88F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53BD2B" w14:textId="307C22FA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8CDE94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34A1A537" w14:textId="486DB881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21F4877A" w14:textId="384BFD6E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B4D373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4720B6B2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0DB549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1F09D91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D99AAB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0F678B" w14:textId="25568D4A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03F5AB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842" w:type="dxa"/>
          </w:tcPr>
          <w:p w14:paraId="5646459E" w14:textId="344C0FD8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61D93C85" w14:textId="60E9A460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FE0B71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7909C9C3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E2445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3122A3A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EAF7FF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38AE1B" w14:textId="047719C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7C0BAF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7E53D8E1" w14:textId="6508A948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22F2F065" w14:textId="71B4200E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F3B592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51899A86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F9E385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B9A1AD0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0391ED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020E50" w14:textId="68242B6C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EBC50A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  <w:tc>
          <w:tcPr>
            <w:tcW w:w="1842" w:type="dxa"/>
          </w:tcPr>
          <w:p w14:paraId="263E9DB7" w14:textId="18532ADE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150313EC" w14:textId="4B354D39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FD0B69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72ABA83D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6217FB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43EE0B5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F6882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98F428" w14:textId="4EA2C96A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DB6D75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  <w:tc>
          <w:tcPr>
            <w:tcW w:w="1842" w:type="dxa"/>
          </w:tcPr>
          <w:p w14:paraId="56E05215" w14:textId="49A035DA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34B0F11F" w14:textId="76B9C951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20064C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119E68FB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</w:t>
            </w: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искусственного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2E10B9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3442AC6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9D627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098968" w14:textId="5615D906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E942B4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42" w:type="dxa"/>
          </w:tcPr>
          <w:p w14:paraId="506D1286" w14:textId="223ED6AC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459FBDD8" w14:textId="036C8051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1F042A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57EF60D3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6266E2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B11A99D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A4F11B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C2896E" w14:textId="1F339C2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1EF4BD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  <w:tc>
          <w:tcPr>
            <w:tcW w:w="1842" w:type="dxa"/>
          </w:tcPr>
          <w:p w14:paraId="74834A89" w14:textId="5FBE3C3B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599D6157" w14:textId="6BCF62ED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42D060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4A40C299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764B9D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23F8C52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F6E7CC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277E49" w14:textId="19F9C634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24960E" w14:textId="1C693702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0E13135D" w14:textId="201982AB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4B410B87" w14:textId="0CDA949B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AC20AC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376E26B3" w14:textId="77777777" w:rsidR="00602EBF" w:rsidRDefault="00602EBF" w:rsidP="00602EBF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CF6E0E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BBDDE70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B2FE1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387F43" w14:textId="1E358A6A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7713D8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42" w:type="dxa"/>
          </w:tcPr>
          <w:p w14:paraId="3883AC2A" w14:textId="0DB6AECB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0814227C" w14:textId="2E70A764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640D84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E6741C4" w14:textId="77777777" w:rsidR="00602EBF" w:rsidRDefault="00602EBF" w:rsidP="00602EBF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52DA9D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7998DC7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0F5D8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441E2F" w14:textId="070BCFF7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46CC31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  <w:tc>
          <w:tcPr>
            <w:tcW w:w="1842" w:type="dxa"/>
          </w:tcPr>
          <w:p w14:paraId="32D282E4" w14:textId="345C5EF7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2D50ED04" w14:textId="50F43D51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7BA8BF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2E05559E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B26B03" w14:textId="77777777" w:rsidR="00602EBF" w:rsidRDefault="00602EBF" w:rsidP="00602EBF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0C0190C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8DBBB9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67844C" w14:textId="6B35E6D5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4B1426" w14:textId="77777777" w:rsidR="00602EBF" w:rsidRPr="008A2DA0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  <w:tc>
          <w:tcPr>
            <w:tcW w:w="1842" w:type="dxa"/>
          </w:tcPr>
          <w:p w14:paraId="44E13A1F" w14:textId="284BADA0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61BD20DD" w14:textId="0F7F8E1B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A18BFF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14846B70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1A6B33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B8F5042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06A775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52DED0" w14:textId="0DE56AC0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3AAAF4" w14:textId="29D6121B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2B7B694B" w14:textId="7A5098F4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:rsidRPr="000F40A0" w14:paraId="1F0F631E" w14:textId="388320AA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A2B067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0F562B66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CBA292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A28B5EC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D7F460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C6F852" w14:textId="353CF47C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31156A" w14:textId="14816C94" w:rsidR="00602EBF" w:rsidRPr="00797B39" w:rsidRDefault="00602EBF" w:rsidP="00602EBF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1842" w:type="dxa"/>
          </w:tcPr>
          <w:p w14:paraId="1988D900" w14:textId="0108D3F0" w:rsidR="00602EBF" w:rsidRPr="008A2DA0" w:rsidRDefault="00602EBF" w:rsidP="00602E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14:paraId="7C59AFD4" w14:textId="31F9942A" w:rsidTr="00CD0F8A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5A470C" w14:textId="77777777" w:rsidR="00602EBF" w:rsidRDefault="00602EBF" w:rsidP="00602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2" w:type="dxa"/>
            <w:tcMar>
              <w:top w:w="50" w:type="dxa"/>
              <w:left w:w="100" w:type="dxa"/>
            </w:tcMar>
            <w:vAlign w:val="center"/>
          </w:tcPr>
          <w:p w14:paraId="1E646656" w14:textId="77777777" w:rsidR="00602EBF" w:rsidRDefault="00602EBF" w:rsidP="00602E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B6B5F4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86F1AC5" w14:textId="77777777" w:rsidR="00602EBF" w:rsidRDefault="00602EBF" w:rsidP="00602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62DC32" w14:textId="77777777" w:rsidR="00602EBF" w:rsidRDefault="00602EBF" w:rsidP="00602EB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A641D5" w14:textId="7E7BFD61" w:rsidR="00602EBF" w:rsidRDefault="00602EBF" w:rsidP="0060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384FCA" w14:textId="77777777" w:rsidR="00602EBF" w:rsidRDefault="00602EBF" w:rsidP="00602EBF">
            <w:pPr>
              <w:spacing w:after="0"/>
              <w:ind w:left="135"/>
            </w:pPr>
          </w:p>
        </w:tc>
        <w:tc>
          <w:tcPr>
            <w:tcW w:w="1842" w:type="dxa"/>
          </w:tcPr>
          <w:p w14:paraId="4EB5EDD1" w14:textId="4AB74513" w:rsidR="00602EBF" w:rsidRDefault="00602EBF" w:rsidP="00602EBF">
            <w:pPr>
              <w:spacing w:after="0"/>
              <w:ind w:left="135"/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02EBF" w14:paraId="47731028" w14:textId="34714D9B" w:rsidTr="00CD0F8A">
        <w:trPr>
          <w:trHeight w:val="144"/>
          <w:tblCellSpacing w:w="20" w:type="nil"/>
        </w:trPr>
        <w:tc>
          <w:tcPr>
            <w:tcW w:w="4552" w:type="dxa"/>
            <w:gridSpan w:val="2"/>
            <w:tcMar>
              <w:top w:w="50" w:type="dxa"/>
              <w:left w:w="100" w:type="dxa"/>
            </w:tcMar>
            <w:vAlign w:val="center"/>
          </w:tcPr>
          <w:p w14:paraId="17BB41BE" w14:textId="77777777" w:rsidR="00602EBF" w:rsidRPr="008A2DA0" w:rsidRDefault="00602EBF" w:rsidP="00797B39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5D4E4" w14:textId="77777777" w:rsidR="00602EBF" w:rsidRDefault="00602EBF" w:rsidP="00797B39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754F183" w14:textId="77777777" w:rsidR="00602EBF" w:rsidRDefault="00602EBF" w:rsidP="007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C221C2" w14:textId="77777777" w:rsidR="00602EBF" w:rsidRDefault="00602EBF" w:rsidP="0079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0295CA00" w14:textId="77777777" w:rsidR="00602EBF" w:rsidRDefault="00602EBF" w:rsidP="00797B39"/>
        </w:tc>
        <w:tc>
          <w:tcPr>
            <w:tcW w:w="1842" w:type="dxa"/>
          </w:tcPr>
          <w:p w14:paraId="79BB159C" w14:textId="77777777" w:rsidR="00602EBF" w:rsidRDefault="00602EBF" w:rsidP="00797B39"/>
        </w:tc>
      </w:tr>
    </w:tbl>
    <w:p w14:paraId="243FA42E" w14:textId="77777777" w:rsidR="0037072F" w:rsidRDefault="0037072F">
      <w:pPr>
        <w:sectPr w:rsidR="00370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A30E3" w14:textId="77777777" w:rsidR="0037072F" w:rsidRPr="008A2DA0" w:rsidRDefault="00797B39">
      <w:pPr>
        <w:spacing w:after="0"/>
        <w:ind w:left="120"/>
        <w:rPr>
          <w:lang w:val="ru-RU"/>
        </w:rPr>
      </w:pPr>
      <w:bookmarkStart w:id="12" w:name="block-45631011"/>
      <w:bookmarkEnd w:id="11"/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022E8A" w14:textId="77777777" w:rsidR="0037072F" w:rsidRDefault="00797B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C00ED7" w14:textId="77777777" w:rsidR="0037072F" w:rsidRDefault="0037072F">
      <w:pPr>
        <w:spacing w:after="0" w:line="480" w:lineRule="auto"/>
        <w:ind w:left="120"/>
      </w:pPr>
    </w:p>
    <w:p w14:paraId="58063C79" w14:textId="77777777" w:rsidR="0037072F" w:rsidRPr="008A2DA0" w:rsidRDefault="00797B39">
      <w:pPr>
        <w:spacing w:after="0" w:line="480" w:lineRule="auto"/>
        <w:ind w:left="120"/>
        <w:rPr>
          <w:lang w:val="ru-RU"/>
        </w:rPr>
      </w:pPr>
      <w:bookmarkStart w:id="13" w:name="8f45a6c3-60ed-4cfd-a0a0-fe2670352bd5"/>
      <w:r w:rsidRPr="008A2DA0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</w:p>
    <w:p w14:paraId="024ADD3B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0D15C9CC" w14:textId="77777777" w:rsidR="0037072F" w:rsidRPr="008A2DA0" w:rsidRDefault="00797B39">
      <w:pPr>
        <w:spacing w:after="0" w:line="480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EB54C8" w14:textId="77777777" w:rsidR="0037072F" w:rsidRPr="008A2DA0" w:rsidRDefault="00797B39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8A2DA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A2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14:paraId="3A203392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0067381B" w14:textId="77777777" w:rsidR="0037072F" w:rsidRPr="008A2DA0" w:rsidRDefault="00797B39">
      <w:pPr>
        <w:spacing w:after="0" w:line="480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E00754" w14:textId="77777777" w:rsidR="0037072F" w:rsidRPr="008A2DA0" w:rsidRDefault="00797B3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A2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2DA0">
        <w:rPr>
          <w:rFonts w:ascii="Times New Roman" w:hAnsi="Times New Roman"/>
          <w:color w:val="000000"/>
          <w:sz w:val="28"/>
          <w:lang w:val="ru-RU"/>
        </w:rPr>
        <w:t>/8/4/</w:t>
      </w:r>
      <w:r w:rsidRPr="008A2DA0">
        <w:rPr>
          <w:sz w:val="28"/>
          <w:lang w:val="ru-RU"/>
        </w:rPr>
        <w:br/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2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r w:rsidRPr="008A2DA0">
        <w:rPr>
          <w:sz w:val="28"/>
          <w:lang w:val="ru-RU"/>
        </w:rPr>
        <w:br/>
      </w:r>
      <w:bookmarkStart w:id="15" w:name="111db0ec-8c24-4b78-b09f-eef62a6c6ea2"/>
      <w:bookmarkEnd w:id="15"/>
    </w:p>
    <w:p w14:paraId="3785D8BD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4D8ADD9" w14:textId="77777777" w:rsidR="000760CC" w:rsidRPr="008A2DA0" w:rsidRDefault="000760CC">
      <w:pPr>
        <w:rPr>
          <w:lang w:val="ru-RU"/>
        </w:rPr>
      </w:pPr>
    </w:p>
    <w:sectPr w:rsidR="000760CC" w:rsidRPr="008A2D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B9F"/>
    <w:multiLevelType w:val="multilevel"/>
    <w:tmpl w:val="2B3C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E964CA"/>
    <w:multiLevelType w:val="multilevel"/>
    <w:tmpl w:val="E92A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F"/>
    <w:rsid w:val="000760CC"/>
    <w:rsid w:val="000F40A0"/>
    <w:rsid w:val="0037072F"/>
    <w:rsid w:val="00524167"/>
    <w:rsid w:val="00602EBF"/>
    <w:rsid w:val="00797B39"/>
    <w:rsid w:val="008A2DA0"/>
    <w:rsid w:val="00D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21DD"/>
  <w15:docId w15:val="{5FEF685F-CD0F-4420-8989-F71C28F4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602E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ru-RU"/>
    </w:rPr>
  </w:style>
  <w:style w:type="paragraph" w:styleId="af">
    <w:name w:val="Body Text"/>
    <w:basedOn w:val="a"/>
    <w:link w:val="af0"/>
    <w:uiPriority w:val="99"/>
    <w:unhideWhenUsed/>
    <w:rsid w:val="00602EBF"/>
    <w:pPr>
      <w:spacing w:after="120"/>
    </w:pPr>
    <w:rPr>
      <w:rFonts w:eastAsiaTheme="minorEastAsia" w:cs="Times New Roman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602EBF"/>
    <w:rPr>
      <w:rFonts w:eastAsiaTheme="minorEastAsia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02EBF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Theme="minorEastAs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c351bda" TargetMode="External"/><Relationship Id="rId26" Type="http://schemas.openxmlformats.org/officeDocument/2006/relationships/hyperlink" Target="https://m.edsoo.ru/11599dcf" TargetMode="External"/><Relationship Id="rId39" Type="http://schemas.openxmlformats.org/officeDocument/2006/relationships/hyperlink" Target="https://m.edsoo.ru/f05deee5" TargetMode="External"/><Relationship Id="rId21" Type="http://schemas.openxmlformats.org/officeDocument/2006/relationships/hyperlink" Target="https://m.edsoo.ru/ec351bda" TargetMode="External"/><Relationship Id="rId34" Type="http://schemas.openxmlformats.org/officeDocument/2006/relationships/hyperlink" Target="https://m.edsoo.ru/90a79dd6" TargetMode="External"/><Relationship Id="rId42" Type="http://schemas.openxmlformats.org/officeDocument/2006/relationships/hyperlink" Target="https://m.edsoo.ru/a75d3c7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c351bda" TargetMode="External"/><Relationship Id="rId29" Type="http://schemas.openxmlformats.org/officeDocument/2006/relationships/hyperlink" Target="https://m.edsoo.ru/ceccf4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ec351bda" TargetMode="External"/><Relationship Id="rId32" Type="http://schemas.openxmlformats.org/officeDocument/2006/relationships/hyperlink" Target="https://m.edsoo.ru/d4ef9152" TargetMode="External"/><Relationship Id="rId37" Type="http://schemas.openxmlformats.org/officeDocument/2006/relationships/hyperlink" Target="https://m.edsoo.ru/26725911" TargetMode="External"/><Relationship Id="rId40" Type="http://schemas.openxmlformats.org/officeDocument/2006/relationships/hyperlink" Target="https://m.edsoo.ru/6888977" TargetMode="External"/><Relationship Id="rId45" Type="http://schemas.openxmlformats.org/officeDocument/2006/relationships/hyperlink" Target="https://m.edsoo.ru/ec351bda" TargetMode="Externa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ec351bda" TargetMode="External"/><Relationship Id="rId28" Type="http://schemas.openxmlformats.org/officeDocument/2006/relationships/hyperlink" Target="https://m.edsoo.ru/341c8aaf" TargetMode="External"/><Relationship Id="rId36" Type="http://schemas.openxmlformats.org/officeDocument/2006/relationships/hyperlink" Target="https://m.edsoo.ru/6929ee2c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ec351bda" TargetMode="External"/><Relationship Id="rId31" Type="http://schemas.openxmlformats.org/officeDocument/2006/relationships/hyperlink" Target="https://m.edsoo.ru/c3d5b73e" TargetMode="External"/><Relationship Id="rId44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a74007cd" TargetMode="External"/><Relationship Id="rId27" Type="http://schemas.openxmlformats.org/officeDocument/2006/relationships/hyperlink" Target="https://m.edsoo.ru/9976e9e2" TargetMode="External"/><Relationship Id="rId30" Type="http://schemas.openxmlformats.org/officeDocument/2006/relationships/hyperlink" Target="https://m.edsoo.ru/52a8a4f9" TargetMode="External"/><Relationship Id="rId35" Type="http://schemas.openxmlformats.org/officeDocument/2006/relationships/hyperlink" Target="https://m.edsoo.ru/0af65b52" TargetMode="External"/><Relationship Id="rId43" Type="http://schemas.openxmlformats.org/officeDocument/2006/relationships/hyperlink" Target="https://m.edsoo.ru/dccd97ad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c351bda" TargetMode="External"/><Relationship Id="rId25" Type="http://schemas.openxmlformats.org/officeDocument/2006/relationships/hyperlink" Target="https://m.edsoo.ru/e2322cd2" TargetMode="External"/><Relationship Id="rId33" Type="http://schemas.openxmlformats.org/officeDocument/2006/relationships/hyperlink" Target="https://m.edsoo.ru/d51dd163" TargetMode="External"/><Relationship Id="rId38" Type="http://schemas.openxmlformats.org/officeDocument/2006/relationships/hyperlink" Target="https://m.edsoo.ru/ea8eeadb" TargetMode="External"/><Relationship Id="rId46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ec351bda" TargetMode="External"/><Relationship Id="rId41" Type="http://schemas.openxmlformats.org/officeDocument/2006/relationships/hyperlink" Target="https://m.edsoo.ru/ec351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2025-03-27T12:23:00Z</dcterms:created>
  <dcterms:modified xsi:type="dcterms:W3CDTF">2025-03-27T12:23:00Z</dcterms:modified>
</cp:coreProperties>
</file>